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61" w:rsidRDefault="004D08BD" w:rsidP="00EB1AE2">
      <w:pPr>
        <w:jc w:val="both"/>
        <w:rPr>
          <w:sz w:val="16"/>
          <w:szCs w:val="16"/>
        </w:rPr>
      </w:pPr>
      <w:bookmarkStart w:id="0" w:name="OLE_LINK1"/>
      <w:bookmarkStart w:id="1" w:name="OLE_LINK2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-180976</wp:posOffset>
                </wp:positionH>
                <wp:positionV relativeFrom="page">
                  <wp:posOffset>1514475</wp:posOffset>
                </wp:positionV>
                <wp:extent cx="6696075" cy="1101725"/>
                <wp:effectExtent l="0" t="0" r="9525" b="31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C6B" w:rsidRDefault="00F62905" w:rsidP="00F63C6B">
                            <w:pPr>
                              <w:ind w:left="-142" w:right="219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F63C6B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Solicitud de inscripción o renovación en el Registro Oficial de </w:t>
                            </w:r>
                          </w:p>
                          <w:p w:rsidR="00F62905" w:rsidRPr="00F63C6B" w:rsidRDefault="00F63C6B" w:rsidP="00F63C6B">
                            <w:pPr>
                              <w:ind w:left="-142" w:right="219"/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Productores</w:t>
                            </w:r>
                            <w:r w:rsidR="00F62905" w:rsidRPr="00F63C6B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y Operadores de medios de defensa fitosanitarios (ROPO)</w:t>
                            </w:r>
                          </w:p>
                          <w:p w:rsidR="00F62905" w:rsidRPr="002258E8" w:rsidRDefault="00F62905" w:rsidP="002258E8">
                            <w:pPr>
                              <w:spacing w:before="120"/>
                              <w:ind w:left="-142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58E8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Sector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</w:rPr>
                              <w:t>suministrador de productos fitosanitarios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4.25pt;margin-top:119.25pt;width:527.25pt;height:8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VfggIAABA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" stroked="f">
                <v:textbox>
                  <w:txbxContent>
                    <w:p w:rsidR="00F63C6B" w:rsidRDefault="00F62905" w:rsidP="00F63C6B">
                      <w:pPr>
                        <w:ind w:left="-142" w:right="219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F63C6B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Solicitud de inscripción o renovación en el Registro Oficial de </w:t>
                      </w:r>
                    </w:p>
                    <w:p w:rsidR="00F62905" w:rsidRPr="00F63C6B" w:rsidRDefault="00F63C6B" w:rsidP="00F63C6B">
                      <w:pPr>
                        <w:ind w:left="-142" w:right="219"/>
                        <w:rPr>
                          <w:b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000000"/>
                          <w:sz w:val="30"/>
                          <w:szCs w:val="30"/>
                        </w:rPr>
                        <w:t>Productores</w:t>
                      </w:r>
                      <w:r w:rsidR="00F62905" w:rsidRPr="00F63C6B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 y Operadores de medios de defensa fitosanitarios (ROPO)</w:t>
                      </w:r>
                    </w:p>
                    <w:p w:rsidR="00F62905" w:rsidRPr="002258E8" w:rsidRDefault="00F62905" w:rsidP="002258E8">
                      <w:pPr>
                        <w:spacing w:before="120"/>
                        <w:ind w:left="-142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2258E8">
                        <w:rPr>
                          <w:color w:val="000000"/>
                          <w:sz w:val="30"/>
                          <w:szCs w:val="30"/>
                        </w:rPr>
                        <w:t xml:space="preserve">Sector </w:t>
                      </w:r>
                      <w:r>
                        <w:rPr>
                          <w:color w:val="000000"/>
                          <w:sz w:val="30"/>
                          <w:szCs w:val="30"/>
                        </w:rPr>
                        <w:t>suministrador de productos fitosanitarios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A7800" w:rsidRPr="00325D61" w:rsidRDefault="004A7800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Default="00EB1AE2" w:rsidP="00EB1AE2">
      <w:pPr>
        <w:jc w:val="both"/>
        <w:rPr>
          <w:sz w:val="16"/>
          <w:szCs w:val="16"/>
        </w:rPr>
      </w:pPr>
    </w:p>
    <w:p w:rsidR="00166F5C" w:rsidRDefault="004D08BD" w:rsidP="00EB1AE2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</wp:posOffset>
                </wp:positionV>
                <wp:extent cx="1238250" cy="4381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905" w:rsidRDefault="00F62905" w:rsidP="00EB1A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2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Nº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 Registro</w:t>
                            </w:r>
                          </w:p>
                          <w:p w:rsidR="00F62905" w:rsidRPr="009C3161" w:rsidRDefault="00F62905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62905" w:rsidRPr="009C3161" w:rsidRDefault="00F62905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C3161">
                              <w:rPr>
                                <w:b/>
                                <w:sz w:val="14"/>
                                <w:szCs w:val="1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4pt;margin-top:2pt;width:9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" fillcolor="silver">
                <v:textbox>
                  <w:txbxContent>
                    <w:p w:rsidR="00F62905" w:rsidRDefault="00F62905" w:rsidP="00EB1A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E2228">
                        <w:rPr>
                          <w:b/>
                          <w:sz w:val="18"/>
                          <w:szCs w:val="18"/>
                        </w:rPr>
                        <w:t xml:space="preserve">Nº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de Registro</w:t>
                      </w:r>
                    </w:p>
                    <w:p w:rsidR="00F62905" w:rsidRPr="009C3161" w:rsidRDefault="00F62905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F62905" w:rsidRPr="009C3161" w:rsidRDefault="00F62905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C3161">
                        <w:rPr>
                          <w:b/>
                          <w:sz w:val="14"/>
                          <w:szCs w:val="1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6F5C" w:rsidRDefault="00166F5C" w:rsidP="00EB1AE2">
      <w:pPr>
        <w:jc w:val="both"/>
        <w:rPr>
          <w:sz w:val="16"/>
          <w:szCs w:val="16"/>
        </w:rPr>
      </w:pPr>
    </w:p>
    <w:p w:rsidR="002D5721" w:rsidRDefault="002D5721" w:rsidP="00EB1AE2">
      <w:pPr>
        <w:jc w:val="both"/>
        <w:rPr>
          <w:sz w:val="16"/>
          <w:szCs w:val="16"/>
        </w:rPr>
      </w:pPr>
    </w:p>
    <w:p w:rsidR="00166F5C" w:rsidRPr="002258E8" w:rsidRDefault="00166F5C" w:rsidP="00EB1AE2">
      <w:pPr>
        <w:jc w:val="both"/>
        <w:rPr>
          <w:sz w:val="8"/>
          <w:szCs w:val="8"/>
        </w:rPr>
      </w:pPr>
    </w:p>
    <w:p w:rsidR="00CC1FE0" w:rsidRPr="009C3161" w:rsidRDefault="00CC1FE0" w:rsidP="00EB1AE2">
      <w:pPr>
        <w:jc w:val="both"/>
        <w:rPr>
          <w:sz w:val="8"/>
          <w:szCs w:val="8"/>
        </w:rPr>
      </w:pPr>
    </w:p>
    <w:p w:rsidR="00EB1AE2" w:rsidRDefault="009C3161" w:rsidP="00F63C6B">
      <w:pPr>
        <w:ind w:left="6372" w:right="-395" w:firstLine="999"/>
        <w:rPr>
          <w:i/>
          <w:color w:val="000000"/>
          <w:sz w:val="16"/>
          <w:szCs w:val="16"/>
        </w:rPr>
      </w:pPr>
      <w:r w:rsidRPr="0077687E">
        <w:rPr>
          <w:i/>
          <w:color w:val="000000"/>
          <w:sz w:val="16"/>
          <w:szCs w:val="16"/>
        </w:rPr>
        <w:t xml:space="preserve"> </w:t>
      </w:r>
      <w:r w:rsidR="002258E8">
        <w:rPr>
          <w:i/>
          <w:color w:val="000000"/>
          <w:sz w:val="16"/>
          <w:szCs w:val="16"/>
        </w:rPr>
        <w:t xml:space="preserve">(A rellenar por la </w:t>
      </w:r>
      <w:r w:rsidR="00EB1AE2" w:rsidRPr="0077687E">
        <w:rPr>
          <w:i/>
          <w:color w:val="000000"/>
          <w:sz w:val="16"/>
          <w:szCs w:val="16"/>
        </w:rPr>
        <w:t>Administración</w:t>
      </w:r>
      <w:r w:rsidR="00CB705C" w:rsidRPr="0077687E">
        <w:rPr>
          <w:i/>
          <w:color w:val="000000"/>
          <w:sz w:val="16"/>
          <w:szCs w:val="16"/>
        </w:rPr>
        <w:t>)</w:t>
      </w:r>
    </w:p>
    <w:p w:rsidR="00C62A54" w:rsidRPr="003E3DCE" w:rsidRDefault="00C62A54" w:rsidP="002258E8">
      <w:pPr>
        <w:ind w:left="6372" w:right="-395" w:firstLine="1141"/>
        <w:rPr>
          <w:i/>
          <w:color w:val="000000"/>
          <w:sz w:val="6"/>
          <w:szCs w:val="6"/>
        </w:rPr>
      </w:pPr>
    </w:p>
    <w:p w:rsidR="001E6990" w:rsidRPr="002258E8" w:rsidRDefault="001E6990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131161" w:rsidRPr="001E6990" w:rsidTr="00F96CDB">
        <w:trPr>
          <w:cantSplit/>
          <w:trHeight w:val="291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131161" w:rsidRPr="00782737" w:rsidRDefault="00131161" w:rsidP="00790633">
            <w:pPr>
              <w:keepNext/>
              <w:spacing w:before="40" w:after="40"/>
              <w:ind w:left="74" w:hanging="74"/>
              <w:outlineLvl w:val="3"/>
              <w:rPr>
                <w:b/>
                <w:sz w:val="26"/>
                <w:szCs w:val="26"/>
              </w:rPr>
            </w:pPr>
            <w:r w:rsidRPr="00782737">
              <w:rPr>
                <w:b/>
                <w:sz w:val="26"/>
                <w:szCs w:val="26"/>
              </w:rPr>
              <w:t>Datos de la persona solicitante</w:t>
            </w:r>
          </w:p>
        </w:tc>
      </w:tr>
      <w:tr w:rsidR="00131161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131161" w:rsidRPr="001C2203" w:rsidRDefault="00131161" w:rsidP="00790633">
            <w:r w:rsidRPr="001C2203">
              <w:t>Nombre y dos apellidos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31161" w:rsidRPr="00131161" w:rsidRDefault="00131161" w:rsidP="00F64526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="00F64526">
              <w:t> </w:t>
            </w:r>
            <w:r w:rsidR="00F64526">
              <w:t> </w:t>
            </w:r>
            <w:r w:rsidR="00F64526">
              <w:t> </w:t>
            </w:r>
            <w:r w:rsidR="00F64526">
              <w:t> </w:t>
            </w:r>
            <w:r w:rsidR="00F64526">
              <w:t> </w:t>
            </w:r>
            <w:r w:rsidRPr="00131161">
              <w:fldChar w:fldCharType="end"/>
            </w:r>
          </w:p>
        </w:tc>
      </w:tr>
      <w:tr w:rsidR="00131161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131161" w:rsidRPr="001C2203" w:rsidRDefault="00131161" w:rsidP="00790633">
            <w:pPr>
              <w:ind w:left="-284" w:firstLine="284"/>
              <w:jc w:val="both"/>
            </w:pPr>
            <w:r w:rsidRPr="001C2203">
              <w:t xml:space="preserve">DNI / NIE / Pasaporte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</w:tbl>
    <w:p w:rsidR="00131161" w:rsidRPr="003E3DCE" w:rsidRDefault="00131161" w:rsidP="00E2634F">
      <w:pPr>
        <w:tabs>
          <w:tab w:val="left" w:pos="180"/>
        </w:tabs>
        <w:jc w:val="both"/>
        <w:rPr>
          <w:b/>
          <w:color w:val="000000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276"/>
        <w:gridCol w:w="2693"/>
      </w:tblGrid>
      <w:tr w:rsidR="007316D4" w:rsidRPr="001E6990" w:rsidTr="00F96CDB">
        <w:trPr>
          <w:cantSplit/>
          <w:trHeight w:val="291"/>
        </w:trPr>
        <w:tc>
          <w:tcPr>
            <w:tcW w:w="9923" w:type="dxa"/>
            <w:gridSpan w:val="4"/>
            <w:shd w:val="clear" w:color="auto" w:fill="BFBFBF"/>
            <w:vAlign w:val="center"/>
          </w:tcPr>
          <w:p w:rsidR="007316D4" w:rsidRPr="00782737" w:rsidRDefault="00E868B1" w:rsidP="00F84F4F">
            <w:pPr>
              <w:keepNext/>
              <w:spacing w:before="40" w:after="40"/>
              <w:ind w:left="74" w:hanging="74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Titular de la inscripción</w:t>
            </w:r>
          </w:p>
        </w:tc>
      </w:tr>
      <w:tr w:rsidR="007316D4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C2203" w:rsidRDefault="00E868B1" w:rsidP="00F84F4F">
            <w:r>
              <w:t>Nombre o Razón Social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C2203" w:rsidRDefault="00E868B1" w:rsidP="00F84F4F">
            <w:pPr>
              <w:ind w:left="-284" w:firstLine="284"/>
              <w:jc w:val="both"/>
            </w:pPr>
            <w:r>
              <w:t>DNI / NIE / Pasaporte / NIF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C2203" w:rsidRDefault="00E868B1" w:rsidP="00F84F4F">
            <w:r>
              <w:t xml:space="preserve">Domicilio legal </w:t>
            </w:r>
            <w:r w:rsidR="007316D4" w:rsidRPr="001C2203">
              <w:t>(calle, nº, piso…)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 xml:space="preserve">Código Postal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Localidad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E60841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Municipio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Provincia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E60841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Teléfono 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>Teléfono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7316D4" w:rsidRPr="001E6990" w:rsidTr="00FC7692">
        <w:trPr>
          <w:cantSplit/>
          <w:trHeight w:val="340"/>
        </w:trPr>
        <w:tc>
          <w:tcPr>
            <w:tcW w:w="3403" w:type="dxa"/>
            <w:shd w:val="clear" w:color="auto" w:fill="auto"/>
            <w:vAlign w:val="center"/>
          </w:tcPr>
          <w:p w:rsidR="007316D4" w:rsidRPr="00131161" w:rsidRDefault="007316D4" w:rsidP="00F84F4F">
            <w:r w:rsidRPr="00131161">
              <w:t xml:space="preserve">Correo electrónico               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7316D4" w:rsidRPr="00131161" w:rsidRDefault="007316D4" w:rsidP="00F84F4F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</w:tbl>
    <w:p w:rsidR="00C62A54" w:rsidRPr="003E3DCE" w:rsidRDefault="00C62A54" w:rsidP="00E2634F">
      <w:pPr>
        <w:tabs>
          <w:tab w:val="left" w:pos="180"/>
        </w:tabs>
        <w:jc w:val="both"/>
        <w:rPr>
          <w:b/>
          <w:color w:val="000000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16D4" w:rsidRPr="00782737" w:rsidTr="00F96CDB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7316D4" w:rsidRPr="00782737" w:rsidRDefault="00E868B1" w:rsidP="00F84F4F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Actividades: (rellenar las que correspondan)</w:t>
            </w:r>
          </w:p>
        </w:tc>
      </w:tr>
      <w:tr w:rsidR="007316D4" w:rsidRPr="00C36DCC" w:rsidTr="00C62A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9923" w:type="dxa"/>
            <w:shd w:val="clear" w:color="auto" w:fill="auto"/>
          </w:tcPr>
          <w:p w:rsidR="00630396" w:rsidRPr="003E3DCE" w:rsidRDefault="00630396" w:rsidP="00FB4AAE">
            <w:pPr>
              <w:tabs>
                <w:tab w:val="left" w:pos="5760"/>
              </w:tabs>
              <w:rPr>
                <w:sz w:val="12"/>
                <w:szCs w:val="12"/>
              </w:rPr>
            </w:pPr>
          </w:p>
          <w:p w:rsidR="008B03D9" w:rsidRPr="008B03D9" w:rsidRDefault="007316D4" w:rsidP="006C454E">
            <w:pPr>
              <w:tabs>
                <w:tab w:val="left" w:pos="5760"/>
              </w:tabs>
              <w:suppressAutoHyphens/>
              <w:ind w:left="5761" w:hanging="5761"/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F62905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 w:rsidR="008B03D9" w:rsidRPr="008B03D9">
              <w:t>Fabricante de plaguicidas (incluyendo el almacenamiento en las</w:t>
            </w:r>
            <w:r w:rsidR="001A5DDF">
              <w:t xml:space="preserve"> propias instalaciones</w:t>
            </w:r>
            <w:r w:rsidR="00F23031">
              <w:t>).</w:t>
            </w:r>
          </w:p>
          <w:p w:rsidR="008B03D9" w:rsidRPr="003E3DCE" w:rsidRDefault="008B03D9" w:rsidP="006C454E">
            <w:pPr>
              <w:tabs>
                <w:tab w:val="left" w:pos="5760"/>
              </w:tabs>
              <w:suppressAutoHyphens/>
              <w:rPr>
                <w:sz w:val="14"/>
                <w:szCs w:val="14"/>
              </w:rPr>
            </w:pPr>
          </w:p>
          <w:p w:rsidR="008B03D9" w:rsidRPr="008B03D9" w:rsidRDefault="008B03D9" w:rsidP="006C454E">
            <w:pPr>
              <w:tabs>
                <w:tab w:val="left" w:pos="5760"/>
              </w:tabs>
              <w:suppressAutoHyphens/>
              <w:ind w:left="330" w:hanging="330"/>
            </w:pPr>
            <w:r w:rsidRPr="008B03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3D9">
              <w:instrText xml:space="preserve"> FORMCHECKBOX </w:instrText>
            </w:r>
            <w:r w:rsidR="00F62905">
              <w:fldChar w:fldCharType="separate"/>
            </w:r>
            <w:r w:rsidRPr="008B03D9">
              <w:fldChar w:fldCharType="end"/>
            </w:r>
            <w:r w:rsidRPr="008B03D9">
              <w:t xml:space="preserve"> Comercialización o puesta en el mercado (comprende la importación e implica la titularidad de la autorización y responsabilidad sobre el producto). </w:t>
            </w:r>
          </w:p>
          <w:p w:rsidR="008B03D9" w:rsidRPr="003E3DCE" w:rsidRDefault="008B03D9" w:rsidP="006C454E">
            <w:pPr>
              <w:tabs>
                <w:tab w:val="left" w:pos="5760"/>
              </w:tabs>
              <w:suppressAutoHyphens/>
              <w:rPr>
                <w:sz w:val="14"/>
                <w:szCs w:val="14"/>
              </w:rPr>
            </w:pPr>
          </w:p>
          <w:p w:rsidR="00F23031" w:rsidRDefault="008B03D9" w:rsidP="006C454E">
            <w:pPr>
              <w:tabs>
                <w:tab w:val="left" w:pos="5760"/>
              </w:tabs>
              <w:suppressAutoHyphens/>
              <w:ind w:left="5761" w:hanging="5761"/>
            </w:pPr>
            <w:r w:rsidRPr="008B03D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3D9">
              <w:instrText xml:space="preserve"> FORMCHECKBOX </w:instrText>
            </w:r>
            <w:r w:rsidR="00F62905">
              <w:fldChar w:fldCharType="separate"/>
            </w:r>
            <w:r w:rsidRPr="008B03D9">
              <w:fldChar w:fldCharType="end"/>
            </w:r>
            <w:r w:rsidRPr="008B03D9">
              <w:t xml:space="preserve"> Distribución u organización de la venta al usuario. (incluye, en su caso, la responsabilidad sobre </w:t>
            </w:r>
          </w:p>
          <w:p w:rsidR="00C62A54" w:rsidRPr="008B03D9" w:rsidRDefault="00F23031" w:rsidP="006C454E">
            <w:pPr>
              <w:tabs>
                <w:tab w:val="left" w:pos="5760"/>
              </w:tabs>
              <w:suppressAutoHyphens/>
              <w:ind w:left="5761" w:hanging="5761"/>
            </w:pPr>
            <w:r>
              <w:t xml:space="preserve">     </w:t>
            </w:r>
            <w:r w:rsidR="008B03D9" w:rsidRPr="008B03D9">
              <w:t>la logística).</w:t>
            </w:r>
          </w:p>
          <w:p w:rsidR="00FB4AAE" w:rsidRPr="003E3DCE" w:rsidRDefault="00FB4AAE" w:rsidP="006C454E">
            <w:pPr>
              <w:tabs>
                <w:tab w:val="left" w:pos="5760"/>
              </w:tabs>
              <w:suppressAutoHyphens/>
              <w:rPr>
                <w:sz w:val="14"/>
                <w:szCs w:val="14"/>
              </w:rPr>
            </w:pPr>
          </w:p>
          <w:p w:rsidR="00C62A54" w:rsidRDefault="00FB4AAE" w:rsidP="006C454E">
            <w:pPr>
              <w:tabs>
                <w:tab w:val="left" w:pos="5760"/>
              </w:tabs>
              <w:suppressAutoHyphens/>
              <w:ind w:left="330" w:hanging="330"/>
            </w:pPr>
            <w:r w:rsidRPr="008B03D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3D9">
              <w:instrText xml:space="preserve"> FORMCHECKBOX </w:instrText>
            </w:r>
            <w:r w:rsidR="00F62905">
              <w:fldChar w:fldCharType="separate"/>
            </w:r>
            <w:r w:rsidRPr="008B03D9">
              <w:fldChar w:fldCharType="end"/>
            </w:r>
            <w:r w:rsidR="00C62A54">
              <w:t xml:space="preserve"> Logís</w:t>
            </w:r>
            <w:r w:rsidR="00454AFA">
              <w:t>tica (incluye el almacenamiento y</w:t>
            </w:r>
            <w:r w:rsidR="00C62A54">
              <w:t xml:space="preserve"> transporte, cuando se realicen como actividades específicas independientes de la fabricación, comercialización o distribución</w:t>
            </w:r>
            <w:r w:rsidRPr="008B03D9">
              <w:t>).</w:t>
            </w:r>
          </w:p>
          <w:p w:rsidR="007316D4" w:rsidRPr="000B7C6A" w:rsidRDefault="007316D4" w:rsidP="001A5DDF">
            <w:pPr>
              <w:tabs>
                <w:tab w:val="left" w:pos="5760"/>
              </w:tabs>
              <w:ind w:left="330" w:hanging="330"/>
              <w:rPr>
                <w:sz w:val="10"/>
                <w:szCs w:val="10"/>
              </w:rPr>
            </w:pPr>
          </w:p>
        </w:tc>
      </w:tr>
    </w:tbl>
    <w:p w:rsidR="001C58CF" w:rsidRPr="003E3DCE" w:rsidRDefault="001C58CF">
      <w:pPr>
        <w:rPr>
          <w:sz w:val="18"/>
          <w:szCs w:val="18"/>
        </w:rPr>
      </w:pPr>
    </w:p>
    <w:tbl>
      <w:tblPr>
        <w:tblW w:w="101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"/>
        <w:gridCol w:w="2527"/>
        <w:gridCol w:w="2666"/>
        <w:gridCol w:w="1966"/>
        <w:gridCol w:w="1269"/>
        <w:gridCol w:w="1516"/>
        <w:gridCol w:w="8"/>
      </w:tblGrid>
      <w:tr w:rsidR="00454AFA" w:rsidRPr="00F84F4F" w:rsidTr="00F63C6B">
        <w:trPr>
          <w:gridBefore w:val="1"/>
          <w:wBefore w:w="150" w:type="dxa"/>
        </w:trPr>
        <w:tc>
          <w:tcPr>
            <w:tcW w:w="9952" w:type="dxa"/>
            <w:gridSpan w:val="6"/>
            <w:shd w:val="clear" w:color="auto" w:fill="BFBFBF"/>
          </w:tcPr>
          <w:p w:rsidR="00454AFA" w:rsidRPr="00F84F4F" w:rsidRDefault="00454AFA" w:rsidP="0054278B">
            <w:pPr>
              <w:spacing w:before="40" w:after="40"/>
              <w:ind w:left="-82"/>
              <w:jc w:val="both"/>
              <w:rPr>
                <w:b/>
                <w:color w:val="000000"/>
                <w:sz w:val="26"/>
                <w:szCs w:val="26"/>
              </w:rPr>
            </w:pPr>
            <w:r w:rsidRPr="00F84F4F">
              <w:rPr>
                <w:b/>
                <w:color w:val="000000"/>
                <w:sz w:val="26"/>
                <w:szCs w:val="26"/>
              </w:rPr>
              <w:t>Relación de locales</w:t>
            </w:r>
            <w:r>
              <w:rPr>
                <w:b/>
                <w:color w:val="000000"/>
                <w:sz w:val="26"/>
                <w:szCs w:val="26"/>
              </w:rPr>
              <w:t>, afectos a la actividad y bajo la misma titularidad,</w:t>
            </w:r>
            <w:r w:rsidRPr="00F84F4F">
              <w:rPr>
                <w:b/>
                <w:color w:val="000000"/>
                <w:sz w:val="26"/>
                <w:szCs w:val="26"/>
              </w:rPr>
              <w:t xml:space="preserve"> situados en cualquier Comunidad Autónoma </w:t>
            </w:r>
          </w:p>
        </w:tc>
      </w:tr>
      <w:tr w:rsidR="00454AFA" w:rsidRPr="008353F4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</w:tcPr>
          <w:p w:rsidR="00454AFA" w:rsidRPr="008353F4" w:rsidRDefault="00454AFA" w:rsidP="00745331">
            <w:r w:rsidRPr="008353F4">
              <w:t>Tipo establecimiento (*)</w:t>
            </w:r>
          </w:p>
        </w:tc>
        <w:tc>
          <w:tcPr>
            <w:tcW w:w="2666" w:type="dxa"/>
            <w:shd w:val="clear" w:color="auto" w:fill="auto"/>
          </w:tcPr>
          <w:p w:rsidR="00454AFA" w:rsidRPr="008353F4" w:rsidRDefault="00454AFA" w:rsidP="00745331">
            <w:r w:rsidRPr="008353F4">
              <w:t>Dirección del local</w:t>
            </w:r>
          </w:p>
        </w:tc>
        <w:tc>
          <w:tcPr>
            <w:tcW w:w="1966" w:type="dxa"/>
            <w:shd w:val="clear" w:color="auto" w:fill="auto"/>
          </w:tcPr>
          <w:p w:rsidR="00454AFA" w:rsidRPr="008353F4" w:rsidRDefault="00454AFA" w:rsidP="00745331">
            <w:r w:rsidRPr="008353F4">
              <w:t>Localidad</w:t>
            </w:r>
          </w:p>
        </w:tc>
        <w:tc>
          <w:tcPr>
            <w:tcW w:w="1269" w:type="dxa"/>
            <w:shd w:val="clear" w:color="auto" w:fill="auto"/>
          </w:tcPr>
          <w:p w:rsidR="00454AFA" w:rsidRPr="008353F4" w:rsidRDefault="00454AFA" w:rsidP="00745331">
            <w:r w:rsidRPr="008353F4">
              <w:t>CP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454AFA" w:rsidRPr="008353F4" w:rsidRDefault="00454AFA" w:rsidP="00745331">
            <w:r w:rsidRPr="008353F4">
              <w:t>Provincia</w:t>
            </w:r>
          </w:p>
        </w:tc>
      </w:tr>
      <w:tr w:rsidR="00B0414A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  <w:vAlign w:val="center"/>
          </w:tcPr>
          <w:p w:rsidR="00B0414A" w:rsidRDefault="00B0414A" w:rsidP="00B0414A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414A" w:rsidRDefault="00B0414A" w:rsidP="00A013CD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="00A013CD">
              <w:t> </w:t>
            </w:r>
            <w:r w:rsidR="00A013CD">
              <w:t> </w:t>
            </w:r>
            <w:r w:rsidR="00A013CD">
              <w:t> </w:t>
            </w:r>
            <w:r w:rsidR="00A013CD">
              <w:t> </w:t>
            </w:r>
            <w:r w:rsidR="00A013CD">
              <w:t> </w:t>
            </w:r>
            <w:r w:rsidRPr="00747069">
              <w:fldChar w:fldCharType="end"/>
            </w:r>
          </w:p>
        </w:tc>
      </w:tr>
      <w:tr w:rsidR="00B0414A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  <w:vAlign w:val="center"/>
          </w:tcPr>
          <w:p w:rsidR="00B0414A" w:rsidRDefault="00B0414A" w:rsidP="00B0414A">
            <w:r w:rsidRPr="00D1292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2929">
              <w:instrText xml:space="preserve"> FORMTEXT </w:instrText>
            </w:r>
            <w:r w:rsidRPr="00D12929">
              <w:fldChar w:fldCharType="separate"/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</w:tr>
      <w:tr w:rsidR="00B0414A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  <w:vAlign w:val="center"/>
          </w:tcPr>
          <w:p w:rsidR="00B0414A" w:rsidRDefault="00B0414A" w:rsidP="00B0414A">
            <w:r w:rsidRPr="00D1292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2929">
              <w:instrText xml:space="preserve"> FORMTEXT </w:instrText>
            </w:r>
            <w:r w:rsidRPr="00D12929">
              <w:fldChar w:fldCharType="separate"/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</w:tr>
      <w:tr w:rsidR="00B0414A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  <w:vAlign w:val="center"/>
          </w:tcPr>
          <w:p w:rsidR="00B0414A" w:rsidRDefault="00B0414A" w:rsidP="00B0414A">
            <w:r w:rsidRPr="00D1292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2929">
              <w:instrText xml:space="preserve"> FORMTEXT </w:instrText>
            </w:r>
            <w:r w:rsidRPr="00D12929">
              <w:fldChar w:fldCharType="separate"/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</w:tr>
      <w:tr w:rsidR="00B0414A" w:rsidTr="00F63C6B">
        <w:trPr>
          <w:gridBefore w:val="1"/>
          <w:wBefore w:w="150" w:type="dxa"/>
          <w:trHeight w:val="340"/>
        </w:trPr>
        <w:tc>
          <w:tcPr>
            <w:tcW w:w="2527" w:type="dxa"/>
            <w:shd w:val="clear" w:color="auto" w:fill="auto"/>
            <w:vAlign w:val="center"/>
          </w:tcPr>
          <w:p w:rsidR="00B0414A" w:rsidRDefault="00B0414A" w:rsidP="00B0414A">
            <w:r w:rsidRPr="00D1292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2929">
              <w:instrText xml:space="preserve"> FORMTEXT </w:instrText>
            </w:r>
            <w:r w:rsidRPr="00D12929">
              <w:fldChar w:fldCharType="separate"/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rPr>
                <w:noProof/>
              </w:rPr>
              <w:t> </w:t>
            </w:r>
            <w:r w:rsidRPr="00D12929">
              <w:fldChar w:fldCharType="end"/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B0414A" w:rsidRDefault="00B0414A" w:rsidP="00B0414A">
            <w:r w:rsidRPr="0074706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47069">
              <w:instrText xml:space="preserve"> FORMTEXT </w:instrText>
            </w:r>
            <w:r w:rsidRPr="00747069">
              <w:fldChar w:fldCharType="separate"/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rPr>
                <w:noProof/>
              </w:rPr>
              <w:t> </w:t>
            </w:r>
            <w:r w:rsidRPr="00747069">
              <w:fldChar w:fldCharType="end"/>
            </w:r>
          </w:p>
        </w:tc>
      </w:tr>
      <w:tr w:rsidR="00454AFA" w:rsidTr="00F63C6B">
        <w:trPr>
          <w:gridBefore w:val="1"/>
          <w:wBefore w:w="150" w:type="dxa"/>
          <w:trHeight w:val="1214"/>
        </w:trPr>
        <w:tc>
          <w:tcPr>
            <w:tcW w:w="9952" w:type="dxa"/>
            <w:gridSpan w:val="6"/>
            <w:shd w:val="clear" w:color="auto" w:fill="auto"/>
          </w:tcPr>
          <w:p w:rsidR="00454AFA" w:rsidRPr="003E3DCE" w:rsidRDefault="00454AFA" w:rsidP="006276A2">
            <w:pPr>
              <w:tabs>
                <w:tab w:val="left" w:pos="5760"/>
              </w:tabs>
              <w:suppressAutoHyphens/>
              <w:ind w:left="1540" w:hanging="1540"/>
              <w:jc w:val="both"/>
              <w:rPr>
                <w:sz w:val="18"/>
                <w:szCs w:val="18"/>
              </w:rPr>
            </w:pPr>
            <w:r w:rsidRPr="00C0395E">
              <w:rPr>
                <w:sz w:val="20"/>
                <w:szCs w:val="20"/>
              </w:rPr>
              <w:t xml:space="preserve">(*) </w:t>
            </w:r>
            <w:r w:rsidRPr="003E3DCE">
              <w:rPr>
                <w:sz w:val="18"/>
                <w:szCs w:val="18"/>
              </w:rPr>
              <w:t xml:space="preserve">Indicar si son: </w:t>
            </w:r>
            <w:r w:rsidRPr="003E3DCE">
              <w:rPr>
                <w:b/>
                <w:sz w:val="18"/>
                <w:szCs w:val="18"/>
              </w:rPr>
              <w:t>Fábrica</w:t>
            </w:r>
            <w:r w:rsidRPr="003E3DCE">
              <w:rPr>
                <w:sz w:val="18"/>
                <w:szCs w:val="18"/>
              </w:rPr>
              <w:t xml:space="preserve"> de fitosanitarios (incluyendo el almacenamiento en las propias instalaciones).</w:t>
            </w:r>
          </w:p>
          <w:p w:rsidR="00454AFA" w:rsidRPr="003E3DCE" w:rsidRDefault="00454AFA" w:rsidP="006276A2">
            <w:pPr>
              <w:tabs>
                <w:tab w:val="left" w:pos="5760"/>
              </w:tabs>
              <w:suppressAutoHyphens/>
              <w:ind w:left="1456"/>
              <w:jc w:val="both"/>
              <w:rPr>
                <w:sz w:val="18"/>
                <w:szCs w:val="18"/>
              </w:rPr>
            </w:pPr>
            <w:r w:rsidRPr="003E3DCE">
              <w:rPr>
                <w:b/>
                <w:sz w:val="18"/>
                <w:szCs w:val="18"/>
              </w:rPr>
              <w:t>Depósito</w:t>
            </w:r>
            <w:r w:rsidRPr="003E3DCE">
              <w:rPr>
                <w:sz w:val="18"/>
                <w:szCs w:val="18"/>
              </w:rPr>
              <w:t xml:space="preserve"> para la comercialización (implica titularidad del producto, incluye la importación).</w:t>
            </w:r>
          </w:p>
          <w:p w:rsidR="00454AFA" w:rsidRPr="003E3DCE" w:rsidRDefault="00454AFA" w:rsidP="006276A2">
            <w:pPr>
              <w:tabs>
                <w:tab w:val="left" w:pos="5760"/>
              </w:tabs>
              <w:suppressAutoHyphens/>
              <w:ind w:left="1456"/>
              <w:jc w:val="both"/>
              <w:rPr>
                <w:sz w:val="18"/>
                <w:szCs w:val="18"/>
              </w:rPr>
            </w:pPr>
            <w:r w:rsidRPr="003E3DCE">
              <w:rPr>
                <w:b/>
                <w:sz w:val="18"/>
                <w:szCs w:val="18"/>
              </w:rPr>
              <w:t>Distribución o venta al por menor</w:t>
            </w:r>
            <w:r w:rsidRPr="003E3DCE">
              <w:rPr>
                <w:sz w:val="18"/>
                <w:szCs w:val="18"/>
              </w:rPr>
              <w:t xml:space="preserve"> (incluye el almacenamiento en el mismo recinto).</w:t>
            </w:r>
          </w:p>
          <w:p w:rsidR="00454AFA" w:rsidRPr="003E3DCE" w:rsidRDefault="00454AFA" w:rsidP="006276A2">
            <w:pPr>
              <w:tabs>
                <w:tab w:val="left" w:pos="180"/>
              </w:tabs>
              <w:suppressAutoHyphens/>
              <w:ind w:left="1456"/>
              <w:jc w:val="both"/>
              <w:rPr>
                <w:sz w:val="18"/>
                <w:szCs w:val="18"/>
              </w:rPr>
            </w:pPr>
            <w:r w:rsidRPr="003E3DCE">
              <w:rPr>
                <w:b/>
                <w:sz w:val="18"/>
                <w:szCs w:val="18"/>
              </w:rPr>
              <w:t>Logística</w:t>
            </w:r>
            <w:r w:rsidR="003E3DCE" w:rsidRPr="003E3DCE">
              <w:rPr>
                <w:sz w:val="18"/>
                <w:szCs w:val="18"/>
              </w:rPr>
              <w:t xml:space="preserve"> (almacenamiento y transporte</w:t>
            </w:r>
            <w:r w:rsidRPr="003E3DCE">
              <w:rPr>
                <w:sz w:val="18"/>
                <w:szCs w:val="18"/>
              </w:rPr>
              <w:t xml:space="preserve"> cuando se realicen como actividades específicas independientes de la fabricación, de la comercialización o de la distribución).</w:t>
            </w:r>
          </w:p>
          <w:p w:rsidR="00454AFA" w:rsidRPr="00857B83" w:rsidRDefault="00454AFA" w:rsidP="006276A2">
            <w:pPr>
              <w:tabs>
                <w:tab w:val="left" w:pos="180"/>
              </w:tabs>
              <w:suppressAutoHyphens/>
              <w:spacing w:after="80"/>
              <w:ind w:left="1456"/>
              <w:jc w:val="both"/>
              <w:rPr>
                <w:sz w:val="20"/>
                <w:szCs w:val="20"/>
              </w:rPr>
            </w:pPr>
            <w:r w:rsidRPr="003E3DCE">
              <w:rPr>
                <w:b/>
                <w:sz w:val="18"/>
                <w:szCs w:val="18"/>
              </w:rPr>
              <w:t>Oficina</w:t>
            </w:r>
            <w:r w:rsidRPr="003E3DCE">
              <w:rPr>
                <w:sz w:val="18"/>
                <w:szCs w:val="18"/>
              </w:rPr>
              <w:t xml:space="preserve"> u </w:t>
            </w:r>
            <w:r w:rsidRPr="003E3DCE">
              <w:rPr>
                <w:b/>
                <w:sz w:val="18"/>
                <w:szCs w:val="18"/>
              </w:rPr>
              <w:t>otro tipo de local</w:t>
            </w:r>
            <w:r w:rsidRPr="003E3DCE">
              <w:rPr>
                <w:sz w:val="18"/>
                <w:szCs w:val="18"/>
              </w:rPr>
              <w:t xml:space="preserve"> (especificar).</w:t>
            </w:r>
          </w:p>
        </w:tc>
      </w:tr>
      <w:tr w:rsidR="00630396" w:rsidRPr="00782737" w:rsidTr="00F63C6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134"/>
        </w:trPr>
        <w:tc>
          <w:tcPr>
            <w:tcW w:w="10094" w:type="dxa"/>
            <w:gridSpan w:val="6"/>
            <w:shd w:val="clear" w:color="auto" w:fill="BFBFBF"/>
            <w:vAlign w:val="center"/>
          </w:tcPr>
          <w:p w:rsidR="00630396" w:rsidRPr="00782737" w:rsidRDefault="00630396" w:rsidP="0054278B">
            <w:pPr>
              <w:keepNext/>
              <w:spacing w:before="40" w:after="40"/>
              <w:ind w:firstLine="38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Almacenamiento de Productos Fitosanitarios</w:t>
            </w:r>
          </w:p>
        </w:tc>
      </w:tr>
      <w:tr w:rsidR="00630396" w:rsidRPr="00C36DCC" w:rsidTr="00F63C6B">
        <w:trPr>
          <w:gridAfter w:val="1"/>
          <w:wAfter w:w="8" w:type="dxa"/>
          <w:trHeight w:val="642"/>
        </w:trPr>
        <w:tc>
          <w:tcPr>
            <w:tcW w:w="10094" w:type="dxa"/>
            <w:gridSpan w:val="6"/>
            <w:shd w:val="clear" w:color="auto" w:fill="auto"/>
          </w:tcPr>
          <w:p w:rsidR="00630396" w:rsidRDefault="00630396" w:rsidP="0054278B">
            <w:pPr>
              <w:tabs>
                <w:tab w:val="left" w:pos="180"/>
              </w:tabs>
              <w:ind w:firstLine="38"/>
              <w:rPr>
                <w:sz w:val="20"/>
                <w:szCs w:val="20"/>
              </w:rPr>
            </w:pPr>
          </w:p>
          <w:p w:rsidR="00630396" w:rsidRDefault="00630396" w:rsidP="0054278B">
            <w:pPr>
              <w:tabs>
                <w:tab w:val="left" w:pos="180"/>
              </w:tabs>
              <w:ind w:firstLine="38"/>
              <w:jc w:val="both"/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F62905">
              <w:fldChar w:fldCharType="separate"/>
            </w:r>
            <w:r w:rsidRPr="00DD640C">
              <w:fldChar w:fldCharType="end"/>
            </w:r>
            <w:r w:rsidRPr="00DD640C">
              <w:t xml:space="preserve"> </w:t>
            </w:r>
            <w:r w:rsidRPr="00630396">
              <w:t>Almacena y/o expone fitosanitarios en algún lugar (aunque sea de forma esporádica</w:t>
            </w:r>
            <w:r>
              <w:t>).</w:t>
            </w:r>
          </w:p>
          <w:p w:rsidR="00630396" w:rsidRDefault="00630396" w:rsidP="0054278B">
            <w:pPr>
              <w:tabs>
                <w:tab w:val="left" w:pos="180"/>
              </w:tabs>
              <w:ind w:firstLine="38"/>
              <w:jc w:val="both"/>
            </w:pPr>
          </w:p>
          <w:p w:rsidR="00630396" w:rsidRPr="00630396" w:rsidRDefault="00630396" w:rsidP="0054278B">
            <w:pPr>
              <w:tabs>
                <w:tab w:val="left" w:pos="180"/>
              </w:tabs>
              <w:ind w:firstLine="38"/>
              <w:jc w:val="both"/>
            </w:pPr>
            <w:r w:rsidRPr="00DD64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40C">
              <w:instrText xml:space="preserve"> FORMCHECKBOX </w:instrText>
            </w:r>
            <w:r w:rsidR="00F62905">
              <w:fldChar w:fldCharType="separate"/>
            </w:r>
            <w:r w:rsidRPr="00DD640C">
              <w:fldChar w:fldCharType="end"/>
            </w:r>
            <w:r w:rsidRPr="00630396">
              <w:t xml:space="preserve"> No almacena ni expone fitosanitarios, en ningún momento</w:t>
            </w:r>
            <w:r>
              <w:t>.</w:t>
            </w:r>
            <w:r w:rsidRPr="00630396">
              <w:t xml:space="preserve"> </w:t>
            </w:r>
          </w:p>
          <w:p w:rsidR="00630396" w:rsidRPr="00F903B8" w:rsidRDefault="00630396" w:rsidP="0054278B">
            <w:pPr>
              <w:tabs>
                <w:tab w:val="left" w:pos="180"/>
              </w:tabs>
              <w:ind w:firstLine="38"/>
            </w:pPr>
          </w:p>
        </w:tc>
      </w:tr>
    </w:tbl>
    <w:p w:rsidR="00630396" w:rsidRPr="003E3DCE" w:rsidRDefault="00630396" w:rsidP="00FD2118">
      <w:pPr>
        <w:rPr>
          <w:color w:val="000000"/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11F86" w:rsidRPr="00782737" w:rsidTr="00F96CDB">
        <w:trPr>
          <w:cantSplit/>
          <w:trHeight w:val="134"/>
        </w:trPr>
        <w:tc>
          <w:tcPr>
            <w:tcW w:w="10065" w:type="dxa"/>
            <w:shd w:val="clear" w:color="auto" w:fill="BFBFBF"/>
            <w:vAlign w:val="center"/>
          </w:tcPr>
          <w:p w:rsidR="00D11F86" w:rsidRPr="00782737" w:rsidRDefault="00D11F86" w:rsidP="00DD65F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Solicitud</w:t>
            </w:r>
          </w:p>
        </w:tc>
      </w:tr>
      <w:tr w:rsidR="00D11F86" w:rsidRPr="00C36DCC" w:rsidTr="00747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10065" w:type="dxa"/>
            <w:shd w:val="clear" w:color="auto" w:fill="auto"/>
          </w:tcPr>
          <w:p w:rsidR="00D11F86" w:rsidRPr="00F903B8" w:rsidRDefault="00D11F86" w:rsidP="006C454E">
            <w:p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t>Solicito la</w:t>
            </w:r>
            <w:r w:rsidR="0046040A">
              <w:t xml:space="preserve">   </w:t>
            </w:r>
            <w:r w:rsidR="0046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0A">
              <w:instrText xml:space="preserve"> FORMCHECKBOX </w:instrText>
            </w:r>
            <w:r w:rsidR="00F62905">
              <w:fldChar w:fldCharType="separate"/>
            </w:r>
            <w:r w:rsidR="0046040A">
              <w:fldChar w:fldCharType="end"/>
            </w:r>
            <w:r w:rsidR="0046040A">
              <w:t xml:space="preserve"> I</w:t>
            </w:r>
            <w:r w:rsidRPr="00F903B8">
              <w:t>nscripción</w:t>
            </w:r>
            <w:r w:rsidR="0046040A">
              <w:t xml:space="preserve">   </w:t>
            </w:r>
            <w:r w:rsidR="0046040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0A">
              <w:instrText xml:space="preserve"> FORMCHECKBOX </w:instrText>
            </w:r>
            <w:r w:rsidR="00F62905">
              <w:fldChar w:fldCharType="separate"/>
            </w:r>
            <w:r w:rsidR="0046040A">
              <w:fldChar w:fldCharType="end"/>
            </w:r>
            <w:r w:rsidR="0046040A">
              <w:t xml:space="preserve"> Renovación</w:t>
            </w:r>
            <w:r w:rsidRPr="00F903B8">
              <w:t xml:space="preserve"> en el Sector </w:t>
            </w:r>
            <w:r w:rsidR="00630396">
              <w:t>Suministrador</w:t>
            </w:r>
            <w:r w:rsidR="006338A2">
              <w:t xml:space="preserve"> </w:t>
            </w:r>
            <w:r w:rsidRPr="00F903B8">
              <w:t xml:space="preserve">del Registro Oficial de Productores y Operadores de Medios de Defensa Fitosanitaria (ROPO) </w:t>
            </w:r>
            <w:r w:rsidRPr="00DE2CE8">
              <w:t xml:space="preserve">regulado por </w:t>
            </w:r>
            <w:r w:rsidRPr="00DE2CE8">
              <w:rPr>
                <w:color w:val="000000"/>
              </w:rPr>
              <w:t>Real Decreto 1311/2012, de 14 de septiembre, por el que se establece el marco para conseguir un uso sostenible</w:t>
            </w:r>
            <w:r w:rsidRPr="00F903B8">
              <w:rPr>
                <w:color w:val="000000"/>
              </w:rPr>
              <w:t xml:space="preserve"> de los productos fitosanitarios</w:t>
            </w:r>
            <w:r w:rsidR="00DD65FA" w:rsidRPr="00F903B8">
              <w:rPr>
                <w:color w:val="000000"/>
              </w:rPr>
              <w:t>.</w:t>
            </w:r>
          </w:p>
        </w:tc>
      </w:tr>
    </w:tbl>
    <w:p w:rsidR="007316D4" w:rsidRDefault="007316D4" w:rsidP="00A75BB8">
      <w:pPr>
        <w:tabs>
          <w:tab w:val="left" w:pos="180"/>
        </w:tabs>
        <w:jc w:val="both"/>
        <w:rPr>
          <w:sz w:val="20"/>
          <w:szCs w:val="2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258E8" w:rsidRPr="00782737" w:rsidTr="00F96CDB">
        <w:trPr>
          <w:cantSplit/>
          <w:trHeight w:val="134"/>
        </w:trPr>
        <w:tc>
          <w:tcPr>
            <w:tcW w:w="10065" w:type="dxa"/>
            <w:shd w:val="clear" w:color="auto" w:fill="BFBFBF"/>
            <w:vAlign w:val="center"/>
          </w:tcPr>
          <w:p w:rsidR="002258E8" w:rsidRPr="00782737" w:rsidRDefault="002258E8" w:rsidP="00DD65F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Declaración</w:t>
            </w:r>
          </w:p>
        </w:tc>
      </w:tr>
      <w:tr w:rsidR="00A75BB8" w:rsidRPr="00C36DCC" w:rsidTr="006C45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10065" w:type="dxa"/>
            <w:shd w:val="clear" w:color="auto" w:fill="auto"/>
          </w:tcPr>
          <w:p w:rsidR="006338A2" w:rsidRPr="00F903B8" w:rsidRDefault="00D11F86" w:rsidP="006B6E79">
            <w:p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03B8">
              <w:instrText xml:space="preserve"> FORMCHECKBOX </w:instrText>
            </w:r>
            <w:r w:rsidR="00F62905">
              <w:fldChar w:fldCharType="separate"/>
            </w:r>
            <w:r w:rsidRPr="00F903B8">
              <w:fldChar w:fldCharType="end"/>
            </w:r>
            <w:r w:rsidR="00A75BB8" w:rsidRPr="00F903B8">
              <w:t xml:space="preserve"> Declaro bajo mi responsabilidad </w:t>
            </w:r>
          </w:p>
          <w:p w:rsidR="00A75BB8" w:rsidRPr="00F903B8" w:rsidRDefault="00A75BB8" w:rsidP="006B6E79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t>que todos los datos e información contenidos en la solicitud son verdaderos.</w:t>
            </w:r>
          </w:p>
          <w:p w:rsidR="00A75BB8" w:rsidRPr="006338A2" w:rsidRDefault="00A75BB8" w:rsidP="006B6E79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  <w:rPr>
                <w:sz w:val="20"/>
                <w:szCs w:val="20"/>
              </w:rPr>
            </w:pPr>
            <w:r w:rsidRPr="00F903B8">
              <w:t>que en el caso de producirse algún cambio en los datos que figura</w:t>
            </w:r>
            <w:r w:rsidR="00F903B8">
              <w:t xml:space="preserve">n en esta solicitud, se </w:t>
            </w:r>
            <w:r w:rsidRPr="00F903B8">
              <w:t>comunicará aportando la documentación pertinente.</w:t>
            </w:r>
          </w:p>
          <w:p w:rsidR="00272B52" w:rsidRPr="00A5101E" w:rsidRDefault="00272B52" w:rsidP="00272B52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  <w:rPr>
                <w:sz w:val="20"/>
                <w:szCs w:val="20"/>
              </w:rPr>
            </w:pPr>
            <w:r w:rsidRPr="00A5101E">
              <w:t>que se cumplen todos los requisitos aplicables establecidos por Real Decreto 840/2015, de 21 de septiembre, por el que se aprueban medidas de control de los riesgos inherentes a los accidentes graves en los que intervengan sustancias peligrosas.</w:t>
            </w:r>
          </w:p>
          <w:p w:rsidR="006338A2" w:rsidRPr="00C36DCC" w:rsidRDefault="00272B52" w:rsidP="00272B52">
            <w:pPr>
              <w:numPr>
                <w:ilvl w:val="0"/>
                <w:numId w:val="30"/>
              </w:numPr>
              <w:tabs>
                <w:tab w:val="left" w:pos="180"/>
              </w:tabs>
              <w:suppressAutoHyphens/>
              <w:spacing w:before="40" w:after="40"/>
              <w:jc w:val="both"/>
              <w:rPr>
                <w:sz w:val="20"/>
                <w:szCs w:val="20"/>
              </w:rPr>
            </w:pPr>
            <w:r>
              <w:t>q</w:t>
            </w:r>
            <w:r w:rsidRPr="00A5101E">
              <w:t>ue se cumplen las condiciones del Real Decreto 285/2021, de 20 de abril, por el que se establecen las condiciones de almacenamiento, comercialización, importación o exportación, control oficial y autorización de ensayos con productos fitosanitarios, y se modifica el Real Decreto 1311/2012, de 14 de septiembre, por el que se establece el marco de actuación para conseguir un uso sostenible de los productos fitosanitarios</w:t>
            </w:r>
            <w:r>
              <w:t>.</w:t>
            </w:r>
          </w:p>
        </w:tc>
      </w:tr>
    </w:tbl>
    <w:p w:rsidR="003B116E" w:rsidRDefault="003B116E" w:rsidP="00CE5697">
      <w:pPr>
        <w:tabs>
          <w:tab w:val="left" w:pos="180"/>
        </w:tabs>
        <w:ind w:left="1416"/>
        <w:jc w:val="both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11F86" w:rsidRPr="00C36DCC" w:rsidTr="003E3DCE">
        <w:trPr>
          <w:trHeight w:val="1455"/>
        </w:trPr>
        <w:tc>
          <w:tcPr>
            <w:tcW w:w="10065" w:type="dxa"/>
            <w:shd w:val="clear" w:color="auto" w:fill="auto"/>
            <w:vAlign w:val="bottom"/>
          </w:tcPr>
          <w:p w:rsidR="004E62EE" w:rsidRDefault="004E62EE" w:rsidP="00F903B8">
            <w:pPr>
              <w:tabs>
                <w:tab w:val="left" w:pos="180"/>
              </w:tabs>
              <w:spacing w:after="60"/>
              <w:jc w:val="both"/>
            </w:pPr>
          </w:p>
          <w:p w:rsidR="004D36E9" w:rsidRDefault="004D36E9" w:rsidP="00F903B8">
            <w:pPr>
              <w:tabs>
                <w:tab w:val="left" w:pos="180"/>
              </w:tabs>
              <w:spacing w:after="60"/>
              <w:jc w:val="both"/>
            </w:pPr>
          </w:p>
          <w:p w:rsidR="004D36E9" w:rsidRDefault="004D36E9" w:rsidP="00F903B8">
            <w:pPr>
              <w:tabs>
                <w:tab w:val="left" w:pos="180"/>
              </w:tabs>
              <w:spacing w:after="60"/>
              <w:jc w:val="both"/>
            </w:pPr>
          </w:p>
          <w:p w:rsidR="00D11F86" w:rsidRPr="00F903B8" w:rsidRDefault="007C4BA7" w:rsidP="00F903B8">
            <w:pPr>
              <w:tabs>
                <w:tab w:val="left" w:pos="180"/>
              </w:tabs>
              <w:spacing w:after="60"/>
              <w:jc w:val="both"/>
            </w:pPr>
            <w:r w:rsidRPr="00F903B8">
              <w:t>Firma de la persona</w:t>
            </w:r>
            <w:r w:rsidR="00D11F86" w:rsidRPr="00F903B8">
              <w:t xml:space="preserve"> solicitante,</w:t>
            </w:r>
          </w:p>
        </w:tc>
      </w:tr>
      <w:tr w:rsidR="00D11F86" w:rsidRPr="00C36DCC" w:rsidTr="003E3DCE">
        <w:trPr>
          <w:trHeight w:val="467"/>
        </w:trPr>
        <w:tc>
          <w:tcPr>
            <w:tcW w:w="10065" w:type="dxa"/>
            <w:shd w:val="clear" w:color="auto" w:fill="auto"/>
          </w:tcPr>
          <w:p w:rsidR="00D11F86" w:rsidRPr="00F903B8" w:rsidRDefault="00D11F86" w:rsidP="00B16525">
            <w:r w:rsidRPr="00F903B8">
              <w:t xml:space="preserve">Localidad y fecha:                    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,   </w:t>
            </w:r>
            <w:r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de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  de 202</w:t>
            </w:r>
            <w:r w:rsidR="008B7247"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7247" w:rsidRPr="00F903B8">
              <w:instrText xml:space="preserve"> FORMTEXT </w:instrText>
            </w:r>
            <w:r w:rsidR="008B7247" w:rsidRPr="00F903B8">
              <w:fldChar w:fldCharType="separate"/>
            </w:r>
            <w:r w:rsidR="008B7247" w:rsidRPr="00F903B8">
              <w:rPr>
                <w:rFonts w:eastAsia="MS Mincho" w:hAnsi="MS Mincho"/>
                <w:noProof/>
              </w:rPr>
              <w:t> </w:t>
            </w:r>
            <w:r w:rsidR="008B7247" w:rsidRPr="00F903B8">
              <w:rPr>
                <w:rFonts w:eastAsia="MS Mincho" w:hAnsi="MS Mincho"/>
                <w:noProof/>
              </w:rPr>
              <w:t> </w:t>
            </w:r>
            <w:r w:rsidR="008B7247" w:rsidRPr="00F903B8">
              <w:fldChar w:fldCharType="end"/>
            </w:r>
          </w:p>
        </w:tc>
      </w:tr>
    </w:tbl>
    <w:p w:rsidR="001C58CF" w:rsidRDefault="001C58CF" w:rsidP="00A75BB8">
      <w:pPr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D65FA" w:rsidRPr="00C36DCC" w:rsidTr="003E3DCE">
        <w:trPr>
          <w:trHeight w:val="2956"/>
        </w:trPr>
        <w:tc>
          <w:tcPr>
            <w:tcW w:w="10065" w:type="dxa"/>
            <w:shd w:val="clear" w:color="auto" w:fill="auto"/>
          </w:tcPr>
          <w:p w:rsidR="0046040A" w:rsidRPr="00B842DF" w:rsidRDefault="0046040A" w:rsidP="006B6E79">
            <w:p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B842DF">
              <w:rPr>
                <w:color w:val="000000"/>
                <w:sz w:val="19"/>
                <w:szCs w:val="19"/>
              </w:rPr>
              <w:t>Documentació</w:t>
            </w:r>
            <w:r w:rsidR="00D1118B" w:rsidRPr="00B842DF">
              <w:rPr>
                <w:color w:val="000000"/>
                <w:sz w:val="19"/>
                <w:szCs w:val="19"/>
              </w:rPr>
              <w:t>n que debe de acompañar a la solicitud de I</w:t>
            </w:r>
            <w:r w:rsidR="00D1118B" w:rsidRPr="00B842DF">
              <w:rPr>
                <w:b/>
                <w:color w:val="000000"/>
                <w:sz w:val="19"/>
                <w:szCs w:val="19"/>
              </w:rPr>
              <w:t>NSCRIPCIÓN</w:t>
            </w:r>
            <w:r w:rsidR="00D1118B" w:rsidRPr="00B842DF">
              <w:rPr>
                <w:color w:val="000000"/>
                <w:sz w:val="19"/>
                <w:szCs w:val="19"/>
              </w:rPr>
              <w:t>:</w:t>
            </w:r>
          </w:p>
          <w:p w:rsidR="0046040A" w:rsidRPr="00B842DF" w:rsidRDefault="00D1118B" w:rsidP="006B6E79">
            <w:pPr>
              <w:numPr>
                <w:ilvl w:val="0"/>
                <w:numId w:val="14"/>
              </w:num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B842DF">
              <w:rPr>
                <w:color w:val="000000"/>
                <w:sz w:val="19"/>
                <w:szCs w:val="19"/>
              </w:rPr>
              <w:t xml:space="preserve">Croquis de las instalaciones, especificando la ubicación de los fitosanitarios, y su situación respecto a viviendas o locales habitados </w:t>
            </w:r>
          </w:p>
          <w:p w:rsidR="00D1118B" w:rsidRPr="001A5DDF" w:rsidRDefault="009B6D56" w:rsidP="006C454E">
            <w:pPr>
              <w:numPr>
                <w:ilvl w:val="0"/>
                <w:numId w:val="14"/>
              </w:num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9B6D56">
              <w:rPr>
                <w:color w:val="000000"/>
                <w:sz w:val="19"/>
                <w:szCs w:val="19"/>
              </w:rPr>
              <w:t xml:space="preserve">Fotocopia de la titulación universitaria habilitante del técnico (Master Universitario en Ingeniería </w:t>
            </w:r>
            <w:r w:rsidR="004D36E9">
              <w:rPr>
                <w:color w:val="000000"/>
                <w:sz w:val="19"/>
                <w:szCs w:val="19"/>
              </w:rPr>
              <w:t>Agronómica</w:t>
            </w:r>
            <w:r w:rsidR="00A05C18">
              <w:rPr>
                <w:color w:val="000000"/>
                <w:sz w:val="19"/>
                <w:szCs w:val="19"/>
              </w:rPr>
              <w:t>,</w:t>
            </w:r>
            <w:r w:rsidR="004D36E9">
              <w:rPr>
                <w:color w:val="000000"/>
                <w:sz w:val="19"/>
                <w:szCs w:val="19"/>
              </w:rPr>
              <w:t xml:space="preserve"> Gra</w:t>
            </w:r>
            <w:r w:rsidR="006B6E79">
              <w:rPr>
                <w:color w:val="000000"/>
                <w:sz w:val="19"/>
                <w:szCs w:val="19"/>
              </w:rPr>
              <w:t xml:space="preserve">do </w:t>
            </w:r>
            <w:r w:rsidR="004D36E9">
              <w:rPr>
                <w:color w:val="000000"/>
                <w:sz w:val="19"/>
                <w:szCs w:val="19"/>
              </w:rPr>
              <w:t>en Ingenierí</w:t>
            </w:r>
            <w:r w:rsidRPr="009B6D56">
              <w:rPr>
                <w:color w:val="000000"/>
                <w:sz w:val="19"/>
                <w:szCs w:val="19"/>
              </w:rPr>
              <w:t>a Agroalime</w:t>
            </w:r>
            <w:r w:rsidR="006C454E">
              <w:rPr>
                <w:color w:val="000000"/>
                <w:sz w:val="19"/>
                <w:szCs w:val="19"/>
              </w:rPr>
              <w:t xml:space="preserve">ntaria y del Medio </w:t>
            </w:r>
            <w:r w:rsidR="00757517">
              <w:rPr>
                <w:color w:val="000000"/>
                <w:sz w:val="19"/>
                <w:szCs w:val="19"/>
              </w:rPr>
              <w:t>Rural</w:t>
            </w:r>
            <w:r w:rsidR="006C454E">
              <w:rPr>
                <w:color w:val="000000"/>
                <w:sz w:val="19"/>
                <w:szCs w:val="19"/>
              </w:rPr>
              <w:t>, Ingeniero</w:t>
            </w:r>
            <w:r w:rsidR="006B6E79">
              <w:rPr>
                <w:color w:val="000000"/>
                <w:sz w:val="19"/>
                <w:szCs w:val="19"/>
              </w:rPr>
              <w:t xml:space="preserve"> </w:t>
            </w:r>
            <w:r w:rsidRPr="009B6D56">
              <w:rPr>
                <w:color w:val="000000"/>
                <w:sz w:val="19"/>
                <w:szCs w:val="19"/>
              </w:rPr>
              <w:t>Agrónomo, Ing</w:t>
            </w:r>
            <w:r w:rsidR="006B6E79">
              <w:rPr>
                <w:color w:val="000000"/>
                <w:sz w:val="19"/>
                <w:szCs w:val="19"/>
              </w:rPr>
              <w:t>.</w:t>
            </w:r>
            <w:r w:rsidRPr="009B6D56">
              <w:rPr>
                <w:color w:val="000000"/>
                <w:sz w:val="19"/>
                <w:szCs w:val="19"/>
              </w:rPr>
              <w:t>Tec.</w:t>
            </w:r>
            <w:r w:rsidR="006B6E79">
              <w:rPr>
                <w:color w:val="000000"/>
                <w:sz w:val="19"/>
                <w:szCs w:val="19"/>
              </w:rPr>
              <w:t xml:space="preserve"> </w:t>
            </w:r>
            <w:r w:rsidRPr="009B6D56">
              <w:rPr>
                <w:color w:val="000000"/>
                <w:sz w:val="19"/>
                <w:szCs w:val="19"/>
              </w:rPr>
              <w:t>Agrícola, Ing</w:t>
            </w:r>
            <w:r w:rsidR="006C454E">
              <w:rPr>
                <w:color w:val="000000"/>
                <w:sz w:val="19"/>
                <w:szCs w:val="19"/>
              </w:rPr>
              <w:t xml:space="preserve">eniero de </w:t>
            </w:r>
            <w:r w:rsidRPr="009B6D56">
              <w:rPr>
                <w:color w:val="000000"/>
                <w:sz w:val="19"/>
                <w:szCs w:val="19"/>
              </w:rPr>
              <w:t>Montes, Ing.</w:t>
            </w:r>
            <w:r w:rsidR="006B6E79">
              <w:rPr>
                <w:color w:val="000000"/>
                <w:sz w:val="19"/>
                <w:szCs w:val="19"/>
              </w:rPr>
              <w:t xml:space="preserve"> </w:t>
            </w:r>
            <w:r w:rsidRPr="009B6D56">
              <w:rPr>
                <w:color w:val="000000"/>
                <w:sz w:val="19"/>
                <w:szCs w:val="19"/>
              </w:rPr>
              <w:t>Tec.</w:t>
            </w:r>
            <w:r w:rsidR="000B7C6A">
              <w:rPr>
                <w:color w:val="000000"/>
                <w:sz w:val="19"/>
                <w:szCs w:val="19"/>
              </w:rPr>
              <w:t xml:space="preserve"> </w:t>
            </w:r>
            <w:r w:rsidR="00A05C18">
              <w:rPr>
                <w:color w:val="000000"/>
                <w:sz w:val="19"/>
                <w:szCs w:val="19"/>
              </w:rPr>
              <w:t>Forestal)</w:t>
            </w:r>
            <w:r w:rsidRPr="009B6D56">
              <w:rPr>
                <w:color w:val="000000"/>
                <w:sz w:val="19"/>
                <w:szCs w:val="19"/>
              </w:rPr>
              <w:t xml:space="preserve">. Para el resto de las titulaciones universitarias, además: certificado, del centro emisor del título, del cumplimiento de los créditos establecidos en la parte 1 del anexo II </w:t>
            </w:r>
            <w:r w:rsidRPr="00DE2CE8">
              <w:rPr>
                <w:color w:val="000000"/>
                <w:sz w:val="19"/>
                <w:szCs w:val="19"/>
              </w:rPr>
              <w:t>del RD</w:t>
            </w:r>
            <w:r w:rsidR="000B7C6A" w:rsidRPr="00DE2CE8">
              <w:rPr>
                <w:color w:val="000000"/>
                <w:sz w:val="19"/>
                <w:szCs w:val="19"/>
              </w:rPr>
              <w:t xml:space="preserve"> </w:t>
            </w:r>
            <w:r w:rsidRPr="00DE2CE8">
              <w:rPr>
                <w:color w:val="000000"/>
                <w:sz w:val="19"/>
                <w:szCs w:val="19"/>
              </w:rPr>
              <w:t>1311/2012</w:t>
            </w:r>
            <w:r w:rsidRPr="009B6D56">
              <w:rPr>
                <w:color w:val="000000"/>
                <w:sz w:val="19"/>
                <w:szCs w:val="19"/>
              </w:rPr>
              <w:t>.</w:t>
            </w:r>
          </w:p>
          <w:p w:rsidR="00D1118B" w:rsidRPr="00B842DF" w:rsidRDefault="00D1118B" w:rsidP="006B6E79">
            <w:pPr>
              <w:numPr>
                <w:ilvl w:val="0"/>
                <w:numId w:val="14"/>
              </w:num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B842DF">
              <w:rPr>
                <w:color w:val="000000"/>
                <w:sz w:val="19"/>
                <w:szCs w:val="19"/>
              </w:rPr>
              <w:t>Justificante de abono de tasa de inscripción</w:t>
            </w:r>
          </w:p>
          <w:p w:rsidR="00F23031" w:rsidRPr="00B842DF" w:rsidRDefault="00D1118B" w:rsidP="006B6E79">
            <w:p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B842DF">
              <w:rPr>
                <w:color w:val="000000"/>
                <w:sz w:val="19"/>
                <w:szCs w:val="19"/>
              </w:rPr>
              <w:t xml:space="preserve">Documentación que debe de acompañar a la solicitud de </w:t>
            </w:r>
            <w:r w:rsidRPr="00F23031">
              <w:rPr>
                <w:b/>
                <w:color w:val="000000"/>
                <w:sz w:val="19"/>
                <w:szCs w:val="19"/>
              </w:rPr>
              <w:t>RENOVACIÓN</w:t>
            </w:r>
            <w:r w:rsidRPr="00B842DF">
              <w:rPr>
                <w:color w:val="000000"/>
                <w:sz w:val="19"/>
                <w:szCs w:val="19"/>
              </w:rPr>
              <w:t>:</w:t>
            </w:r>
          </w:p>
          <w:p w:rsidR="00F23031" w:rsidRDefault="00F23031" w:rsidP="006B6E79">
            <w:p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F23031">
              <w:rPr>
                <w:b/>
                <w:color w:val="000000"/>
                <w:sz w:val="19"/>
                <w:szCs w:val="19"/>
              </w:rPr>
              <w:t>1.</w:t>
            </w:r>
            <w:r w:rsidR="00B842DF" w:rsidRPr="00B842DF">
              <w:rPr>
                <w:color w:val="000000"/>
                <w:sz w:val="19"/>
                <w:szCs w:val="19"/>
              </w:rPr>
              <w:t>Declaración del titular o representante legal en la que se indique que desde su inscripción inicial o última renovación no se ha producido ninguna modificación de ninguno de los datos que dieron lugar a la primera inscripción o última renovación</w:t>
            </w:r>
            <w:r w:rsidR="00D1118B" w:rsidRPr="00B842DF">
              <w:rPr>
                <w:color w:val="000000"/>
                <w:sz w:val="19"/>
                <w:szCs w:val="19"/>
              </w:rPr>
              <w:t>.</w:t>
            </w:r>
            <w:r w:rsidR="00B842DF" w:rsidRPr="00B842DF">
              <w:rPr>
                <w:color w:val="000000"/>
                <w:sz w:val="19"/>
                <w:szCs w:val="19"/>
              </w:rPr>
              <w:t xml:space="preserve"> En caso de modificación, informe de la modificación producida.</w:t>
            </w:r>
          </w:p>
          <w:p w:rsidR="00C237FE" w:rsidRPr="00B842DF" w:rsidRDefault="00C237FE" w:rsidP="006B6E79">
            <w:pPr>
              <w:tabs>
                <w:tab w:val="left" w:pos="180"/>
              </w:tabs>
              <w:suppressAutoHyphens/>
              <w:spacing w:after="60"/>
              <w:jc w:val="both"/>
              <w:rPr>
                <w:color w:val="000000"/>
                <w:sz w:val="19"/>
                <w:szCs w:val="19"/>
              </w:rPr>
            </w:pPr>
            <w:r w:rsidRPr="00C237FE">
              <w:rPr>
                <w:b/>
                <w:color w:val="000000"/>
                <w:sz w:val="19"/>
                <w:szCs w:val="19"/>
              </w:rPr>
              <w:t>2</w:t>
            </w:r>
            <w:r>
              <w:rPr>
                <w:color w:val="000000"/>
                <w:sz w:val="19"/>
                <w:szCs w:val="19"/>
              </w:rPr>
              <w:t xml:space="preserve">. </w:t>
            </w:r>
            <w:r w:rsidRPr="00456A9A">
              <w:rPr>
                <w:color w:val="000000"/>
                <w:sz w:val="19"/>
                <w:szCs w:val="19"/>
              </w:rPr>
              <w:t>Justificante de abono de tasa de renovación.</w:t>
            </w:r>
          </w:p>
        </w:tc>
      </w:tr>
    </w:tbl>
    <w:p w:rsidR="00A75BB8" w:rsidRPr="00BD6DD4" w:rsidRDefault="00A75BB8" w:rsidP="004D41FF">
      <w:pPr>
        <w:rPr>
          <w:sz w:val="16"/>
          <w:szCs w:val="16"/>
        </w:rPr>
      </w:pPr>
    </w:p>
    <w:bookmarkEnd w:id="0"/>
    <w:bookmarkEnd w:id="1"/>
    <w:p w:rsidR="00D81D86" w:rsidRDefault="00D81D86" w:rsidP="006E58C2">
      <w:pPr>
        <w:jc w:val="both"/>
        <w:sectPr w:rsidR="00D81D86" w:rsidSect="00AB15B7">
          <w:headerReference w:type="default" r:id="rId8"/>
          <w:pgSz w:w="11906" w:h="16838" w:code="9"/>
          <w:pgMar w:top="1442" w:right="796" w:bottom="567" w:left="1440" w:header="884" w:footer="284" w:gutter="0"/>
          <w:cols w:space="708"/>
          <w:docGrid w:linePitch="360"/>
        </w:sectPr>
      </w:pPr>
    </w:p>
    <w:p w:rsidR="001C58CF" w:rsidRDefault="001C58CF" w:rsidP="006E58C2">
      <w:pPr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0B215A" w:rsidRPr="00782737" w:rsidTr="00350FD7">
        <w:trPr>
          <w:cantSplit/>
          <w:trHeight w:val="134"/>
        </w:trPr>
        <w:tc>
          <w:tcPr>
            <w:tcW w:w="10207" w:type="dxa"/>
            <w:shd w:val="clear" w:color="auto" w:fill="BFBFBF"/>
            <w:vAlign w:val="center"/>
          </w:tcPr>
          <w:p w:rsidR="000B215A" w:rsidRPr="003E3DCE" w:rsidRDefault="000B215A" w:rsidP="00FC6E23">
            <w:pPr>
              <w:keepNext/>
              <w:spacing w:before="120" w:after="120"/>
              <w:outlineLvl w:val="3"/>
              <w:rPr>
                <w:sz w:val="31"/>
                <w:szCs w:val="31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3E3DCE" w:rsidRPr="003E3DCE">
              <w:rPr>
                <w:b/>
                <w:sz w:val="31"/>
                <w:szCs w:val="31"/>
              </w:rPr>
              <w:t xml:space="preserve">Almacén </w:t>
            </w:r>
            <w:r w:rsidR="003E3DCE" w:rsidRPr="00FC6E23">
              <w:rPr>
                <w:b/>
                <w:sz w:val="31"/>
                <w:szCs w:val="31"/>
              </w:rPr>
              <w:t>de</w:t>
            </w:r>
            <w:r w:rsidR="00FC6E23">
              <w:rPr>
                <w:b/>
                <w:sz w:val="31"/>
                <w:szCs w:val="31"/>
              </w:rPr>
              <w:t xml:space="preserve"> </w:t>
            </w:r>
            <w:r w:rsidR="003E3DCE" w:rsidRPr="00FC6E23">
              <w:rPr>
                <w:b/>
                <w:sz w:val="31"/>
                <w:szCs w:val="31"/>
              </w:rPr>
              <w:t>productos</w:t>
            </w:r>
            <w:r w:rsidR="003E3DCE" w:rsidRPr="003E3DCE">
              <w:rPr>
                <w:b/>
                <w:sz w:val="31"/>
                <w:szCs w:val="31"/>
              </w:rPr>
              <w:t xml:space="preserve"> fitosanitarios y equipos de aplicación</w:t>
            </w:r>
            <w:r w:rsidR="009B6D56" w:rsidRPr="003E3DCE">
              <w:rPr>
                <w:b/>
                <w:sz w:val="31"/>
                <w:szCs w:val="31"/>
              </w:rPr>
              <w:t xml:space="preserve"> </w:t>
            </w:r>
            <w:r w:rsidR="009B6D56" w:rsidRPr="003E3DCE">
              <w:rPr>
                <w:sz w:val="31"/>
                <w:szCs w:val="31"/>
              </w:rPr>
              <w:t>(*)</w:t>
            </w:r>
          </w:p>
        </w:tc>
      </w:tr>
    </w:tbl>
    <w:p w:rsidR="004E62EE" w:rsidRPr="006E58C2" w:rsidRDefault="004E62EE" w:rsidP="006E58C2">
      <w:pPr>
        <w:tabs>
          <w:tab w:val="left" w:pos="180"/>
        </w:tabs>
        <w:jc w:val="both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996"/>
        <w:gridCol w:w="4318"/>
      </w:tblGrid>
      <w:tr w:rsidR="00747B9D" w:rsidRPr="0033527B" w:rsidTr="00350FD7">
        <w:tc>
          <w:tcPr>
            <w:tcW w:w="10207" w:type="dxa"/>
            <w:gridSpan w:val="3"/>
            <w:shd w:val="clear" w:color="auto" w:fill="BFBFBF"/>
            <w:vAlign w:val="center"/>
          </w:tcPr>
          <w:p w:rsidR="00747B9D" w:rsidRPr="0033527B" w:rsidRDefault="00F53F03" w:rsidP="00B0414A">
            <w:pPr>
              <w:suppressAutoHyphens/>
              <w:spacing w:before="40" w:after="40"/>
              <w:rPr>
                <w:b/>
                <w:sz w:val="26"/>
                <w:szCs w:val="26"/>
              </w:rPr>
            </w:pPr>
            <w:r w:rsidRPr="00630396">
              <w:rPr>
                <w:b/>
                <w:color w:val="000000"/>
                <w:sz w:val="26"/>
                <w:szCs w:val="26"/>
              </w:rPr>
              <w:t>Datos de</w:t>
            </w:r>
            <w:r w:rsidR="00FC7692">
              <w:rPr>
                <w:b/>
                <w:color w:val="000000"/>
                <w:sz w:val="26"/>
                <w:szCs w:val="26"/>
              </w:rPr>
              <w:t xml:space="preserve">l local en el que se fabrican, </w:t>
            </w:r>
            <w:r w:rsidRPr="00630396">
              <w:rPr>
                <w:b/>
                <w:color w:val="000000"/>
                <w:sz w:val="26"/>
                <w:szCs w:val="26"/>
              </w:rPr>
              <w:t xml:space="preserve">almacenan y/o exponen </w:t>
            </w:r>
            <w:r w:rsidR="00747B9D" w:rsidRPr="00630396">
              <w:rPr>
                <w:b/>
                <w:color w:val="000000"/>
                <w:sz w:val="26"/>
                <w:szCs w:val="26"/>
              </w:rPr>
              <w:t>productos fitosanitarios</w:t>
            </w:r>
          </w:p>
        </w:tc>
      </w:tr>
      <w:tr w:rsidR="000B215A" w:rsidRPr="006E58C2" w:rsidTr="00350FD7">
        <w:trPr>
          <w:trHeight w:val="34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0B215A" w:rsidRPr="006E58C2" w:rsidRDefault="00F051AA" w:rsidP="00E84EBF">
            <w:r>
              <w:t>Nombre o razón social del titular del almacén</w:t>
            </w:r>
            <w:r w:rsidR="000B215A">
              <w:t>:</w:t>
            </w:r>
            <w:r w:rsidR="00B0414A" w:rsidRPr="00B0414A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</w:tr>
      <w:tr w:rsidR="006E58C2" w:rsidRPr="006E58C2" w:rsidTr="00350FD7">
        <w:trPr>
          <w:trHeight w:val="34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6E58C2" w:rsidRPr="006E58C2" w:rsidRDefault="00F051AA" w:rsidP="00F051AA">
            <w:r>
              <w:t>Dirección del almacén:</w:t>
            </w:r>
            <w:r w:rsidR="006E58C2" w:rsidRPr="006E58C2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</w:tr>
      <w:tr w:rsidR="006E58C2" w:rsidRPr="006E58C2" w:rsidTr="00350FD7">
        <w:trPr>
          <w:trHeight w:val="340"/>
        </w:trPr>
        <w:tc>
          <w:tcPr>
            <w:tcW w:w="1893" w:type="dxa"/>
            <w:shd w:val="clear" w:color="auto" w:fill="auto"/>
            <w:vAlign w:val="center"/>
          </w:tcPr>
          <w:p w:rsidR="006E58C2" w:rsidRPr="006E58C2" w:rsidRDefault="006E58C2" w:rsidP="00E84EBF">
            <w:r w:rsidRPr="006E58C2">
              <w:t xml:space="preserve">CP.: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E58C2" w:rsidRPr="006E58C2" w:rsidRDefault="00F051AA" w:rsidP="00E84EBF">
            <w:r>
              <w:t>Localidad:</w:t>
            </w:r>
            <w:r w:rsidR="00B0414A" w:rsidRPr="00B0414A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6E58C2" w:rsidRPr="006E58C2" w:rsidRDefault="00F051AA" w:rsidP="00E84EBF">
            <w:r>
              <w:t>Provincia:</w:t>
            </w:r>
            <w:r w:rsidR="00B0414A" w:rsidRPr="00B0414A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</w:tr>
      <w:tr w:rsidR="00F051AA" w:rsidRPr="006E58C2" w:rsidTr="00350FD7">
        <w:trPr>
          <w:trHeight w:val="340"/>
        </w:trPr>
        <w:tc>
          <w:tcPr>
            <w:tcW w:w="5889" w:type="dxa"/>
            <w:gridSpan w:val="2"/>
            <w:shd w:val="clear" w:color="auto" w:fill="auto"/>
            <w:vAlign w:val="center"/>
          </w:tcPr>
          <w:p w:rsidR="00F051AA" w:rsidRPr="006E58C2" w:rsidRDefault="00F051AA" w:rsidP="00C11FD8">
            <w:r>
              <w:t>Teléfono:</w:t>
            </w:r>
            <w:r w:rsidRPr="006E58C2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C11FD8">
              <w:t> </w:t>
            </w:r>
            <w:r w:rsidR="00C11FD8">
              <w:t> </w:t>
            </w:r>
            <w:r w:rsidR="00C11FD8">
              <w:t> </w:t>
            </w:r>
            <w:r w:rsidR="00C11FD8">
              <w:t> </w:t>
            </w:r>
            <w:r w:rsidR="00C11FD8">
              <w:t> </w:t>
            </w:r>
            <w:r w:rsidR="00B0414A" w:rsidRPr="00B0414A">
              <w:fldChar w:fldCharType="end"/>
            </w:r>
          </w:p>
        </w:tc>
        <w:tc>
          <w:tcPr>
            <w:tcW w:w="4318" w:type="dxa"/>
            <w:shd w:val="clear" w:color="auto" w:fill="auto"/>
            <w:vAlign w:val="center"/>
          </w:tcPr>
          <w:p w:rsidR="00F051AA" w:rsidRPr="006E58C2" w:rsidRDefault="00F051AA" w:rsidP="00F051AA">
            <w:r>
              <w:t>Correo electrónico:</w:t>
            </w:r>
            <w:r w:rsidRPr="006E58C2">
              <w:t xml:space="preserve"> </w:t>
            </w:r>
            <w:r w:rsidR="00B0414A"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0414A" w:rsidRPr="00B0414A">
              <w:instrText xml:space="preserve"> FORMTEXT </w:instrText>
            </w:r>
            <w:r w:rsidR="00B0414A" w:rsidRPr="00B0414A">
              <w:fldChar w:fldCharType="separate"/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t> </w:t>
            </w:r>
            <w:r w:rsidR="00B0414A" w:rsidRPr="00B0414A">
              <w:fldChar w:fldCharType="end"/>
            </w:r>
          </w:p>
        </w:tc>
      </w:tr>
      <w:tr w:rsidR="006E58C2" w:rsidRPr="00365677" w:rsidTr="00350FD7">
        <w:trPr>
          <w:trHeight w:val="430"/>
        </w:trPr>
        <w:tc>
          <w:tcPr>
            <w:tcW w:w="10207" w:type="dxa"/>
            <w:gridSpan w:val="3"/>
            <w:shd w:val="clear" w:color="auto" w:fill="auto"/>
          </w:tcPr>
          <w:p w:rsidR="0033527B" w:rsidRPr="00760528" w:rsidRDefault="0033527B" w:rsidP="00E84EBF">
            <w:pPr>
              <w:jc w:val="both"/>
              <w:rPr>
                <w:color w:val="0000FF"/>
                <w:sz w:val="14"/>
                <w:szCs w:val="14"/>
              </w:rPr>
            </w:pPr>
          </w:p>
          <w:p w:rsidR="0033527B" w:rsidRDefault="006E58C2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>Ubicado en:</w:t>
            </w:r>
          </w:p>
          <w:p w:rsidR="006E58C2" w:rsidRPr="00061100" w:rsidRDefault="006E58C2" w:rsidP="00061100">
            <w:pPr>
              <w:numPr>
                <w:ilvl w:val="1"/>
                <w:numId w:val="33"/>
              </w:numPr>
              <w:ind w:left="2045"/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>Zo</w:t>
            </w:r>
            <w:r w:rsidR="0033527B" w:rsidRPr="00061100">
              <w:rPr>
                <w:sz w:val="20"/>
                <w:szCs w:val="20"/>
              </w:rPr>
              <w:t xml:space="preserve">na urbana o periférica habitada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F62905">
              <w:rPr>
                <w:sz w:val="20"/>
                <w:szCs w:val="20"/>
              </w:rPr>
            </w:r>
            <w:r w:rsidR="00F62905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</w:p>
          <w:p w:rsidR="006E58C2" w:rsidRPr="00760528" w:rsidRDefault="006E58C2" w:rsidP="00061100">
            <w:pPr>
              <w:ind w:left="2045"/>
              <w:jc w:val="both"/>
              <w:rPr>
                <w:sz w:val="14"/>
                <w:szCs w:val="14"/>
              </w:rPr>
            </w:pPr>
          </w:p>
          <w:p w:rsidR="006E58C2" w:rsidRPr="00061100" w:rsidRDefault="006E58C2" w:rsidP="00061100">
            <w:pPr>
              <w:numPr>
                <w:ilvl w:val="1"/>
                <w:numId w:val="33"/>
              </w:numPr>
              <w:ind w:left="2045"/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 xml:space="preserve">Zona industrial y/o deshabitada </w:t>
            </w:r>
            <w:r w:rsidR="0033527B" w:rsidRPr="00061100">
              <w:rPr>
                <w:sz w:val="20"/>
                <w:szCs w:val="20"/>
              </w:rPr>
              <w:t xml:space="preserve">  </w:t>
            </w:r>
            <w:r w:rsidRPr="00061100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00">
              <w:rPr>
                <w:sz w:val="20"/>
                <w:szCs w:val="20"/>
              </w:rPr>
              <w:instrText xml:space="preserve"> FORMCHECKBOX </w:instrText>
            </w:r>
            <w:r w:rsidR="00F62905">
              <w:rPr>
                <w:sz w:val="20"/>
                <w:szCs w:val="20"/>
              </w:rPr>
            </w:r>
            <w:r w:rsidR="00F62905">
              <w:rPr>
                <w:sz w:val="20"/>
                <w:szCs w:val="20"/>
              </w:rPr>
              <w:fldChar w:fldCharType="separate"/>
            </w:r>
            <w:r w:rsidRPr="00061100">
              <w:rPr>
                <w:sz w:val="20"/>
                <w:szCs w:val="20"/>
              </w:rPr>
              <w:fldChar w:fldCharType="end"/>
            </w:r>
          </w:p>
          <w:p w:rsidR="00620993" w:rsidRPr="00760528" w:rsidRDefault="00620993" w:rsidP="00061100">
            <w:pPr>
              <w:pStyle w:val="Prrafodelista"/>
              <w:ind w:left="2045"/>
              <w:rPr>
                <w:sz w:val="14"/>
                <w:szCs w:val="14"/>
              </w:rPr>
            </w:pPr>
          </w:p>
          <w:p w:rsidR="00620993" w:rsidRPr="00061100" w:rsidRDefault="00170D69" w:rsidP="00061100">
            <w:pPr>
              <w:numPr>
                <w:ilvl w:val="1"/>
                <w:numId w:val="33"/>
              </w:numPr>
              <w:ind w:left="2045"/>
              <w:jc w:val="both"/>
              <w:rPr>
                <w:sz w:val="20"/>
                <w:szCs w:val="20"/>
              </w:rPr>
            </w:pPr>
            <w:r w:rsidRPr="00061100">
              <w:rPr>
                <w:sz w:val="20"/>
                <w:szCs w:val="20"/>
              </w:rPr>
              <w:t>En edificio habitado, separado por pared de obra del mismo</w:t>
            </w:r>
            <w:r w:rsidR="00620993" w:rsidRPr="00061100">
              <w:rPr>
                <w:sz w:val="20"/>
                <w:szCs w:val="20"/>
              </w:rPr>
              <w:t xml:space="preserve">  </w:t>
            </w:r>
            <w:r w:rsidR="00620993" w:rsidRPr="00061100">
              <w:rPr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993" w:rsidRPr="00061100">
              <w:rPr>
                <w:sz w:val="20"/>
                <w:szCs w:val="20"/>
              </w:rPr>
              <w:instrText xml:space="preserve"> FORMCHECKBOX </w:instrText>
            </w:r>
            <w:r w:rsidR="00F62905">
              <w:rPr>
                <w:sz w:val="20"/>
                <w:szCs w:val="20"/>
              </w:rPr>
            </w:r>
            <w:r w:rsidR="00F62905">
              <w:rPr>
                <w:sz w:val="20"/>
                <w:szCs w:val="20"/>
              </w:rPr>
              <w:fldChar w:fldCharType="separate"/>
            </w:r>
            <w:r w:rsidR="00620993" w:rsidRPr="00061100">
              <w:rPr>
                <w:sz w:val="20"/>
                <w:szCs w:val="20"/>
              </w:rPr>
              <w:fldChar w:fldCharType="end"/>
            </w:r>
            <w:r w:rsidRPr="00061100">
              <w:rPr>
                <w:sz w:val="20"/>
                <w:szCs w:val="20"/>
              </w:rPr>
              <w:t xml:space="preserve"> </w:t>
            </w:r>
          </w:p>
          <w:p w:rsidR="006E58C2" w:rsidRPr="00CE296D" w:rsidRDefault="006E58C2" w:rsidP="00E84EBF">
            <w:pPr>
              <w:jc w:val="both"/>
              <w:rPr>
                <w:sz w:val="14"/>
                <w:szCs w:val="14"/>
              </w:rPr>
            </w:pPr>
          </w:p>
          <w:p w:rsidR="0033527B" w:rsidRPr="00061100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  <w:rPr>
                <w:sz w:val="20"/>
                <w:szCs w:val="20"/>
              </w:rPr>
            </w:pPr>
            <w:r w:rsidRPr="0033527B">
              <w:t>Próximo a aguas superficiales o pozos de agua:</w:t>
            </w:r>
            <w:r w:rsidR="0033527B">
              <w:t xml:space="preserve">  </w:t>
            </w:r>
            <w:r w:rsidR="00061100" w:rsidRPr="0033527B">
              <w:t xml:space="preserve">SÍ </w:t>
            </w:r>
            <w:r w:rsidR="00061100"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100" w:rsidRPr="0033527B">
              <w:instrText xml:space="preserve"> FORMCHECKBOX </w:instrText>
            </w:r>
            <w:r w:rsidR="00F62905">
              <w:fldChar w:fldCharType="separate"/>
            </w:r>
            <w:r w:rsidR="00061100" w:rsidRPr="0033527B">
              <w:fldChar w:fldCharType="end"/>
            </w:r>
            <w:r w:rsidR="00061100">
              <w:t xml:space="preserve"> </w:t>
            </w:r>
            <w:r w:rsidR="00061100" w:rsidRPr="0033527B">
              <w:t xml:space="preserve">  NO </w:t>
            </w:r>
            <w:r w:rsidR="00061100"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100" w:rsidRPr="0033527B">
              <w:instrText xml:space="preserve"> FORMCHECKBOX </w:instrText>
            </w:r>
            <w:r w:rsidR="00F62905">
              <w:fldChar w:fldCharType="separate"/>
            </w:r>
            <w:r w:rsidR="00061100" w:rsidRPr="0033527B">
              <w:fldChar w:fldCharType="end"/>
            </w:r>
            <w:r w:rsidR="00061100" w:rsidRPr="0033527B">
              <w:t xml:space="preserve">  </w:t>
            </w:r>
            <w:r w:rsidR="00061100" w:rsidRPr="00061100">
              <w:rPr>
                <w:sz w:val="20"/>
                <w:szCs w:val="20"/>
              </w:rPr>
              <w:t>Distancia aproximada ( __ metros)</w:t>
            </w:r>
          </w:p>
          <w:p w:rsidR="00747B9D" w:rsidRPr="00CE296D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 xml:space="preserve">En zona inundable en caso de crecidas: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170D69" w:rsidRPr="00170D69" w:rsidRDefault="00170D69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170D69" w:rsidRPr="0033527B" w:rsidRDefault="00170D69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>Dispone de abastecimiento de agua cercano</w:t>
            </w:r>
            <w:r w:rsidRPr="0033527B">
              <w:t xml:space="preserve">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>
              <w:t xml:space="preserve"> </w:t>
            </w:r>
          </w:p>
          <w:p w:rsidR="00747B9D" w:rsidRPr="00CE296D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>El local o</w:t>
            </w:r>
            <w:r w:rsidR="00061100">
              <w:t xml:space="preserve"> armario</w:t>
            </w:r>
            <w:r w:rsidRPr="0033527B">
              <w:t xml:space="preserve"> provisto de cerradura</w:t>
            </w:r>
            <w:r w:rsidR="00061100">
              <w:t xml:space="preserve"> (</w:t>
            </w:r>
            <w:r w:rsidR="00061100" w:rsidRPr="00350FD7">
              <w:rPr>
                <w:sz w:val="20"/>
                <w:szCs w:val="20"/>
              </w:rPr>
              <w:t>productos no accesibles al público</w:t>
            </w:r>
            <w:r w:rsidR="00061100">
              <w:t>)</w:t>
            </w:r>
            <w:r w:rsidRPr="0033527B">
              <w:t xml:space="preserve">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="00061100">
              <w:t xml:space="preserve">     </w:t>
            </w:r>
            <w:r w:rsidRPr="0033527B">
              <w:t xml:space="preserve">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747B9D" w:rsidRPr="00CE296D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 xml:space="preserve">Suelo impermeable:   SÍ </w:t>
            </w:r>
            <w:r w:rsidRPr="0033527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</w:t>
            </w:r>
            <w:r w:rsidR="00573132">
              <w:t xml:space="preserve">  </w:t>
            </w:r>
            <w:r w:rsidR="00573132"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132" w:rsidRPr="0033527B">
              <w:instrText xml:space="preserve"> FORMCHECKBOX </w:instrText>
            </w:r>
            <w:r w:rsidR="00F62905">
              <w:fldChar w:fldCharType="separate"/>
            </w:r>
            <w:r w:rsidR="00573132" w:rsidRPr="0033527B">
              <w:fldChar w:fldCharType="end"/>
            </w:r>
          </w:p>
          <w:p w:rsidR="00747B9D" w:rsidRPr="00CE296D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 xml:space="preserve">Con ventilación al exterior: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747B9D" w:rsidRPr="00CE296D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573132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>L</w:t>
            </w:r>
            <w:r w:rsidR="00747B9D" w:rsidRPr="0033527B">
              <w:t xml:space="preserve">ibre de humedad y protegido de temperaturas extremas. :   SÍ </w:t>
            </w:r>
            <w:r w:rsidR="00747B9D"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  <w:r w:rsidR="00747B9D" w:rsidRPr="0033527B">
              <w:t xml:space="preserve">        NO </w:t>
            </w:r>
            <w:r w:rsidR="00747B9D"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</w:p>
          <w:p w:rsidR="00061100" w:rsidRPr="00CE296D" w:rsidRDefault="00061100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061100" w:rsidRDefault="00061100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>Dispone de sistema de contención para productos líquidos que impida la salida de los mismos al exterior (</w:t>
            </w:r>
            <w:r w:rsidRPr="00350FD7">
              <w:rPr>
                <w:sz w:val="20"/>
                <w:szCs w:val="20"/>
              </w:rPr>
              <w:t>cubetos, sumidero estanco, puerta sobre zócalo</w:t>
            </w:r>
            <w:r>
              <w:t>..)</w:t>
            </w:r>
            <w:r w:rsidRPr="0033527B">
              <w:t xml:space="preserve">. 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350FD7" w:rsidRPr="00350FD7" w:rsidRDefault="00350FD7" w:rsidP="00350FD7">
            <w:pPr>
              <w:pStyle w:val="Prrafodelista"/>
              <w:ind w:left="0"/>
              <w:rPr>
                <w:sz w:val="14"/>
                <w:szCs w:val="14"/>
              </w:rPr>
            </w:pPr>
          </w:p>
          <w:p w:rsidR="00350FD7" w:rsidRPr="0033527B" w:rsidRDefault="00350FD7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>Dispone de carteles de “Productos tóxicos almacenados”, ”Prohibido comer, beber o fumar”, “Prohibida la presencia de animales”, “Prohibida la venta a granel”</w:t>
            </w:r>
            <w:r w:rsidRPr="0033527B">
              <w:t xml:space="preserve"> 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061100" w:rsidRPr="00CE296D" w:rsidRDefault="00061100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60528" w:rsidRDefault="00760528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 xml:space="preserve">Existe a la vista información sobre consejos de seguridad, procedimientos en caso de emergencia y teléfonos de emergencia:  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     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760528" w:rsidRPr="00760528" w:rsidRDefault="00760528" w:rsidP="00760528">
            <w:pPr>
              <w:pStyle w:val="Prrafodelista"/>
              <w:ind w:left="31"/>
              <w:rPr>
                <w:sz w:val="14"/>
                <w:szCs w:val="14"/>
              </w:rPr>
            </w:pPr>
          </w:p>
          <w:p w:rsidR="00747B9D" w:rsidRPr="0033527B" w:rsidRDefault="00573132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>Los</w:t>
            </w:r>
            <w:r w:rsidR="00747B9D" w:rsidRPr="0033527B">
              <w:t xml:space="preserve"> fitosanitarios están separados del</w:t>
            </w:r>
            <w:r w:rsidR="0033527B">
              <w:t xml:space="preserve"> resto de enseres del almacén</w:t>
            </w:r>
            <w:r w:rsidR="00061100">
              <w:t xml:space="preserve"> y de</w:t>
            </w:r>
            <w:r w:rsidR="00061100" w:rsidRPr="0033527B">
              <w:t xml:space="preserve"> productos destinado</w:t>
            </w:r>
            <w:r w:rsidR="00061100">
              <w:t>s al consumo humano o animal</w:t>
            </w:r>
            <w:r w:rsidR="0033527B">
              <w:t xml:space="preserve">: </w:t>
            </w:r>
            <w:r w:rsidR="00747B9D" w:rsidRPr="0033527B">
              <w:t xml:space="preserve"> SÍ </w:t>
            </w:r>
            <w:r w:rsidR="00747B9D"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  <w:r w:rsidR="00747B9D" w:rsidRPr="0033527B">
              <w:t xml:space="preserve">        NO </w:t>
            </w:r>
            <w:r w:rsidR="00747B9D"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</w:p>
          <w:p w:rsidR="00747B9D" w:rsidRPr="001255A9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>Los fitosanitarios están almacenados en estanterías</w:t>
            </w:r>
            <w:r w:rsidR="00350FD7">
              <w:t xml:space="preserve"> o palés </w:t>
            </w:r>
            <w:r w:rsidR="00C52B45">
              <w:t>que los aí</w:t>
            </w:r>
            <w:r w:rsidR="00350FD7">
              <w:t>slan del suelo:</w:t>
            </w:r>
            <w:r w:rsidRPr="0033527B">
              <w:t xml:space="preserve"> 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="00350FD7">
              <w:t xml:space="preserve">  </w:t>
            </w:r>
            <w:r w:rsidRPr="0033527B">
              <w:t xml:space="preserve">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747B9D" w:rsidRPr="001255A9" w:rsidRDefault="00747B9D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Pr="0033527B" w:rsidRDefault="00061100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>
              <w:t xml:space="preserve">Dispone de </w:t>
            </w:r>
            <w:r w:rsidR="00747B9D" w:rsidRPr="0033527B">
              <w:t xml:space="preserve">cubo con </w:t>
            </w:r>
            <w:r w:rsidR="00C52B45">
              <w:t>material absorbente</w:t>
            </w:r>
            <w:r w:rsidR="00747B9D" w:rsidRPr="0033527B">
              <w:t xml:space="preserve"> </w:t>
            </w:r>
            <w:r>
              <w:t>y medios de recogida de</w:t>
            </w:r>
            <w:r w:rsidR="00C52B45">
              <w:t xml:space="preserve"> posibles vertidos:  </w:t>
            </w:r>
            <w:r w:rsidR="00747B9D" w:rsidRPr="0033527B">
              <w:t xml:space="preserve">SÍ </w:t>
            </w:r>
            <w:r w:rsidR="00747B9D"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  <w:r w:rsidR="00747B9D" w:rsidRPr="0033527B">
              <w:t xml:space="preserve">   NO </w:t>
            </w:r>
            <w:r w:rsidR="00747B9D"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B9D" w:rsidRPr="0033527B">
              <w:instrText xml:space="preserve"> FORMCHECKBOX </w:instrText>
            </w:r>
            <w:r w:rsidR="00F62905">
              <w:fldChar w:fldCharType="separate"/>
            </w:r>
            <w:r w:rsidR="00747B9D" w:rsidRPr="0033527B">
              <w:fldChar w:fldCharType="end"/>
            </w:r>
          </w:p>
          <w:p w:rsidR="00C52B45" w:rsidRPr="001255A9" w:rsidRDefault="00C52B45" w:rsidP="00350FD7">
            <w:pPr>
              <w:ind w:left="315" w:hanging="315"/>
              <w:jc w:val="both"/>
              <w:rPr>
                <w:sz w:val="14"/>
                <w:szCs w:val="14"/>
              </w:rPr>
            </w:pPr>
          </w:p>
          <w:p w:rsidR="00747B9D" w:rsidRDefault="00747B9D" w:rsidP="00350FD7">
            <w:pPr>
              <w:numPr>
                <w:ilvl w:val="0"/>
                <w:numId w:val="32"/>
              </w:numPr>
              <w:ind w:left="315" w:hanging="315"/>
              <w:jc w:val="both"/>
            </w:pPr>
            <w:r w:rsidRPr="0033527B">
              <w:t>Dispone de contenedor</w:t>
            </w:r>
            <w:r w:rsidR="001255A9">
              <w:t>es</w:t>
            </w:r>
            <w:r w:rsidRPr="0033527B">
              <w:t xml:space="preserve"> para recoger</w:t>
            </w:r>
            <w:r w:rsidR="001255A9">
              <w:t xml:space="preserve"> de forma separada</w:t>
            </w:r>
            <w:r w:rsidRPr="0033527B">
              <w:t xml:space="preserve"> los restos de derrames, envases </w:t>
            </w:r>
            <w:r w:rsidR="001255A9">
              <w:t xml:space="preserve">dañados y envases </w:t>
            </w:r>
            <w:r w:rsidRPr="0033527B">
              <w:t>vacíos</w:t>
            </w:r>
            <w:r w:rsidR="001255A9">
              <w:t xml:space="preserve">:   </w:t>
            </w:r>
            <w:r w:rsidRPr="0033527B">
              <w:t xml:space="preserve">SÍ </w:t>
            </w:r>
            <w:r w:rsidRPr="0033527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  <w:r w:rsidRPr="0033527B">
              <w:t xml:space="preserve"> </w:t>
            </w:r>
            <w:r w:rsidR="001255A9">
              <w:t xml:space="preserve">     </w:t>
            </w:r>
            <w:r w:rsidRPr="0033527B">
              <w:t xml:space="preserve">  NO </w:t>
            </w:r>
            <w:r w:rsidRPr="0033527B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27B">
              <w:instrText xml:space="preserve"> FORMCHECKBOX </w:instrText>
            </w:r>
            <w:r w:rsidR="00F62905">
              <w:fldChar w:fldCharType="separate"/>
            </w:r>
            <w:r w:rsidRPr="0033527B">
              <w:fldChar w:fldCharType="end"/>
            </w:r>
          </w:p>
          <w:p w:rsidR="00620993" w:rsidRPr="00524828" w:rsidRDefault="00620993" w:rsidP="00760528">
            <w:pPr>
              <w:jc w:val="both"/>
            </w:pPr>
          </w:p>
        </w:tc>
      </w:tr>
    </w:tbl>
    <w:p w:rsidR="006E58C2" w:rsidRPr="006E58C2" w:rsidRDefault="006E58C2" w:rsidP="006E58C2">
      <w:pPr>
        <w:tabs>
          <w:tab w:val="left" w:pos="180"/>
        </w:tabs>
        <w:jc w:val="both"/>
      </w:pPr>
    </w:p>
    <w:p w:rsidR="006C454E" w:rsidRPr="00C52B45" w:rsidRDefault="006C454E" w:rsidP="006C454E">
      <w:pPr>
        <w:rPr>
          <w:sz w:val="19"/>
          <w:szCs w:val="19"/>
        </w:rPr>
      </w:pPr>
      <w:r>
        <w:rPr>
          <w:sz w:val="19"/>
          <w:szCs w:val="19"/>
        </w:rPr>
        <w:t xml:space="preserve">(*) </w:t>
      </w:r>
      <w:r w:rsidRPr="00C52B45">
        <w:rPr>
          <w:sz w:val="19"/>
          <w:szCs w:val="19"/>
        </w:rPr>
        <w:t>Rellenar un impreso por local</w:t>
      </w:r>
    </w:p>
    <w:p w:rsidR="006E58C2" w:rsidRPr="006E58C2" w:rsidRDefault="006E58C2" w:rsidP="006E58C2">
      <w:pPr>
        <w:tabs>
          <w:tab w:val="left" w:pos="180"/>
        </w:tabs>
        <w:jc w:val="both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4655"/>
      </w:tblGrid>
      <w:tr w:rsidR="0033527B" w:rsidRPr="0033527B" w:rsidTr="00F96CDB">
        <w:tc>
          <w:tcPr>
            <w:tcW w:w="9934" w:type="dxa"/>
            <w:gridSpan w:val="2"/>
            <w:shd w:val="clear" w:color="auto" w:fill="BFBFBF"/>
          </w:tcPr>
          <w:p w:rsidR="0033527B" w:rsidRPr="0033527B" w:rsidRDefault="0033527B" w:rsidP="0033527B">
            <w:pPr>
              <w:keepNext/>
              <w:spacing w:before="40" w:after="40"/>
              <w:ind w:left="-284" w:firstLine="284"/>
              <w:outlineLvl w:val="3"/>
              <w:rPr>
                <w:b/>
                <w:sz w:val="26"/>
                <w:szCs w:val="26"/>
              </w:rPr>
            </w:pPr>
            <w:r w:rsidRPr="0033527B">
              <w:rPr>
                <w:b/>
                <w:sz w:val="26"/>
                <w:szCs w:val="26"/>
              </w:rPr>
              <w:lastRenderedPageBreak/>
              <w:t>Categoría toxicológica máxima de los productos fitosanitarios almacenado</w:t>
            </w:r>
            <w:r w:rsidR="009B6D56">
              <w:rPr>
                <w:b/>
                <w:sz w:val="26"/>
                <w:szCs w:val="26"/>
              </w:rPr>
              <w:t>s</w:t>
            </w:r>
          </w:p>
        </w:tc>
      </w:tr>
      <w:tr w:rsidR="006E58C2" w:rsidRPr="006E58C2" w:rsidTr="001C58CF">
        <w:trPr>
          <w:trHeight w:val="567"/>
        </w:trPr>
        <w:tc>
          <w:tcPr>
            <w:tcW w:w="5234" w:type="dxa"/>
            <w:shd w:val="clear" w:color="auto" w:fill="auto"/>
          </w:tcPr>
          <w:p w:rsidR="009B6D56" w:rsidRDefault="009B6D56" w:rsidP="006C454E">
            <w:pPr>
              <w:suppressAutoHyphens/>
              <w:ind w:left="464" w:hanging="357"/>
            </w:pPr>
          </w:p>
          <w:p w:rsidR="006E58C2" w:rsidRDefault="006E58C2" w:rsidP="006C454E">
            <w:pPr>
              <w:suppressAutoHyphens/>
              <w:ind w:left="464" w:hanging="357"/>
            </w:pPr>
            <w:r w:rsidRPr="006E58C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C2">
              <w:instrText xml:space="preserve"> FORMCHECKBOX </w:instrText>
            </w:r>
            <w:r w:rsidR="00F62905">
              <w:fldChar w:fldCharType="separate"/>
            </w:r>
            <w:r w:rsidRPr="006E58C2">
              <w:fldChar w:fldCharType="end"/>
            </w:r>
            <w:r w:rsidRPr="006E58C2">
              <w:t xml:space="preserve"> No son o no </w:t>
            </w:r>
            <w:bookmarkStart w:id="2" w:name="_GoBack"/>
            <w:bookmarkEnd w:id="2"/>
            <w:r w:rsidRPr="006E58C2">
              <w:t xml:space="preserve">generan gases tóxicos, muy tóxicos o mortales </w:t>
            </w:r>
          </w:p>
          <w:p w:rsidR="009B6D56" w:rsidRPr="006E58C2" w:rsidRDefault="009B6D56" w:rsidP="006C454E">
            <w:pPr>
              <w:suppressAutoHyphens/>
              <w:ind w:left="464" w:hanging="357"/>
            </w:pPr>
          </w:p>
        </w:tc>
        <w:tc>
          <w:tcPr>
            <w:tcW w:w="4700" w:type="dxa"/>
            <w:shd w:val="clear" w:color="auto" w:fill="auto"/>
          </w:tcPr>
          <w:p w:rsidR="009B6D56" w:rsidRDefault="009B6D56" w:rsidP="006C454E">
            <w:pPr>
              <w:suppressAutoHyphens/>
              <w:ind w:left="464" w:hanging="357"/>
            </w:pPr>
          </w:p>
          <w:p w:rsidR="006E58C2" w:rsidRPr="006E58C2" w:rsidRDefault="006E58C2" w:rsidP="006C454E">
            <w:pPr>
              <w:suppressAutoHyphens/>
              <w:ind w:left="464" w:hanging="357"/>
            </w:pPr>
            <w:r w:rsidRPr="006E58C2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C2">
              <w:instrText xml:space="preserve"> FORMCHECKBOX </w:instrText>
            </w:r>
            <w:r w:rsidR="00F62905">
              <w:fldChar w:fldCharType="separate"/>
            </w:r>
            <w:r w:rsidRPr="006E58C2">
              <w:fldChar w:fldCharType="end"/>
            </w:r>
            <w:r w:rsidRPr="006E58C2">
              <w:t xml:space="preserve"> Son o generan gases tóxicos, muy tóxicos o mortales</w:t>
            </w:r>
          </w:p>
        </w:tc>
      </w:tr>
    </w:tbl>
    <w:p w:rsidR="00630396" w:rsidRPr="006E58C2" w:rsidRDefault="00630396" w:rsidP="006E58C2">
      <w:pPr>
        <w:jc w:val="both"/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B4AAE" w:rsidRPr="00782737" w:rsidTr="00F96CDB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FB4AAE" w:rsidRPr="00782737" w:rsidRDefault="00FB4AAE" w:rsidP="00051816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Relación del personal</w:t>
            </w:r>
          </w:p>
        </w:tc>
      </w:tr>
    </w:tbl>
    <w:p w:rsidR="00FB4AAE" w:rsidRDefault="00FB4AAE" w:rsidP="00FB4AAE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2126"/>
        <w:gridCol w:w="3260"/>
      </w:tblGrid>
      <w:tr w:rsidR="00FB4AAE" w:rsidRPr="001E6990" w:rsidTr="00D16A36">
        <w:trPr>
          <w:cantSplit/>
          <w:trHeight w:val="34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FB4AAE" w:rsidRPr="00FD5CC5" w:rsidRDefault="00620993" w:rsidP="00051816">
            <w:pPr>
              <w:keepNext/>
              <w:ind w:left="-284" w:firstLine="284"/>
              <w:outlineLvl w:val="3"/>
              <w:rPr>
                <w:b/>
              </w:rPr>
            </w:pPr>
            <w:r>
              <w:rPr>
                <w:b/>
              </w:rPr>
              <w:t>Técnico con titulación</w:t>
            </w:r>
            <w:r w:rsidR="00F53F03">
              <w:rPr>
                <w:b/>
              </w:rPr>
              <w:t xml:space="preserve"> universitaria habilitante</w:t>
            </w:r>
          </w:p>
        </w:tc>
      </w:tr>
      <w:tr w:rsidR="00FB4AAE" w:rsidRPr="001E6990" w:rsidTr="00051816">
        <w:trPr>
          <w:cantSplit/>
          <w:trHeight w:val="344"/>
        </w:trPr>
        <w:tc>
          <w:tcPr>
            <w:tcW w:w="284" w:type="dxa"/>
            <w:shd w:val="clear" w:color="auto" w:fill="auto"/>
            <w:vAlign w:val="center"/>
          </w:tcPr>
          <w:p w:rsidR="00FB4AAE" w:rsidRPr="008353F4" w:rsidRDefault="00FB4AAE" w:rsidP="00051816"/>
        </w:tc>
        <w:tc>
          <w:tcPr>
            <w:tcW w:w="4253" w:type="dxa"/>
            <w:shd w:val="clear" w:color="auto" w:fill="auto"/>
            <w:vAlign w:val="center"/>
          </w:tcPr>
          <w:p w:rsidR="00FB4AAE" w:rsidRPr="008353F4" w:rsidRDefault="00FB4AAE" w:rsidP="00051816">
            <w:r w:rsidRPr="008353F4">
              <w:t>Nombre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AAE" w:rsidRPr="008353F4" w:rsidRDefault="00FB4AAE" w:rsidP="00051816">
            <w:pPr>
              <w:keepNext/>
              <w:ind w:left="-284" w:firstLine="284"/>
              <w:jc w:val="center"/>
              <w:outlineLvl w:val="3"/>
            </w:pPr>
            <w:r w:rsidRPr="008353F4">
              <w:t>DNI/NIE/Pasaport</w:t>
            </w:r>
            <w:r>
              <w:t>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4AAE" w:rsidRPr="008353F4" w:rsidRDefault="00630396" w:rsidP="00051816">
            <w:pPr>
              <w:keepNext/>
              <w:ind w:left="-284" w:firstLine="284"/>
              <w:outlineLvl w:val="3"/>
            </w:pPr>
            <w:r>
              <w:t>Formación</w:t>
            </w:r>
          </w:p>
        </w:tc>
      </w:tr>
      <w:tr w:rsidR="00FB4AAE" w:rsidRPr="008353F4" w:rsidTr="00857B83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FB4AAE" w:rsidRPr="008353F4" w:rsidRDefault="00FB4AAE" w:rsidP="00051816">
            <w:r w:rsidRPr="008353F4"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B4AAE" w:rsidRPr="008353F4" w:rsidRDefault="00B0414A" w:rsidP="00051816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4AAE" w:rsidRPr="008353F4" w:rsidRDefault="00B0414A" w:rsidP="00051816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B4AAE" w:rsidRPr="008353F4" w:rsidRDefault="00B0414A" w:rsidP="00051816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</w:tr>
    </w:tbl>
    <w:p w:rsidR="00FB4AAE" w:rsidRDefault="00FB4AAE" w:rsidP="00FB4AAE">
      <w:pPr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3"/>
        <w:gridCol w:w="2126"/>
        <w:gridCol w:w="3260"/>
      </w:tblGrid>
      <w:tr w:rsidR="001C58CF" w:rsidRPr="001E6990" w:rsidTr="00D16A36">
        <w:trPr>
          <w:cantSplit/>
          <w:trHeight w:val="34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1C58CF" w:rsidRPr="00FD5CC5" w:rsidRDefault="001C58CF" w:rsidP="00AF27B0">
            <w:pPr>
              <w:keepNext/>
              <w:ind w:left="-284" w:firstLine="284"/>
              <w:outlineLvl w:val="3"/>
              <w:rPr>
                <w:b/>
              </w:rPr>
            </w:pPr>
            <w:r>
              <w:rPr>
                <w:b/>
              </w:rPr>
              <w:t>Vendedores (Carnet cualificado)</w:t>
            </w:r>
          </w:p>
        </w:tc>
      </w:tr>
      <w:tr w:rsidR="001C58CF" w:rsidRPr="001E6990" w:rsidTr="00857B83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1C58CF" w:rsidRPr="008353F4" w:rsidRDefault="001C58CF" w:rsidP="00AF27B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C58CF" w:rsidRPr="008353F4" w:rsidRDefault="001C58CF" w:rsidP="00AF27B0">
            <w:r w:rsidRPr="008353F4">
              <w:t>Nombre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58CF" w:rsidRPr="008353F4" w:rsidRDefault="001C58CF" w:rsidP="00AF27B0">
            <w:pPr>
              <w:keepNext/>
              <w:ind w:left="-284" w:firstLine="284"/>
              <w:outlineLvl w:val="3"/>
            </w:pPr>
            <w:r w:rsidRPr="008353F4">
              <w:t>DNI/NIE/Pasaporte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C58CF" w:rsidRPr="008353F4" w:rsidRDefault="001C58CF" w:rsidP="00AF27B0">
            <w:pPr>
              <w:keepNext/>
              <w:ind w:left="-284" w:firstLine="284"/>
              <w:outlineLvl w:val="3"/>
            </w:pPr>
            <w:r>
              <w:t>Nº ROPO</w:t>
            </w:r>
          </w:p>
        </w:tc>
      </w:tr>
      <w:tr w:rsidR="00B0414A" w:rsidRPr="008353F4" w:rsidTr="00745331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B0414A" w:rsidRPr="008353F4" w:rsidRDefault="00B0414A" w:rsidP="00B0414A">
            <w:pPr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414A" w:rsidRPr="001C2203" w:rsidRDefault="00B0414A" w:rsidP="00B0414A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414A" w:rsidRPr="00131161" w:rsidRDefault="00B0414A" w:rsidP="00B0414A"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0414A" w:rsidRDefault="00B0414A" w:rsidP="00B0414A">
            <w:r w:rsidRPr="0059674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6741">
              <w:instrText xml:space="preserve"> FORMTEXT </w:instrText>
            </w:r>
            <w:r w:rsidRPr="00596741">
              <w:fldChar w:fldCharType="separate"/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fldChar w:fldCharType="end"/>
            </w:r>
          </w:p>
        </w:tc>
      </w:tr>
      <w:tr w:rsidR="00B0414A" w:rsidRPr="001E6990" w:rsidTr="00745331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B0414A" w:rsidRPr="008353F4" w:rsidRDefault="00B0414A" w:rsidP="00B0414A">
            <w:pPr>
              <w:ind w:left="-284" w:firstLine="284"/>
              <w:jc w:val="both"/>
              <w:rPr>
                <w:sz w:val="20"/>
                <w:szCs w:val="20"/>
              </w:rPr>
            </w:pPr>
            <w:r w:rsidRPr="008353F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414A" w:rsidRPr="001C2203" w:rsidRDefault="00B0414A" w:rsidP="00B0414A">
            <w:pPr>
              <w:jc w:val="both"/>
            </w:pP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0414A" w:rsidRDefault="00B0414A" w:rsidP="00B0414A">
            <w:r w:rsidRPr="005F4B43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4B43">
              <w:instrText xml:space="preserve"> FORMTEXT </w:instrText>
            </w:r>
            <w:r w:rsidRPr="005F4B43">
              <w:fldChar w:fldCharType="separate"/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0414A" w:rsidRDefault="00B0414A" w:rsidP="00B0414A">
            <w:r w:rsidRPr="0059674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6741">
              <w:instrText xml:space="preserve"> FORMTEXT </w:instrText>
            </w:r>
            <w:r w:rsidRPr="00596741">
              <w:fldChar w:fldCharType="separate"/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fldChar w:fldCharType="end"/>
            </w:r>
          </w:p>
        </w:tc>
      </w:tr>
      <w:tr w:rsidR="00B0414A" w:rsidRPr="001E6990" w:rsidTr="00745331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B0414A" w:rsidRPr="008353F4" w:rsidRDefault="00B0414A" w:rsidP="00B0414A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414A" w:rsidRPr="001C2203" w:rsidRDefault="00B0414A" w:rsidP="00B0414A">
            <w:pPr>
              <w:jc w:val="both"/>
            </w:pP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0414A" w:rsidRDefault="00B0414A" w:rsidP="00B0414A">
            <w:r w:rsidRPr="005F4B43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4B43">
              <w:instrText xml:space="preserve"> FORMTEXT </w:instrText>
            </w:r>
            <w:r w:rsidRPr="005F4B43">
              <w:fldChar w:fldCharType="separate"/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0414A" w:rsidRDefault="00B0414A" w:rsidP="00B0414A">
            <w:r w:rsidRPr="0059674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6741">
              <w:instrText xml:space="preserve"> FORMTEXT </w:instrText>
            </w:r>
            <w:r w:rsidRPr="00596741">
              <w:fldChar w:fldCharType="separate"/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fldChar w:fldCharType="end"/>
            </w:r>
          </w:p>
        </w:tc>
      </w:tr>
      <w:tr w:rsidR="00B0414A" w:rsidRPr="001E6990" w:rsidTr="00745331">
        <w:trPr>
          <w:cantSplit/>
          <w:trHeight w:val="340"/>
        </w:trPr>
        <w:tc>
          <w:tcPr>
            <w:tcW w:w="284" w:type="dxa"/>
            <w:shd w:val="clear" w:color="auto" w:fill="auto"/>
            <w:vAlign w:val="center"/>
          </w:tcPr>
          <w:p w:rsidR="00B0414A" w:rsidRPr="008353F4" w:rsidRDefault="00B0414A" w:rsidP="00B0414A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414A" w:rsidRPr="001C2203" w:rsidRDefault="00B0414A" w:rsidP="00B0414A">
            <w:pPr>
              <w:jc w:val="both"/>
            </w:pPr>
            <w:r w:rsidRPr="00B0414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B0414A">
              <w:instrText xml:space="preserve"> FORMTEXT </w:instrText>
            </w:r>
            <w:r w:rsidRPr="00B0414A">
              <w:fldChar w:fldCharType="separate"/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t> </w:t>
            </w:r>
            <w:r w:rsidRPr="00B0414A"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0414A" w:rsidRDefault="00B0414A" w:rsidP="00B0414A">
            <w:r w:rsidRPr="005F4B43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F4B43">
              <w:instrText xml:space="preserve"> FORMTEXT </w:instrText>
            </w:r>
            <w:r w:rsidRPr="005F4B43">
              <w:fldChar w:fldCharType="separate"/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rPr>
                <w:noProof/>
              </w:rPr>
              <w:t> </w:t>
            </w:r>
            <w:r w:rsidRPr="005F4B43"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:rsidR="00B0414A" w:rsidRDefault="00B0414A" w:rsidP="00B0414A">
            <w:r w:rsidRPr="0059674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96741">
              <w:instrText xml:space="preserve"> FORMTEXT </w:instrText>
            </w:r>
            <w:r w:rsidRPr="00596741">
              <w:fldChar w:fldCharType="separate"/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rPr>
                <w:noProof/>
              </w:rPr>
              <w:t> </w:t>
            </w:r>
            <w:r w:rsidRPr="00596741">
              <w:fldChar w:fldCharType="end"/>
            </w:r>
          </w:p>
        </w:tc>
      </w:tr>
    </w:tbl>
    <w:p w:rsidR="001C58CF" w:rsidRPr="00213CB4" w:rsidRDefault="001C58CF" w:rsidP="001C58CF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095"/>
        <w:gridCol w:w="2087"/>
        <w:gridCol w:w="1967"/>
        <w:gridCol w:w="2490"/>
      </w:tblGrid>
      <w:tr w:rsidR="001C58CF" w:rsidRPr="00F84F4F" w:rsidTr="00D16A36">
        <w:trPr>
          <w:trHeight w:val="340"/>
        </w:trPr>
        <w:tc>
          <w:tcPr>
            <w:tcW w:w="9923" w:type="dxa"/>
            <w:gridSpan w:val="5"/>
            <w:shd w:val="clear" w:color="auto" w:fill="auto"/>
          </w:tcPr>
          <w:p w:rsidR="001C58CF" w:rsidRPr="00F84F4F" w:rsidRDefault="001C58CF" w:rsidP="00AF27B0">
            <w:pPr>
              <w:keepNext/>
              <w:ind w:left="-284" w:firstLine="284"/>
              <w:outlineLvl w:val="3"/>
              <w:rPr>
                <w:b/>
              </w:rPr>
            </w:pPr>
            <w:r>
              <w:rPr>
                <w:b/>
              </w:rPr>
              <w:t>Personal auxiliar de la distribución (Carnet básico)</w:t>
            </w:r>
          </w:p>
        </w:tc>
      </w:tr>
      <w:tr w:rsidR="001C58CF" w:rsidRPr="00473B24" w:rsidTr="00857B83">
        <w:trPr>
          <w:trHeight w:val="340"/>
        </w:trPr>
        <w:tc>
          <w:tcPr>
            <w:tcW w:w="284" w:type="dxa"/>
            <w:shd w:val="clear" w:color="auto" w:fill="auto"/>
          </w:tcPr>
          <w:p w:rsidR="001C58CF" w:rsidRPr="00473B24" w:rsidRDefault="001C58CF" w:rsidP="00AF27B0"/>
        </w:tc>
        <w:tc>
          <w:tcPr>
            <w:tcW w:w="3095" w:type="dxa"/>
            <w:shd w:val="clear" w:color="auto" w:fill="auto"/>
          </w:tcPr>
          <w:p w:rsidR="001C58CF" w:rsidRPr="00473B24" w:rsidRDefault="001C58CF" w:rsidP="00AF27B0">
            <w:r w:rsidRPr="00473B24">
              <w:t>Nombre y Apellidos</w:t>
            </w:r>
          </w:p>
        </w:tc>
        <w:tc>
          <w:tcPr>
            <w:tcW w:w="2087" w:type="dxa"/>
            <w:shd w:val="clear" w:color="auto" w:fill="auto"/>
          </w:tcPr>
          <w:p w:rsidR="001C58CF" w:rsidRPr="00473B24" w:rsidRDefault="001C58CF" w:rsidP="00AF27B0">
            <w:r w:rsidRPr="00473B24">
              <w:t>DNI/NIE/Pasaporte</w:t>
            </w:r>
          </w:p>
        </w:tc>
        <w:tc>
          <w:tcPr>
            <w:tcW w:w="1967" w:type="dxa"/>
            <w:shd w:val="clear" w:color="auto" w:fill="auto"/>
          </w:tcPr>
          <w:p w:rsidR="001C58CF" w:rsidRPr="00473B24" w:rsidRDefault="001C58CF" w:rsidP="00AF27B0">
            <w:r>
              <w:t>Nº ROPO</w:t>
            </w:r>
          </w:p>
        </w:tc>
        <w:tc>
          <w:tcPr>
            <w:tcW w:w="2490" w:type="dxa"/>
            <w:shd w:val="clear" w:color="auto" w:fill="auto"/>
          </w:tcPr>
          <w:p w:rsidR="001C58CF" w:rsidRPr="00473B24" w:rsidRDefault="001C58CF" w:rsidP="00AF27B0">
            <w:r w:rsidRPr="00473B24">
              <w:t>Puesto de trabajo</w:t>
            </w:r>
          </w:p>
        </w:tc>
      </w:tr>
      <w:tr w:rsidR="00B0414A" w:rsidTr="00B0414A">
        <w:trPr>
          <w:trHeight w:val="340"/>
        </w:trPr>
        <w:tc>
          <w:tcPr>
            <w:tcW w:w="284" w:type="dxa"/>
            <w:shd w:val="clear" w:color="auto" w:fill="auto"/>
          </w:tcPr>
          <w:p w:rsidR="00B0414A" w:rsidRPr="00FD2118" w:rsidRDefault="00B0414A" w:rsidP="00B0414A">
            <w:pPr>
              <w:rPr>
                <w:sz w:val="20"/>
                <w:szCs w:val="20"/>
              </w:rPr>
            </w:pPr>
            <w:r w:rsidRPr="00FD2118">
              <w:rPr>
                <w:sz w:val="20"/>
                <w:szCs w:val="20"/>
              </w:rPr>
              <w:t>1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</w:tr>
      <w:tr w:rsidR="00B0414A" w:rsidTr="00B0414A">
        <w:trPr>
          <w:trHeight w:val="340"/>
        </w:trPr>
        <w:tc>
          <w:tcPr>
            <w:tcW w:w="284" w:type="dxa"/>
            <w:shd w:val="clear" w:color="auto" w:fill="auto"/>
          </w:tcPr>
          <w:p w:rsidR="00B0414A" w:rsidRPr="00FD2118" w:rsidRDefault="00B0414A" w:rsidP="00B0414A">
            <w:pPr>
              <w:rPr>
                <w:sz w:val="20"/>
                <w:szCs w:val="20"/>
              </w:rPr>
            </w:pPr>
            <w:r w:rsidRPr="00FD2118">
              <w:rPr>
                <w:sz w:val="20"/>
                <w:szCs w:val="20"/>
              </w:rPr>
              <w:t>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</w:tr>
      <w:tr w:rsidR="00B0414A" w:rsidTr="00B0414A">
        <w:trPr>
          <w:trHeight w:val="340"/>
        </w:trPr>
        <w:tc>
          <w:tcPr>
            <w:tcW w:w="284" w:type="dxa"/>
            <w:shd w:val="clear" w:color="auto" w:fill="auto"/>
          </w:tcPr>
          <w:p w:rsidR="00B0414A" w:rsidRPr="00FD2118" w:rsidRDefault="00B0414A" w:rsidP="00B0414A">
            <w:pPr>
              <w:rPr>
                <w:sz w:val="20"/>
                <w:szCs w:val="20"/>
              </w:rPr>
            </w:pPr>
            <w:r w:rsidRPr="00FD2118">
              <w:rPr>
                <w:sz w:val="20"/>
                <w:szCs w:val="20"/>
              </w:rPr>
              <w:t>3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</w:tr>
      <w:tr w:rsidR="00B0414A" w:rsidTr="00B0414A">
        <w:trPr>
          <w:trHeight w:val="340"/>
        </w:trPr>
        <w:tc>
          <w:tcPr>
            <w:tcW w:w="284" w:type="dxa"/>
            <w:shd w:val="clear" w:color="auto" w:fill="auto"/>
          </w:tcPr>
          <w:p w:rsidR="00B0414A" w:rsidRPr="00FD2118" w:rsidRDefault="00B0414A" w:rsidP="00B0414A">
            <w:pPr>
              <w:rPr>
                <w:sz w:val="20"/>
                <w:szCs w:val="20"/>
              </w:rPr>
            </w:pPr>
            <w:r w:rsidRPr="00FD2118">
              <w:rPr>
                <w:sz w:val="20"/>
                <w:szCs w:val="20"/>
              </w:rPr>
              <w:t>4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</w:tr>
      <w:tr w:rsidR="00B0414A" w:rsidTr="00B0414A">
        <w:trPr>
          <w:trHeight w:val="340"/>
        </w:trPr>
        <w:tc>
          <w:tcPr>
            <w:tcW w:w="284" w:type="dxa"/>
            <w:shd w:val="clear" w:color="auto" w:fill="auto"/>
          </w:tcPr>
          <w:p w:rsidR="00B0414A" w:rsidRPr="00FD2118" w:rsidRDefault="00B0414A" w:rsidP="00B0414A">
            <w:pPr>
              <w:rPr>
                <w:sz w:val="20"/>
                <w:szCs w:val="20"/>
              </w:rPr>
            </w:pPr>
            <w:r w:rsidRPr="00FD2118">
              <w:rPr>
                <w:sz w:val="20"/>
                <w:szCs w:val="20"/>
              </w:rPr>
              <w:t>5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B0414A" w:rsidRDefault="00B0414A" w:rsidP="00B0414A">
            <w:r w:rsidRPr="001F2E1E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2E1E">
              <w:instrText xml:space="preserve"> FORMTEXT </w:instrText>
            </w:r>
            <w:r w:rsidRPr="001F2E1E">
              <w:fldChar w:fldCharType="separate"/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rPr>
                <w:noProof/>
              </w:rPr>
              <w:t> </w:t>
            </w:r>
            <w:r w:rsidRPr="001F2E1E">
              <w:fldChar w:fldCharType="end"/>
            </w:r>
          </w:p>
        </w:tc>
      </w:tr>
    </w:tbl>
    <w:p w:rsidR="00630396" w:rsidRPr="00620993" w:rsidRDefault="00630396" w:rsidP="009F6007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30396" w:rsidRPr="00F903B8" w:rsidTr="00051816">
        <w:trPr>
          <w:trHeight w:val="1047"/>
        </w:trPr>
        <w:tc>
          <w:tcPr>
            <w:tcW w:w="9923" w:type="dxa"/>
            <w:shd w:val="clear" w:color="auto" w:fill="auto"/>
          </w:tcPr>
          <w:p w:rsidR="00630396" w:rsidRPr="00F903B8" w:rsidRDefault="00630396" w:rsidP="00051816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630396" w:rsidRPr="00F903B8" w:rsidRDefault="00630396" w:rsidP="00051816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630396" w:rsidRDefault="00630396" w:rsidP="00051816">
            <w:pPr>
              <w:tabs>
                <w:tab w:val="left" w:pos="180"/>
              </w:tabs>
              <w:spacing w:after="60"/>
              <w:jc w:val="both"/>
            </w:pPr>
          </w:p>
          <w:p w:rsidR="00620993" w:rsidRDefault="00620993" w:rsidP="00051816">
            <w:pPr>
              <w:tabs>
                <w:tab w:val="left" w:pos="180"/>
              </w:tabs>
              <w:spacing w:after="60"/>
              <w:jc w:val="both"/>
            </w:pPr>
          </w:p>
          <w:p w:rsidR="00857B83" w:rsidRDefault="00857B83" w:rsidP="00051816">
            <w:pPr>
              <w:tabs>
                <w:tab w:val="left" w:pos="180"/>
              </w:tabs>
              <w:spacing w:after="60"/>
              <w:jc w:val="both"/>
            </w:pPr>
          </w:p>
          <w:p w:rsidR="00630396" w:rsidRPr="00F903B8" w:rsidRDefault="00630396" w:rsidP="00051816">
            <w:pPr>
              <w:tabs>
                <w:tab w:val="left" w:pos="180"/>
              </w:tabs>
              <w:spacing w:after="60"/>
              <w:jc w:val="both"/>
            </w:pPr>
            <w:r w:rsidRPr="00F903B8">
              <w:t>Firma de la persona solicitante,</w:t>
            </w:r>
          </w:p>
        </w:tc>
      </w:tr>
      <w:tr w:rsidR="00630396" w:rsidRPr="00F903B8" w:rsidTr="00051816">
        <w:tc>
          <w:tcPr>
            <w:tcW w:w="9923" w:type="dxa"/>
            <w:shd w:val="clear" w:color="auto" w:fill="auto"/>
          </w:tcPr>
          <w:p w:rsidR="00630396" w:rsidRPr="00F903B8" w:rsidRDefault="00630396" w:rsidP="00803F0F">
            <w:r w:rsidRPr="00F903B8">
              <w:t xml:space="preserve">Localidad y fecha:                    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,   </w:t>
            </w:r>
            <w:r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de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  de 202</w:t>
            </w:r>
            <w:r w:rsidR="00C11FD8"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11FD8" w:rsidRPr="00F903B8">
              <w:instrText xml:space="preserve"> FORMTEXT </w:instrText>
            </w:r>
            <w:r w:rsidR="00C11FD8" w:rsidRPr="00F903B8">
              <w:fldChar w:fldCharType="separate"/>
            </w:r>
            <w:r w:rsidR="00A013CD">
              <w:t> </w:t>
            </w:r>
            <w:r w:rsidR="00A013CD">
              <w:t> </w:t>
            </w:r>
            <w:r w:rsidR="00C11FD8" w:rsidRPr="00F903B8">
              <w:fldChar w:fldCharType="end"/>
            </w:r>
          </w:p>
        </w:tc>
      </w:tr>
    </w:tbl>
    <w:p w:rsidR="00630396" w:rsidRDefault="00630396" w:rsidP="00630396">
      <w:pPr>
        <w:rPr>
          <w:sz w:val="19"/>
          <w:szCs w:val="19"/>
        </w:rPr>
      </w:pPr>
    </w:p>
    <w:p w:rsidR="001B168B" w:rsidRDefault="001B168B" w:rsidP="00630396">
      <w:pPr>
        <w:rPr>
          <w:sz w:val="19"/>
          <w:szCs w:val="19"/>
        </w:rPr>
      </w:pPr>
    </w:p>
    <w:p w:rsidR="00AB15B7" w:rsidRDefault="00AB15B7" w:rsidP="00630396">
      <w:pPr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1B168B" w:rsidRDefault="001B168B" w:rsidP="00630396">
      <w:pPr>
        <w:rPr>
          <w:sz w:val="19"/>
          <w:szCs w:val="19"/>
        </w:rPr>
      </w:pPr>
    </w:p>
    <w:p w:rsidR="001B168B" w:rsidRDefault="001B168B" w:rsidP="00630396">
      <w:pPr>
        <w:rPr>
          <w:sz w:val="19"/>
          <w:szCs w:val="19"/>
        </w:rPr>
      </w:pPr>
    </w:p>
    <w:p w:rsidR="001B168B" w:rsidRDefault="001B168B" w:rsidP="00630396">
      <w:pPr>
        <w:rPr>
          <w:sz w:val="19"/>
          <w:szCs w:val="19"/>
        </w:rPr>
      </w:pPr>
    </w:p>
    <w:p w:rsidR="001B168B" w:rsidRDefault="001B168B" w:rsidP="00630396">
      <w:pPr>
        <w:rPr>
          <w:sz w:val="19"/>
          <w:szCs w:val="19"/>
        </w:rPr>
      </w:pPr>
    </w:p>
    <w:p w:rsidR="00630396" w:rsidRDefault="00630396" w:rsidP="00630396">
      <w:pPr>
        <w:rPr>
          <w:sz w:val="19"/>
          <w:szCs w:val="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94460F" w:rsidTr="00CE296D">
        <w:trPr>
          <w:jc w:val="center"/>
        </w:trPr>
        <w:tc>
          <w:tcPr>
            <w:tcW w:w="8644" w:type="dxa"/>
          </w:tcPr>
          <w:p w:rsidR="0094460F" w:rsidRDefault="0094460F" w:rsidP="00CE296D">
            <w:pPr>
              <w:jc w:val="center"/>
              <w:rPr>
                <w:b/>
                <w:sz w:val="20"/>
                <w:szCs w:val="20"/>
              </w:rPr>
            </w:pPr>
          </w:p>
          <w:p w:rsidR="0094460F" w:rsidRDefault="0094460F" w:rsidP="00CE296D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94460F" w:rsidRPr="00C25653" w:rsidRDefault="0094460F" w:rsidP="00CE2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460F" w:rsidTr="00CE296D">
        <w:trPr>
          <w:jc w:val="center"/>
        </w:trPr>
        <w:tc>
          <w:tcPr>
            <w:tcW w:w="8644" w:type="dxa"/>
          </w:tcPr>
          <w:p w:rsidR="0094460F" w:rsidRPr="00C25653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94460F" w:rsidRPr="00543529" w:rsidRDefault="0094460F" w:rsidP="00CE296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94460F" w:rsidRPr="00543529" w:rsidRDefault="0094460F" w:rsidP="00CE296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9D1CA2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4460F" w:rsidRPr="00543529" w:rsidRDefault="0094460F" w:rsidP="00CE296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94460F" w:rsidRPr="00543529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94460F" w:rsidRPr="00FB0340" w:rsidRDefault="0094460F" w:rsidP="00CE296D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94460F" w:rsidTr="00CE296D">
        <w:trPr>
          <w:jc w:val="center"/>
        </w:trPr>
        <w:tc>
          <w:tcPr>
            <w:tcW w:w="8644" w:type="dxa"/>
          </w:tcPr>
          <w:p w:rsidR="0094460F" w:rsidRPr="00C25653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94460F" w:rsidRPr="004729DF" w:rsidRDefault="0094460F" w:rsidP="00272B52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272B52">
              <w:rPr>
                <w:rFonts w:ascii="Calibri" w:eastAsia="Calibri" w:hAnsi="Calibri" w:cs="Calibri"/>
                <w:sz w:val="18"/>
                <w:szCs w:val="18"/>
              </w:rPr>
              <w:t>la inscripción en el ROPO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94460F" w:rsidTr="00CE296D">
        <w:trPr>
          <w:jc w:val="center"/>
        </w:trPr>
        <w:tc>
          <w:tcPr>
            <w:tcW w:w="8644" w:type="dxa"/>
          </w:tcPr>
          <w:p w:rsidR="0094460F" w:rsidRPr="00C25653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94460F" w:rsidRDefault="0094460F" w:rsidP="0094460F">
            <w:pPr>
              <w:pStyle w:val="Prrafodelista"/>
              <w:numPr>
                <w:ilvl w:val="0"/>
                <w:numId w:val="36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 w:rsidR="00272B52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el interesado da su consentimiento para el tratamiento de sus datos personales para </w:t>
            </w:r>
            <w:r w:rsidR="00272B52">
              <w:rPr>
                <w:rFonts w:ascii="Calibri" w:eastAsia="Calibri" w:hAnsi="Calibri" w:cs="Calibri"/>
                <w:sz w:val="18"/>
                <w:szCs w:val="18"/>
              </w:rPr>
              <w:t>la inscripción en el ROPO</w:t>
            </w:r>
          </w:p>
          <w:p w:rsidR="0094460F" w:rsidRPr="00245AC4" w:rsidRDefault="0094460F" w:rsidP="00272B52">
            <w:pPr>
              <w:pStyle w:val="Prrafodelista"/>
              <w:ind w:left="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4460F" w:rsidTr="00CE296D">
        <w:trPr>
          <w:jc w:val="center"/>
        </w:trPr>
        <w:tc>
          <w:tcPr>
            <w:tcW w:w="8644" w:type="dxa"/>
          </w:tcPr>
          <w:p w:rsidR="0094460F" w:rsidRDefault="0094460F" w:rsidP="00CE296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  <w:r w:rsidRPr="004729DF">
              <w:rPr>
                <w:rFonts w:ascii="Calibri" w:eastAsia="Calibri" w:hAnsi="Calibri" w:cs="Calibri"/>
                <w:sz w:val="18"/>
                <w:szCs w:val="18"/>
              </w:rPr>
              <w:t xml:space="preserve">No </w:t>
            </w:r>
          </w:p>
          <w:p w:rsidR="0094460F" w:rsidRDefault="0094460F" w:rsidP="00CE296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cederán </w:t>
            </w:r>
            <w:r w:rsidR="00272B52">
              <w:rPr>
                <w:rFonts w:ascii="Calibri" w:eastAsia="Calibri" w:hAnsi="Calibri" w:cs="Calibri"/>
                <w:sz w:val="18"/>
                <w:szCs w:val="18"/>
              </w:rPr>
              <w:t>al ROPO</w:t>
            </w:r>
          </w:p>
          <w:p w:rsidR="0094460F" w:rsidRPr="004729DF" w:rsidRDefault="0094460F" w:rsidP="00272B52">
            <w:pPr>
              <w:jc w:val="both"/>
              <w:rPr>
                <w:sz w:val="18"/>
                <w:szCs w:val="18"/>
              </w:rPr>
            </w:pPr>
          </w:p>
        </w:tc>
      </w:tr>
      <w:tr w:rsidR="0094460F" w:rsidTr="00CE296D">
        <w:trPr>
          <w:trHeight w:val="1695"/>
          <w:jc w:val="center"/>
        </w:trPr>
        <w:tc>
          <w:tcPr>
            <w:tcW w:w="8644" w:type="dxa"/>
          </w:tcPr>
          <w:p w:rsidR="0094460F" w:rsidRPr="00C25653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94460F" w:rsidRPr="004729DF" w:rsidRDefault="0094460F" w:rsidP="00CE296D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94460F" w:rsidTr="00CE296D">
        <w:trPr>
          <w:trHeight w:val="694"/>
          <w:jc w:val="center"/>
        </w:trPr>
        <w:tc>
          <w:tcPr>
            <w:tcW w:w="8644" w:type="dxa"/>
          </w:tcPr>
          <w:p w:rsidR="0094460F" w:rsidRPr="00543529" w:rsidRDefault="0094460F" w:rsidP="00CE296D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4460F" w:rsidRPr="004729DF" w:rsidRDefault="0094460F" w:rsidP="00CE296D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94460F" w:rsidTr="00CE296D">
        <w:trPr>
          <w:trHeight w:val="694"/>
          <w:jc w:val="center"/>
        </w:trPr>
        <w:tc>
          <w:tcPr>
            <w:tcW w:w="8644" w:type="dxa"/>
          </w:tcPr>
          <w:p w:rsidR="0094460F" w:rsidRDefault="0094460F" w:rsidP="00CE296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94460F" w:rsidRPr="00C06B10" w:rsidRDefault="0094460F" w:rsidP="00CE29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94460F" w:rsidRPr="00C52B45" w:rsidRDefault="0094460F" w:rsidP="00630396">
      <w:pPr>
        <w:rPr>
          <w:sz w:val="19"/>
          <w:szCs w:val="19"/>
        </w:rPr>
      </w:pPr>
    </w:p>
    <w:sectPr w:rsidR="0094460F" w:rsidRPr="00C52B45" w:rsidSect="00AB15B7">
      <w:headerReference w:type="even" r:id="rId9"/>
      <w:headerReference w:type="default" r:id="rId10"/>
      <w:headerReference w:type="first" r:id="rId11"/>
      <w:pgSz w:w="11906" w:h="16838" w:code="9"/>
      <w:pgMar w:top="1493" w:right="796" w:bottom="993" w:left="1440" w:header="8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05" w:rsidRDefault="00F62905">
      <w:r>
        <w:separator/>
      </w:r>
    </w:p>
  </w:endnote>
  <w:endnote w:type="continuationSeparator" w:id="0">
    <w:p w:rsidR="00F62905" w:rsidRDefault="00F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05" w:rsidRDefault="00F62905">
      <w:r>
        <w:separator/>
      </w:r>
    </w:p>
  </w:footnote>
  <w:footnote w:type="continuationSeparator" w:id="0">
    <w:p w:rsidR="00F62905" w:rsidRDefault="00F6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756"/>
    </w:tblGrid>
    <w:tr w:rsidR="00F62905" w:rsidTr="00C6527D">
      <w:trPr>
        <w:trHeight w:val="1185"/>
      </w:trPr>
      <w:tc>
        <w:tcPr>
          <w:tcW w:w="6947" w:type="dxa"/>
        </w:tcPr>
        <w:p w:rsidR="00F62905" w:rsidRPr="00FA23C0" w:rsidRDefault="00F62905" w:rsidP="007E7417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14EC632" wp14:editId="2616507F">
                <wp:extent cx="3714750" cy="51435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</w:tcPr>
        <w:p w:rsidR="00F62905" w:rsidRPr="007B71A0" w:rsidRDefault="00F62905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Servicio de Agricultura</w:t>
          </w:r>
          <w:r>
            <w:rPr>
              <w:noProof/>
              <w:sz w:val="16"/>
              <w:szCs w:val="16"/>
              <w:lang w:val="es-ES_tradnl"/>
            </w:rPr>
            <w:t xml:space="preserve"> / </w:t>
          </w:r>
          <w:r w:rsidRPr="007B71A0">
            <w:rPr>
              <w:noProof/>
              <w:sz w:val="16"/>
              <w:szCs w:val="16"/>
              <w:lang w:val="es-ES_tradnl"/>
            </w:rPr>
            <w:t>Nekazaritza Zerbitzua</w:t>
          </w:r>
        </w:p>
        <w:p w:rsidR="00F62905" w:rsidRPr="007B71A0" w:rsidRDefault="00F62905" w:rsidP="00AE005A">
          <w:pPr>
            <w:rPr>
              <w:b/>
              <w:noProof/>
              <w:sz w:val="16"/>
              <w:szCs w:val="16"/>
              <w:lang w:val="es-ES_tradnl"/>
            </w:rPr>
          </w:pPr>
          <w:smartTag w:uri="urn:schemas-microsoft-com:office:smarttags" w:element="PersonName">
            <w:r w:rsidRPr="007B71A0">
              <w:rPr>
                <w:b/>
                <w:noProof/>
                <w:sz w:val="16"/>
                <w:szCs w:val="16"/>
                <w:lang w:val="es-ES_tradnl"/>
              </w:rPr>
              <w:t>Sección de Producción y Sanidad Vegetal</w:t>
            </w:r>
          </w:smartTag>
        </w:p>
        <w:p w:rsidR="00F62905" w:rsidRPr="007B71A0" w:rsidRDefault="00F62905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b/>
              <w:noProof/>
              <w:sz w:val="16"/>
              <w:szCs w:val="16"/>
              <w:lang w:val="es-ES_tradnl"/>
            </w:rPr>
            <w:t>Landareen Ekoizpen eta Osasun Atala</w:t>
          </w:r>
        </w:p>
        <w:p w:rsidR="00F62905" w:rsidRPr="007B71A0" w:rsidRDefault="00F62905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C/ González Tablas, 9, 1ª planta</w:t>
          </w:r>
        </w:p>
        <w:p w:rsidR="00F62905" w:rsidRPr="007B71A0" w:rsidRDefault="00F62905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31005 – Pamplona/Iruña</w:t>
          </w:r>
        </w:p>
        <w:p w:rsidR="00F62905" w:rsidRDefault="00F62905" w:rsidP="00620993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Tel</w:t>
          </w:r>
          <w:r>
            <w:rPr>
              <w:noProof/>
              <w:sz w:val="16"/>
              <w:szCs w:val="16"/>
              <w:lang w:val="es-ES_tradnl"/>
            </w:rPr>
            <w:t xml:space="preserve">éfono </w:t>
          </w:r>
          <w:r w:rsidRPr="007B71A0">
            <w:rPr>
              <w:noProof/>
              <w:sz w:val="16"/>
              <w:szCs w:val="16"/>
              <w:lang w:val="es-ES_tradnl"/>
            </w:rPr>
            <w:t>848 42</w:t>
          </w:r>
          <w:r>
            <w:rPr>
              <w:noProof/>
              <w:sz w:val="16"/>
              <w:szCs w:val="16"/>
              <w:lang w:val="es-ES_tradnl"/>
            </w:rPr>
            <w:t>3798 – 848 426665</w:t>
          </w:r>
        </w:p>
        <w:p w:rsidR="00F62905" w:rsidRPr="007B71A0" w:rsidRDefault="00F62905" w:rsidP="00B26E50">
          <w:pPr>
            <w:rPr>
              <w:b/>
              <w:noProof/>
              <w:sz w:val="16"/>
              <w:szCs w:val="16"/>
              <w:lang w:val="es-ES_tradnl"/>
            </w:rPr>
          </w:pPr>
          <w:r w:rsidRPr="000F69A2">
            <w:rPr>
              <w:sz w:val="16"/>
              <w:szCs w:val="16"/>
            </w:rPr>
            <w:t xml:space="preserve">Correo electrónico: </w:t>
          </w:r>
          <w:r w:rsidRPr="000F69A2">
            <w:rPr>
              <w:i/>
              <w:sz w:val="16"/>
              <w:szCs w:val="16"/>
            </w:rPr>
            <w:t>spsv@navarra.es</w:t>
          </w:r>
        </w:p>
      </w:tc>
    </w:tr>
  </w:tbl>
  <w:p w:rsidR="00F62905" w:rsidRPr="00DE2FDD" w:rsidRDefault="00F62905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F62905" w:rsidRDefault="00F62905" w:rsidP="00FC7692">
    <w:pPr>
      <w:pStyle w:val="Encabezado"/>
      <w:tabs>
        <w:tab w:val="clear" w:pos="4252"/>
        <w:tab w:val="clear" w:pos="8504"/>
        <w:tab w:val="left" w:pos="61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05" w:rsidRDefault="00F62905">
    <w:pPr>
      <w:pStyle w:val="Encabezado"/>
    </w:pPr>
  </w:p>
  <w:p w:rsidR="00F62905" w:rsidRDefault="00F62905">
    <w:pPr>
      <w:pStyle w:val="Encabezado"/>
    </w:pPr>
  </w:p>
  <w:p w:rsidR="00F62905" w:rsidRDefault="00F62905">
    <w:pPr>
      <w:pStyle w:val="Encabezado"/>
    </w:pPr>
  </w:p>
  <w:p w:rsidR="00F62905" w:rsidRDefault="00F629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05" w:rsidRPr="003E3DCE" w:rsidRDefault="00F62905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F62905" w:rsidRDefault="00F62905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3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756"/>
    </w:tblGrid>
    <w:tr w:rsidR="00F62905" w:rsidTr="00F62905">
      <w:trPr>
        <w:trHeight w:val="1185"/>
      </w:trPr>
      <w:tc>
        <w:tcPr>
          <w:tcW w:w="6947" w:type="dxa"/>
        </w:tcPr>
        <w:p w:rsidR="00F62905" w:rsidRPr="00FA23C0" w:rsidRDefault="00F62905" w:rsidP="00AB15B7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61AA305" wp14:editId="56ECCA6F">
                <wp:extent cx="3714750" cy="514350"/>
                <wp:effectExtent l="0" t="0" r="0" b="0"/>
                <wp:docPr id="8" name="Imagen 8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</w:tcPr>
        <w:p w:rsidR="00F62905" w:rsidRPr="007B71A0" w:rsidRDefault="00F62905" w:rsidP="00AB15B7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Servicio de Agricultura</w:t>
          </w:r>
          <w:r>
            <w:rPr>
              <w:noProof/>
              <w:sz w:val="16"/>
              <w:szCs w:val="16"/>
              <w:lang w:val="es-ES_tradnl"/>
            </w:rPr>
            <w:t xml:space="preserve"> / </w:t>
          </w:r>
          <w:r w:rsidRPr="007B71A0">
            <w:rPr>
              <w:noProof/>
              <w:sz w:val="16"/>
              <w:szCs w:val="16"/>
              <w:lang w:val="es-ES_tradnl"/>
            </w:rPr>
            <w:t>Nekazaritza Zerbitzua</w:t>
          </w:r>
        </w:p>
        <w:p w:rsidR="00F62905" w:rsidRPr="007B71A0" w:rsidRDefault="00F62905" w:rsidP="00AB15B7">
          <w:pPr>
            <w:rPr>
              <w:b/>
              <w:noProof/>
              <w:sz w:val="16"/>
              <w:szCs w:val="16"/>
              <w:lang w:val="es-ES_tradnl"/>
            </w:rPr>
          </w:pPr>
          <w:smartTag w:uri="urn:schemas-microsoft-com:office:smarttags" w:element="PersonName">
            <w:r w:rsidRPr="007B71A0">
              <w:rPr>
                <w:b/>
                <w:noProof/>
                <w:sz w:val="16"/>
                <w:szCs w:val="16"/>
                <w:lang w:val="es-ES_tradnl"/>
              </w:rPr>
              <w:t>Sección de Producción y Sanidad Vegetal</w:t>
            </w:r>
          </w:smartTag>
        </w:p>
        <w:p w:rsidR="00F62905" w:rsidRPr="007B71A0" w:rsidRDefault="00F62905" w:rsidP="00AB15B7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b/>
              <w:noProof/>
              <w:sz w:val="16"/>
              <w:szCs w:val="16"/>
              <w:lang w:val="es-ES_tradnl"/>
            </w:rPr>
            <w:t>Landareen Ekoizpen eta Osasun Atala</w:t>
          </w:r>
        </w:p>
        <w:p w:rsidR="00F62905" w:rsidRPr="007B71A0" w:rsidRDefault="00F62905" w:rsidP="00AB15B7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C/ González Tablas, 9, 1ª planta</w:t>
          </w:r>
        </w:p>
        <w:p w:rsidR="00F62905" w:rsidRPr="007B71A0" w:rsidRDefault="00F62905" w:rsidP="00AB15B7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31005 – Pamplona/Iruña</w:t>
          </w:r>
        </w:p>
        <w:p w:rsidR="00F62905" w:rsidRDefault="00F62905" w:rsidP="00F62905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Tel</w:t>
          </w:r>
          <w:r>
            <w:rPr>
              <w:noProof/>
              <w:sz w:val="16"/>
              <w:szCs w:val="16"/>
              <w:lang w:val="es-ES_tradnl"/>
            </w:rPr>
            <w:t xml:space="preserve">éfono </w:t>
          </w:r>
          <w:r w:rsidRPr="007B71A0">
            <w:rPr>
              <w:noProof/>
              <w:sz w:val="16"/>
              <w:szCs w:val="16"/>
              <w:lang w:val="es-ES_tradnl"/>
            </w:rPr>
            <w:t>848 42</w:t>
          </w:r>
          <w:r>
            <w:rPr>
              <w:noProof/>
              <w:sz w:val="16"/>
              <w:szCs w:val="16"/>
              <w:lang w:val="es-ES_tradnl"/>
            </w:rPr>
            <w:t>3798 – 848 426665</w:t>
          </w:r>
        </w:p>
        <w:p w:rsidR="00F62905" w:rsidRPr="007B71A0" w:rsidRDefault="00F62905" w:rsidP="00AB15B7">
          <w:pPr>
            <w:rPr>
              <w:b/>
              <w:noProof/>
              <w:sz w:val="16"/>
              <w:szCs w:val="16"/>
              <w:lang w:val="es-ES_tradnl"/>
            </w:rPr>
          </w:pPr>
          <w:r w:rsidRPr="000F69A2">
            <w:rPr>
              <w:sz w:val="16"/>
              <w:szCs w:val="16"/>
            </w:rPr>
            <w:t xml:space="preserve">Correo electrónico: </w:t>
          </w:r>
          <w:r w:rsidRPr="000F69A2">
            <w:rPr>
              <w:i/>
              <w:sz w:val="16"/>
              <w:szCs w:val="16"/>
            </w:rPr>
            <w:t>spsv@navarra.es</w:t>
          </w:r>
        </w:p>
      </w:tc>
    </w:tr>
  </w:tbl>
  <w:p w:rsidR="00F62905" w:rsidRDefault="00F629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4E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F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9F2FE8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B12A70"/>
    <w:multiLevelType w:val="hybridMultilevel"/>
    <w:tmpl w:val="53AA22A6"/>
    <w:lvl w:ilvl="0" w:tplc="AE2C4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E6F77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8C36C8"/>
    <w:multiLevelType w:val="hybridMultilevel"/>
    <w:tmpl w:val="CBA627BA"/>
    <w:lvl w:ilvl="0" w:tplc="2CE48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268E5"/>
    <w:multiLevelType w:val="hybridMultilevel"/>
    <w:tmpl w:val="D5ACC414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E407CD"/>
    <w:multiLevelType w:val="hybridMultilevel"/>
    <w:tmpl w:val="C5F00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3300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8D54BF2"/>
    <w:multiLevelType w:val="hybridMultilevel"/>
    <w:tmpl w:val="E5220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12A7B"/>
    <w:multiLevelType w:val="hybridMultilevel"/>
    <w:tmpl w:val="031EF3C2"/>
    <w:lvl w:ilvl="0" w:tplc="BB94B79E">
      <w:start w:val="1"/>
      <w:numFmt w:val="bullet"/>
      <w:lvlText w:val=""/>
      <w:lvlJc w:val="left"/>
      <w:pPr>
        <w:tabs>
          <w:tab w:val="num" w:pos="1556"/>
        </w:tabs>
        <w:ind w:left="1556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1A978AE"/>
    <w:multiLevelType w:val="hybridMultilevel"/>
    <w:tmpl w:val="37287618"/>
    <w:lvl w:ilvl="0" w:tplc="FD3A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02A2F"/>
    <w:multiLevelType w:val="multilevel"/>
    <w:tmpl w:val="D410FCD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6673E8"/>
    <w:multiLevelType w:val="hybridMultilevel"/>
    <w:tmpl w:val="D410FCD4"/>
    <w:lvl w:ilvl="0" w:tplc="D72C64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666797"/>
    <w:multiLevelType w:val="hybridMultilevel"/>
    <w:tmpl w:val="4516D788"/>
    <w:lvl w:ilvl="0" w:tplc="F4C014D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DD1661C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0AB3B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1001C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2D43858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A24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8217617"/>
    <w:multiLevelType w:val="multilevel"/>
    <w:tmpl w:val="9E0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A775E"/>
    <w:multiLevelType w:val="multilevel"/>
    <w:tmpl w:val="B15486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3571E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43555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43F6C4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D20F1"/>
    <w:multiLevelType w:val="hybridMultilevel"/>
    <w:tmpl w:val="E998F8FA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74B89"/>
    <w:multiLevelType w:val="hybridMultilevel"/>
    <w:tmpl w:val="2C30B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6F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D2E4084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E5D3E5C"/>
    <w:multiLevelType w:val="hybridMultilevel"/>
    <w:tmpl w:val="36CA5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CF1DA8"/>
    <w:multiLevelType w:val="hybridMultilevel"/>
    <w:tmpl w:val="E51E7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EB4BF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8B178A0"/>
    <w:multiLevelType w:val="hybridMultilevel"/>
    <w:tmpl w:val="C3F65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2343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D7C611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32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16"/>
  </w:num>
  <w:num w:numId="11">
    <w:abstractNumId w:val="24"/>
  </w:num>
  <w:num w:numId="12">
    <w:abstractNumId w:val="22"/>
  </w:num>
  <w:num w:numId="13">
    <w:abstractNumId w:val="29"/>
  </w:num>
  <w:num w:numId="14">
    <w:abstractNumId w:val="3"/>
  </w:num>
  <w:num w:numId="15">
    <w:abstractNumId w:val="0"/>
  </w:num>
  <w:num w:numId="16">
    <w:abstractNumId w:val="35"/>
  </w:num>
  <w:num w:numId="17">
    <w:abstractNumId w:val="18"/>
  </w:num>
  <w:num w:numId="18">
    <w:abstractNumId w:val="34"/>
  </w:num>
  <w:num w:numId="19">
    <w:abstractNumId w:val="21"/>
  </w:num>
  <w:num w:numId="20">
    <w:abstractNumId w:val="23"/>
  </w:num>
  <w:num w:numId="21">
    <w:abstractNumId w:val="1"/>
  </w:num>
  <w:num w:numId="22">
    <w:abstractNumId w:val="30"/>
  </w:num>
  <w:num w:numId="23">
    <w:abstractNumId w:val="31"/>
  </w:num>
  <w:num w:numId="24">
    <w:abstractNumId w:val="15"/>
  </w:num>
  <w:num w:numId="25">
    <w:abstractNumId w:val="2"/>
  </w:num>
  <w:num w:numId="26">
    <w:abstractNumId w:val="28"/>
  </w:num>
  <w:num w:numId="27">
    <w:abstractNumId w:val="19"/>
  </w:num>
  <w:num w:numId="28">
    <w:abstractNumId w:val="6"/>
  </w:num>
  <w:num w:numId="29">
    <w:abstractNumId w:val="26"/>
  </w:num>
  <w:num w:numId="30">
    <w:abstractNumId w:val="14"/>
  </w:num>
  <w:num w:numId="31">
    <w:abstractNumId w:val="11"/>
  </w:num>
  <w:num w:numId="32">
    <w:abstractNumId w:val="9"/>
  </w:num>
  <w:num w:numId="33">
    <w:abstractNumId w:val="33"/>
  </w:num>
  <w:num w:numId="34">
    <w:abstractNumId w:val="7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2"/>
    <w:rsid w:val="00002158"/>
    <w:rsid w:val="0000224D"/>
    <w:rsid w:val="00004836"/>
    <w:rsid w:val="00004E55"/>
    <w:rsid w:val="00005714"/>
    <w:rsid w:val="00005B10"/>
    <w:rsid w:val="0000685D"/>
    <w:rsid w:val="0000694B"/>
    <w:rsid w:val="00006AFC"/>
    <w:rsid w:val="00010553"/>
    <w:rsid w:val="00010CFC"/>
    <w:rsid w:val="000115E7"/>
    <w:rsid w:val="00012A38"/>
    <w:rsid w:val="00014006"/>
    <w:rsid w:val="00014731"/>
    <w:rsid w:val="00016648"/>
    <w:rsid w:val="00017A6B"/>
    <w:rsid w:val="00017AD2"/>
    <w:rsid w:val="00017F08"/>
    <w:rsid w:val="00020DB4"/>
    <w:rsid w:val="00021603"/>
    <w:rsid w:val="00021762"/>
    <w:rsid w:val="00021CC8"/>
    <w:rsid w:val="00022660"/>
    <w:rsid w:val="000228D1"/>
    <w:rsid w:val="00022937"/>
    <w:rsid w:val="0002293B"/>
    <w:rsid w:val="00022B44"/>
    <w:rsid w:val="0002478B"/>
    <w:rsid w:val="00024C0F"/>
    <w:rsid w:val="00025160"/>
    <w:rsid w:val="00025978"/>
    <w:rsid w:val="00025BB4"/>
    <w:rsid w:val="00025DD2"/>
    <w:rsid w:val="00026419"/>
    <w:rsid w:val="00026523"/>
    <w:rsid w:val="000272F0"/>
    <w:rsid w:val="000274EA"/>
    <w:rsid w:val="000278EB"/>
    <w:rsid w:val="00027A54"/>
    <w:rsid w:val="00027C4C"/>
    <w:rsid w:val="0003078E"/>
    <w:rsid w:val="00030BA6"/>
    <w:rsid w:val="0003218E"/>
    <w:rsid w:val="00032193"/>
    <w:rsid w:val="0003261B"/>
    <w:rsid w:val="0003268A"/>
    <w:rsid w:val="0003423E"/>
    <w:rsid w:val="00034460"/>
    <w:rsid w:val="00034690"/>
    <w:rsid w:val="00034C80"/>
    <w:rsid w:val="000354FE"/>
    <w:rsid w:val="00036557"/>
    <w:rsid w:val="00036F2E"/>
    <w:rsid w:val="0003717F"/>
    <w:rsid w:val="00040BD9"/>
    <w:rsid w:val="00040D7F"/>
    <w:rsid w:val="00041077"/>
    <w:rsid w:val="000413C8"/>
    <w:rsid w:val="00041701"/>
    <w:rsid w:val="00041797"/>
    <w:rsid w:val="0004251C"/>
    <w:rsid w:val="0004272C"/>
    <w:rsid w:val="00042C38"/>
    <w:rsid w:val="00043821"/>
    <w:rsid w:val="000450C2"/>
    <w:rsid w:val="00046AC3"/>
    <w:rsid w:val="00046B5C"/>
    <w:rsid w:val="000473D5"/>
    <w:rsid w:val="000478FC"/>
    <w:rsid w:val="000479BB"/>
    <w:rsid w:val="00050A95"/>
    <w:rsid w:val="00051816"/>
    <w:rsid w:val="000523DF"/>
    <w:rsid w:val="00052576"/>
    <w:rsid w:val="000526C9"/>
    <w:rsid w:val="00052E7A"/>
    <w:rsid w:val="0005325C"/>
    <w:rsid w:val="000535A7"/>
    <w:rsid w:val="0005363E"/>
    <w:rsid w:val="0005367E"/>
    <w:rsid w:val="00053885"/>
    <w:rsid w:val="00053AC4"/>
    <w:rsid w:val="00053B8C"/>
    <w:rsid w:val="000548FE"/>
    <w:rsid w:val="00054B27"/>
    <w:rsid w:val="000561A1"/>
    <w:rsid w:val="00056A85"/>
    <w:rsid w:val="00060A26"/>
    <w:rsid w:val="00060E8C"/>
    <w:rsid w:val="00061100"/>
    <w:rsid w:val="00061AA3"/>
    <w:rsid w:val="000623EC"/>
    <w:rsid w:val="00062E8F"/>
    <w:rsid w:val="00064C09"/>
    <w:rsid w:val="00064C7D"/>
    <w:rsid w:val="0006509E"/>
    <w:rsid w:val="000651CC"/>
    <w:rsid w:val="00065544"/>
    <w:rsid w:val="00065779"/>
    <w:rsid w:val="00065F29"/>
    <w:rsid w:val="00066A4E"/>
    <w:rsid w:val="00067084"/>
    <w:rsid w:val="00067589"/>
    <w:rsid w:val="00067C41"/>
    <w:rsid w:val="000701CA"/>
    <w:rsid w:val="00070975"/>
    <w:rsid w:val="00071860"/>
    <w:rsid w:val="00071E89"/>
    <w:rsid w:val="000722A8"/>
    <w:rsid w:val="0007394C"/>
    <w:rsid w:val="0007412F"/>
    <w:rsid w:val="0007413D"/>
    <w:rsid w:val="00074451"/>
    <w:rsid w:val="00074891"/>
    <w:rsid w:val="000760E1"/>
    <w:rsid w:val="00076DC0"/>
    <w:rsid w:val="00076F27"/>
    <w:rsid w:val="0008089B"/>
    <w:rsid w:val="00080994"/>
    <w:rsid w:val="00080A70"/>
    <w:rsid w:val="00082619"/>
    <w:rsid w:val="00082B89"/>
    <w:rsid w:val="000838FE"/>
    <w:rsid w:val="00084599"/>
    <w:rsid w:val="0008570B"/>
    <w:rsid w:val="0008575E"/>
    <w:rsid w:val="00085B40"/>
    <w:rsid w:val="00085BE8"/>
    <w:rsid w:val="00086442"/>
    <w:rsid w:val="000865B1"/>
    <w:rsid w:val="00086D7F"/>
    <w:rsid w:val="0008712F"/>
    <w:rsid w:val="000871F6"/>
    <w:rsid w:val="0008788E"/>
    <w:rsid w:val="00090166"/>
    <w:rsid w:val="000905A8"/>
    <w:rsid w:val="000918E1"/>
    <w:rsid w:val="000923C3"/>
    <w:rsid w:val="00092E1E"/>
    <w:rsid w:val="0009416F"/>
    <w:rsid w:val="0009440E"/>
    <w:rsid w:val="0009562D"/>
    <w:rsid w:val="00095C55"/>
    <w:rsid w:val="00095DC2"/>
    <w:rsid w:val="000960E8"/>
    <w:rsid w:val="00096994"/>
    <w:rsid w:val="00096AF3"/>
    <w:rsid w:val="00096B2D"/>
    <w:rsid w:val="000A10BA"/>
    <w:rsid w:val="000A1262"/>
    <w:rsid w:val="000A136F"/>
    <w:rsid w:val="000A2D11"/>
    <w:rsid w:val="000A3CFB"/>
    <w:rsid w:val="000A4A11"/>
    <w:rsid w:val="000A4D33"/>
    <w:rsid w:val="000A6B91"/>
    <w:rsid w:val="000A6C37"/>
    <w:rsid w:val="000B054D"/>
    <w:rsid w:val="000B0E7E"/>
    <w:rsid w:val="000B15EB"/>
    <w:rsid w:val="000B215A"/>
    <w:rsid w:val="000B3089"/>
    <w:rsid w:val="000B4A1C"/>
    <w:rsid w:val="000B575A"/>
    <w:rsid w:val="000B58BA"/>
    <w:rsid w:val="000B5C8E"/>
    <w:rsid w:val="000B6397"/>
    <w:rsid w:val="000B764B"/>
    <w:rsid w:val="000B7C6A"/>
    <w:rsid w:val="000C079D"/>
    <w:rsid w:val="000C0E04"/>
    <w:rsid w:val="000C1BD9"/>
    <w:rsid w:val="000C3C4E"/>
    <w:rsid w:val="000C3C5E"/>
    <w:rsid w:val="000C4025"/>
    <w:rsid w:val="000C40A6"/>
    <w:rsid w:val="000C4EF5"/>
    <w:rsid w:val="000C4F92"/>
    <w:rsid w:val="000C67AC"/>
    <w:rsid w:val="000C7183"/>
    <w:rsid w:val="000C7D64"/>
    <w:rsid w:val="000D0118"/>
    <w:rsid w:val="000D0A8C"/>
    <w:rsid w:val="000D18C9"/>
    <w:rsid w:val="000D1E55"/>
    <w:rsid w:val="000D2404"/>
    <w:rsid w:val="000D2CAD"/>
    <w:rsid w:val="000D318B"/>
    <w:rsid w:val="000D33BA"/>
    <w:rsid w:val="000D41DF"/>
    <w:rsid w:val="000D56BE"/>
    <w:rsid w:val="000D6F2E"/>
    <w:rsid w:val="000D71F9"/>
    <w:rsid w:val="000D73BD"/>
    <w:rsid w:val="000D7BC1"/>
    <w:rsid w:val="000D7EFA"/>
    <w:rsid w:val="000E037A"/>
    <w:rsid w:val="000E083B"/>
    <w:rsid w:val="000E1189"/>
    <w:rsid w:val="000E13DE"/>
    <w:rsid w:val="000E17CB"/>
    <w:rsid w:val="000E2985"/>
    <w:rsid w:val="000E2AA3"/>
    <w:rsid w:val="000E2B90"/>
    <w:rsid w:val="000E33B2"/>
    <w:rsid w:val="000E47B1"/>
    <w:rsid w:val="000E5945"/>
    <w:rsid w:val="000E7C45"/>
    <w:rsid w:val="000E7D68"/>
    <w:rsid w:val="000F2599"/>
    <w:rsid w:val="000F270A"/>
    <w:rsid w:val="000F2A0D"/>
    <w:rsid w:val="000F2CDD"/>
    <w:rsid w:val="000F38BA"/>
    <w:rsid w:val="000F4497"/>
    <w:rsid w:val="000F5628"/>
    <w:rsid w:val="000F5BE1"/>
    <w:rsid w:val="000F6009"/>
    <w:rsid w:val="000F621C"/>
    <w:rsid w:val="001003AA"/>
    <w:rsid w:val="00100B54"/>
    <w:rsid w:val="00100CAE"/>
    <w:rsid w:val="00101102"/>
    <w:rsid w:val="00102301"/>
    <w:rsid w:val="00102B99"/>
    <w:rsid w:val="001038D3"/>
    <w:rsid w:val="001046D9"/>
    <w:rsid w:val="00104835"/>
    <w:rsid w:val="001048AE"/>
    <w:rsid w:val="00104EBE"/>
    <w:rsid w:val="0010706F"/>
    <w:rsid w:val="0011196D"/>
    <w:rsid w:val="00113C4A"/>
    <w:rsid w:val="00113D41"/>
    <w:rsid w:val="0011489D"/>
    <w:rsid w:val="00114C2A"/>
    <w:rsid w:val="00114DB2"/>
    <w:rsid w:val="00115687"/>
    <w:rsid w:val="0011607E"/>
    <w:rsid w:val="00117461"/>
    <w:rsid w:val="00121197"/>
    <w:rsid w:val="00124682"/>
    <w:rsid w:val="001255A9"/>
    <w:rsid w:val="001258FA"/>
    <w:rsid w:val="0012596C"/>
    <w:rsid w:val="00126074"/>
    <w:rsid w:val="00126CF5"/>
    <w:rsid w:val="0012730D"/>
    <w:rsid w:val="001277AC"/>
    <w:rsid w:val="00127CD5"/>
    <w:rsid w:val="001302D0"/>
    <w:rsid w:val="00130B9A"/>
    <w:rsid w:val="00131161"/>
    <w:rsid w:val="00132518"/>
    <w:rsid w:val="001333BB"/>
    <w:rsid w:val="00133F88"/>
    <w:rsid w:val="00134F59"/>
    <w:rsid w:val="00135ED2"/>
    <w:rsid w:val="00136C56"/>
    <w:rsid w:val="001375BD"/>
    <w:rsid w:val="001375DB"/>
    <w:rsid w:val="00137BDD"/>
    <w:rsid w:val="001404DF"/>
    <w:rsid w:val="00142D35"/>
    <w:rsid w:val="001436E2"/>
    <w:rsid w:val="00143BB3"/>
    <w:rsid w:val="00143C08"/>
    <w:rsid w:val="00144205"/>
    <w:rsid w:val="00144368"/>
    <w:rsid w:val="0014574F"/>
    <w:rsid w:val="0014577C"/>
    <w:rsid w:val="001502E6"/>
    <w:rsid w:val="00150361"/>
    <w:rsid w:val="00150AE0"/>
    <w:rsid w:val="0015142E"/>
    <w:rsid w:val="0015260E"/>
    <w:rsid w:val="00152EB9"/>
    <w:rsid w:val="001530C4"/>
    <w:rsid w:val="00153378"/>
    <w:rsid w:val="00153F4E"/>
    <w:rsid w:val="0015474A"/>
    <w:rsid w:val="0015495E"/>
    <w:rsid w:val="00154C26"/>
    <w:rsid w:val="00154C7A"/>
    <w:rsid w:val="001553CA"/>
    <w:rsid w:val="001558D5"/>
    <w:rsid w:val="001558E1"/>
    <w:rsid w:val="00155CE3"/>
    <w:rsid w:val="001573B5"/>
    <w:rsid w:val="00157DB8"/>
    <w:rsid w:val="0016026C"/>
    <w:rsid w:val="001608FF"/>
    <w:rsid w:val="0016135C"/>
    <w:rsid w:val="00161A46"/>
    <w:rsid w:val="00161F51"/>
    <w:rsid w:val="001624C7"/>
    <w:rsid w:val="0016387C"/>
    <w:rsid w:val="00163886"/>
    <w:rsid w:val="001644DA"/>
    <w:rsid w:val="00164840"/>
    <w:rsid w:val="001652DB"/>
    <w:rsid w:val="00166252"/>
    <w:rsid w:val="0016669C"/>
    <w:rsid w:val="00166E7A"/>
    <w:rsid w:val="00166F31"/>
    <w:rsid w:val="00166F5C"/>
    <w:rsid w:val="00167E85"/>
    <w:rsid w:val="00170D69"/>
    <w:rsid w:val="00171292"/>
    <w:rsid w:val="00171F87"/>
    <w:rsid w:val="00172353"/>
    <w:rsid w:val="001727EF"/>
    <w:rsid w:val="001729D0"/>
    <w:rsid w:val="00172A82"/>
    <w:rsid w:val="00172FE7"/>
    <w:rsid w:val="00173B93"/>
    <w:rsid w:val="001746B3"/>
    <w:rsid w:val="00180EAC"/>
    <w:rsid w:val="00180F73"/>
    <w:rsid w:val="00181146"/>
    <w:rsid w:val="001815A0"/>
    <w:rsid w:val="001818B3"/>
    <w:rsid w:val="001825EE"/>
    <w:rsid w:val="00182F7B"/>
    <w:rsid w:val="00184137"/>
    <w:rsid w:val="0018597F"/>
    <w:rsid w:val="00185AC0"/>
    <w:rsid w:val="0018670A"/>
    <w:rsid w:val="00186903"/>
    <w:rsid w:val="00186B9F"/>
    <w:rsid w:val="00187133"/>
    <w:rsid w:val="0018733C"/>
    <w:rsid w:val="001900BF"/>
    <w:rsid w:val="0019083B"/>
    <w:rsid w:val="00190A2D"/>
    <w:rsid w:val="00191D64"/>
    <w:rsid w:val="00191DA2"/>
    <w:rsid w:val="00192641"/>
    <w:rsid w:val="0019293A"/>
    <w:rsid w:val="001942FC"/>
    <w:rsid w:val="00195544"/>
    <w:rsid w:val="001957DB"/>
    <w:rsid w:val="001961C1"/>
    <w:rsid w:val="00196676"/>
    <w:rsid w:val="00196F06"/>
    <w:rsid w:val="001A0339"/>
    <w:rsid w:val="001A03CD"/>
    <w:rsid w:val="001A0C64"/>
    <w:rsid w:val="001A1F2A"/>
    <w:rsid w:val="001A28DC"/>
    <w:rsid w:val="001A35B1"/>
    <w:rsid w:val="001A3786"/>
    <w:rsid w:val="001A582F"/>
    <w:rsid w:val="001A5DDF"/>
    <w:rsid w:val="001A617D"/>
    <w:rsid w:val="001A67E2"/>
    <w:rsid w:val="001A715C"/>
    <w:rsid w:val="001A723B"/>
    <w:rsid w:val="001A7E32"/>
    <w:rsid w:val="001B168B"/>
    <w:rsid w:val="001B1801"/>
    <w:rsid w:val="001B3045"/>
    <w:rsid w:val="001B3519"/>
    <w:rsid w:val="001B3677"/>
    <w:rsid w:val="001B39CF"/>
    <w:rsid w:val="001B40BD"/>
    <w:rsid w:val="001B4719"/>
    <w:rsid w:val="001B5A80"/>
    <w:rsid w:val="001B5CFF"/>
    <w:rsid w:val="001B5E26"/>
    <w:rsid w:val="001B5F63"/>
    <w:rsid w:val="001B6386"/>
    <w:rsid w:val="001B6BDE"/>
    <w:rsid w:val="001B6C28"/>
    <w:rsid w:val="001B7FB2"/>
    <w:rsid w:val="001C0A6E"/>
    <w:rsid w:val="001C0B3A"/>
    <w:rsid w:val="001C0F94"/>
    <w:rsid w:val="001C1B1E"/>
    <w:rsid w:val="001C1C92"/>
    <w:rsid w:val="001C2203"/>
    <w:rsid w:val="001C28BA"/>
    <w:rsid w:val="001C32E0"/>
    <w:rsid w:val="001C3635"/>
    <w:rsid w:val="001C4495"/>
    <w:rsid w:val="001C44E6"/>
    <w:rsid w:val="001C53DB"/>
    <w:rsid w:val="001C58CF"/>
    <w:rsid w:val="001C5D45"/>
    <w:rsid w:val="001C5ED3"/>
    <w:rsid w:val="001C676A"/>
    <w:rsid w:val="001C6C7B"/>
    <w:rsid w:val="001C7654"/>
    <w:rsid w:val="001C78DA"/>
    <w:rsid w:val="001C7A6B"/>
    <w:rsid w:val="001D0A06"/>
    <w:rsid w:val="001D1DB4"/>
    <w:rsid w:val="001D25F6"/>
    <w:rsid w:val="001D42EE"/>
    <w:rsid w:val="001D4A2C"/>
    <w:rsid w:val="001D4DB8"/>
    <w:rsid w:val="001D4EB1"/>
    <w:rsid w:val="001D5710"/>
    <w:rsid w:val="001D61C0"/>
    <w:rsid w:val="001D6B24"/>
    <w:rsid w:val="001D7CB1"/>
    <w:rsid w:val="001D7F15"/>
    <w:rsid w:val="001E014B"/>
    <w:rsid w:val="001E02CE"/>
    <w:rsid w:val="001E0D07"/>
    <w:rsid w:val="001E1474"/>
    <w:rsid w:val="001E247A"/>
    <w:rsid w:val="001E2C68"/>
    <w:rsid w:val="001E32CB"/>
    <w:rsid w:val="001E3927"/>
    <w:rsid w:val="001E3948"/>
    <w:rsid w:val="001E4231"/>
    <w:rsid w:val="001E4F97"/>
    <w:rsid w:val="001E611F"/>
    <w:rsid w:val="001E66BE"/>
    <w:rsid w:val="001E6990"/>
    <w:rsid w:val="001E6BA7"/>
    <w:rsid w:val="001E75D7"/>
    <w:rsid w:val="001E7ADD"/>
    <w:rsid w:val="001F1024"/>
    <w:rsid w:val="001F196B"/>
    <w:rsid w:val="001F1C77"/>
    <w:rsid w:val="001F276E"/>
    <w:rsid w:val="001F299C"/>
    <w:rsid w:val="001F2A4E"/>
    <w:rsid w:val="001F3132"/>
    <w:rsid w:val="001F38EB"/>
    <w:rsid w:val="001F3FE4"/>
    <w:rsid w:val="001F4B66"/>
    <w:rsid w:val="001F5073"/>
    <w:rsid w:val="001F607A"/>
    <w:rsid w:val="001F61E3"/>
    <w:rsid w:val="001F65AF"/>
    <w:rsid w:val="001F6A2B"/>
    <w:rsid w:val="001F7A43"/>
    <w:rsid w:val="002008B2"/>
    <w:rsid w:val="00201130"/>
    <w:rsid w:val="002021A9"/>
    <w:rsid w:val="00202398"/>
    <w:rsid w:val="00203090"/>
    <w:rsid w:val="00203203"/>
    <w:rsid w:val="002045BA"/>
    <w:rsid w:val="002055D1"/>
    <w:rsid w:val="0020575C"/>
    <w:rsid w:val="00205C70"/>
    <w:rsid w:val="00206AE3"/>
    <w:rsid w:val="00207D51"/>
    <w:rsid w:val="00210185"/>
    <w:rsid w:val="00210343"/>
    <w:rsid w:val="00211A4F"/>
    <w:rsid w:val="00212212"/>
    <w:rsid w:val="0021225F"/>
    <w:rsid w:val="002122E1"/>
    <w:rsid w:val="002127C7"/>
    <w:rsid w:val="002134C6"/>
    <w:rsid w:val="00213CB4"/>
    <w:rsid w:val="002142B7"/>
    <w:rsid w:val="0021530D"/>
    <w:rsid w:val="00216D8C"/>
    <w:rsid w:val="00217918"/>
    <w:rsid w:val="00217979"/>
    <w:rsid w:val="00217CCB"/>
    <w:rsid w:val="0022030E"/>
    <w:rsid w:val="002212B1"/>
    <w:rsid w:val="002236C0"/>
    <w:rsid w:val="00224AA5"/>
    <w:rsid w:val="002258E8"/>
    <w:rsid w:val="00226086"/>
    <w:rsid w:val="00226E11"/>
    <w:rsid w:val="00226F01"/>
    <w:rsid w:val="002306E1"/>
    <w:rsid w:val="00230EDB"/>
    <w:rsid w:val="00231650"/>
    <w:rsid w:val="002323BC"/>
    <w:rsid w:val="0023361A"/>
    <w:rsid w:val="00233CD1"/>
    <w:rsid w:val="00233E9C"/>
    <w:rsid w:val="002347DE"/>
    <w:rsid w:val="00235579"/>
    <w:rsid w:val="002367E5"/>
    <w:rsid w:val="0023696A"/>
    <w:rsid w:val="00240718"/>
    <w:rsid w:val="00241055"/>
    <w:rsid w:val="00241A0E"/>
    <w:rsid w:val="0024216F"/>
    <w:rsid w:val="002436EA"/>
    <w:rsid w:val="002439A2"/>
    <w:rsid w:val="00243DDE"/>
    <w:rsid w:val="00244C2A"/>
    <w:rsid w:val="002450C4"/>
    <w:rsid w:val="00245668"/>
    <w:rsid w:val="00245EC8"/>
    <w:rsid w:val="00246029"/>
    <w:rsid w:val="002466BE"/>
    <w:rsid w:val="002479FF"/>
    <w:rsid w:val="00247F30"/>
    <w:rsid w:val="00247FA9"/>
    <w:rsid w:val="00251689"/>
    <w:rsid w:val="002518BD"/>
    <w:rsid w:val="002523CC"/>
    <w:rsid w:val="002524BA"/>
    <w:rsid w:val="00253DC3"/>
    <w:rsid w:val="0025427A"/>
    <w:rsid w:val="00255871"/>
    <w:rsid w:val="002559CC"/>
    <w:rsid w:val="00256B62"/>
    <w:rsid w:val="00256EED"/>
    <w:rsid w:val="00257369"/>
    <w:rsid w:val="00257B98"/>
    <w:rsid w:val="00260069"/>
    <w:rsid w:val="00260136"/>
    <w:rsid w:val="00260F7B"/>
    <w:rsid w:val="002612C5"/>
    <w:rsid w:val="00261445"/>
    <w:rsid w:val="00261A10"/>
    <w:rsid w:val="0026224C"/>
    <w:rsid w:val="002632D8"/>
    <w:rsid w:val="002636F5"/>
    <w:rsid w:val="00263750"/>
    <w:rsid w:val="0026418A"/>
    <w:rsid w:val="002652C3"/>
    <w:rsid w:val="0026647D"/>
    <w:rsid w:val="002670E9"/>
    <w:rsid w:val="00267573"/>
    <w:rsid w:val="00271C98"/>
    <w:rsid w:val="002726BE"/>
    <w:rsid w:val="00272840"/>
    <w:rsid w:val="0027287C"/>
    <w:rsid w:val="00272B52"/>
    <w:rsid w:val="00272D63"/>
    <w:rsid w:val="002730B8"/>
    <w:rsid w:val="00274424"/>
    <w:rsid w:val="00275444"/>
    <w:rsid w:val="00275BF9"/>
    <w:rsid w:val="002770DA"/>
    <w:rsid w:val="00280803"/>
    <w:rsid w:val="00281427"/>
    <w:rsid w:val="002817CD"/>
    <w:rsid w:val="0028290E"/>
    <w:rsid w:val="002841BA"/>
    <w:rsid w:val="00285626"/>
    <w:rsid w:val="00285756"/>
    <w:rsid w:val="00285B7B"/>
    <w:rsid w:val="00285DFA"/>
    <w:rsid w:val="00285E0C"/>
    <w:rsid w:val="00286113"/>
    <w:rsid w:val="002868CB"/>
    <w:rsid w:val="00287937"/>
    <w:rsid w:val="00287B1E"/>
    <w:rsid w:val="00287BA5"/>
    <w:rsid w:val="002901FF"/>
    <w:rsid w:val="00290E8C"/>
    <w:rsid w:val="0029102B"/>
    <w:rsid w:val="00291894"/>
    <w:rsid w:val="002924FB"/>
    <w:rsid w:val="00292953"/>
    <w:rsid w:val="00292D62"/>
    <w:rsid w:val="00293290"/>
    <w:rsid w:val="0029489F"/>
    <w:rsid w:val="00294B2C"/>
    <w:rsid w:val="002950BF"/>
    <w:rsid w:val="00295312"/>
    <w:rsid w:val="0029685D"/>
    <w:rsid w:val="00296B3E"/>
    <w:rsid w:val="00297C53"/>
    <w:rsid w:val="002A1244"/>
    <w:rsid w:val="002A1468"/>
    <w:rsid w:val="002A3B2C"/>
    <w:rsid w:val="002A5117"/>
    <w:rsid w:val="002A536C"/>
    <w:rsid w:val="002A59A8"/>
    <w:rsid w:val="002A6ADD"/>
    <w:rsid w:val="002A6E7B"/>
    <w:rsid w:val="002A7138"/>
    <w:rsid w:val="002A7710"/>
    <w:rsid w:val="002A7D68"/>
    <w:rsid w:val="002B096A"/>
    <w:rsid w:val="002B219C"/>
    <w:rsid w:val="002B4D60"/>
    <w:rsid w:val="002B4DEE"/>
    <w:rsid w:val="002B4E41"/>
    <w:rsid w:val="002B6723"/>
    <w:rsid w:val="002B7189"/>
    <w:rsid w:val="002B7475"/>
    <w:rsid w:val="002B7671"/>
    <w:rsid w:val="002C047A"/>
    <w:rsid w:val="002C16D7"/>
    <w:rsid w:val="002C19A2"/>
    <w:rsid w:val="002C1A08"/>
    <w:rsid w:val="002C1F42"/>
    <w:rsid w:val="002C2447"/>
    <w:rsid w:val="002C2658"/>
    <w:rsid w:val="002C28C4"/>
    <w:rsid w:val="002C2C84"/>
    <w:rsid w:val="002C2E97"/>
    <w:rsid w:val="002C32BD"/>
    <w:rsid w:val="002C3DDC"/>
    <w:rsid w:val="002C5332"/>
    <w:rsid w:val="002C56D4"/>
    <w:rsid w:val="002C70A7"/>
    <w:rsid w:val="002C7C79"/>
    <w:rsid w:val="002C7EB3"/>
    <w:rsid w:val="002D082F"/>
    <w:rsid w:val="002D2750"/>
    <w:rsid w:val="002D2879"/>
    <w:rsid w:val="002D39C2"/>
    <w:rsid w:val="002D3A20"/>
    <w:rsid w:val="002D3F82"/>
    <w:rsid w:val="002D554E"/>
    <w:rsid w:val="002D5721"/>
    <w:rsid w:val="002D6C84"/>
    <w:rsid w:val="002D76AF"/>
    <w:rsid w:val="002D7A23"/>
    <w:rsid w:val="002E0F7D"/>
    <w:rsid w:val="002E1E92"/>
    <w:rsid w:val="002E27CF"/>
    <w:rsid w:val="002E2A42"/>
    <w:rsid w:val="002E3388"/>
    <w:rsid w:val="002E39C1"/>
    <w:rsid w:val="002E3C61"/>
    <w:rsid w:val="002E4084"/>
    <w:rsid w:val="002E51C4"/>
    <w:rsid w:val="002E6351"/>
    <w:rsid w:val="002E68BD"/>
    <w:rsid w:val="002E6FD2"/>
    <w:rsid w:val="002E71D1"/>
    <w:rsid w:val="002E777B"/>
    <w:rsid w:val="002E78AE"/>
    <w:rsid w:val="002E7BED"/>
    <w:rsid w:val="002E7BEF"/>
    <w:rsid w:val="002E7FE9"/>
    <w:rsid w:val="002F0C4A"/>
    <w:rsid w:val="002F0F24"/>
    <w:rsid w:val="002F19D3"/>
    <w:rsid w:val="002F1C88"/>
    <w:rsid w:val="002F205F"/>
    <w:rsid w:val="002F2F63"/>
    <w:rsid w:val="002F36D8"/>
    <w:rsid w:val="002F37D4"/>
    <w:rsid w:val="002F3B22"/>
    <w:rsid w:val="002F55B3"/>
    <w:rsid w:val="002F7E87"/>
    <w:rsid w:val="002F7F64"/>
    <w:rsid w:val="003000AD"/>
    <w:rsid w:val="00300564"/>
    <w:rsid w:val="003016E3"/>
    <w:rsid w:val="00301C35"/>
    <w:rsid w:val="00301F51"/>
    <w:rsid w:val="00302125"/>
    <w:rsid w:val="00302757"/>
    <w:rsid w:val="00303842"/>
    <w:rsid w:val="00303ABE"/>
    <w:rsid w:val="00304AEF"/>
    <w:rsid w:val="0030544F"/>
    <w:rsid w:val="003070EE"/>
    <w:rsid w:val="0030715F"/>
    <w:rsid w:val="0030755D"/>
    <w:rsid w:val="003078EE"/>
    <w:rsid w:val="00311118"/>
    <w:rsid w:val="003114B4"/>
    <w:rsid w:val="003117E7"/>
    <w:rsid w:val="00312317"/>
    <w:rsid w:val="003124EB"/>
    <w:rsid w:val="0031266A"/>
    <w:rsid w:val="003132CF"/>
    <w:rsid w:val="00314BE7"/>
    <w:rsid w:val="00315285"/>
    <w:rsid w:val="00315C97"/>
    <w:rsid w:val="00315DC3"/>
    <w:rsid w:val="00316451"/>
    <w:rsid w:val="0031658A"/>
    <w:rsid w:val="0031683C"/>
    <w:rsid w:val="00320315"/>
    <w:rsid w:val="00321A41"/>
    <w:rsid w:val="0032205D"/>
    <w:rsid w:val="003228BD"/>
    <w:rsid w:val="003236C1"/>
    <w:rsid w:val="00324231"/>
    <w:rsid w:val="003242FA"/>
    <w:rsid w:val="00324B29"/>
    <w:rsid w:val="00324B8A"/>
    <w:rsid w:val="003253F3"/>
    <w:rsid w:val="003258E7"/>
    <w:rsid w:val="003266EB"/>
    <w:rsid w:val="00326D59"/>
    <w:rsid w:val="00326EA5"/>
    <w:rsid w:val="003277C1"/>
    <w:rsid w:val="00327835"/>
    <w:rsid w:val="00327B31"/>
    <w:rsid w:val="00330114"/>
    <w:rsid w:val="00330249"/>
    <w:rsid w:val="00331874"/>
    <w:rsid w:val="00332DE6"/>
    <w:rsid w:val="00335113"/>
    <w:rsid w:val="0033527B"/>
    <w:rsid w:val="003354AB"/>
    <w:rsid w:val="00336E04"/>
    <w:rsid w:val="00337B34"/>
    <w:rsid w:val="00337BD1"/>
    <w:rsid w:val="00340417"/>
    <w:rsid w:val="00342DDC"/>
    <w:rsid w:val="0034327D"/>
    <w:rsid w:val="003451B4"/>
    <w:rsid w:val="003457E7"/>
    <w:rsid w:val="00346269"/>
    <w:rsid w:val="00346389"/>
    <w:rsid w:val="00346DBA"/>
    <w:rsid w:val="00346E62"/>
    <w:rsid w:val="003477C9"/>
    <w:rsid w:val="00347F07"/>
    <w:rsid w:val="003501EF"/>
    <w:rsid w:val="003504AA"/>
    <w:rsid w:val="00350934"/>
    <w:rsid w:val="00350FD7"/>
    <w:rsid w:val="00351261"/>
    <w:rsid w:val="00352521"/>
    <w:rsid w:val="00352648"/>
    <w:rsid w:val="00352DD3"/>
    <w:rsid w:val="0035314A"/>
    <w:rsid w:val="003538CA"/>
    <w:rsid w:val="00353C59"/>
    <w:rsid w:val="00354565"/>
    <w:rsid w:val="00354C72"/>
    <w:rsid w:val="00354C9D"/>
    <w:rsid w:val="0035582D"/>
    <w:rsid w:val="00355C79"/>
    <w:rsid w:val="003564DE"/>
    <w:rsid w:val="00356EA5"/>
    <w:rsid w:val="00357916"/>
    <w:rsid w:val="003606DE"/>
    <w:rsid w:val="00360966"/>
    <w:rsid w:val="0036197F"/>
    <w:rsid w:val="0036216B"/>
    <w:rsid w:val="00362F09"/>
    <w:rsid w:val="0036341C"/>
    <w:rsid w:val="00363BD2"/>
    <w:rsid w:val="00363D3B"/>
    <w:rsid w:val="0036436B"/>
    <w:rsid w:val="00364BCF"/>
    <w:rsid w:val="00364F1F"/>
    <w:rsid w:val="00364FD3"/>
    <w:rsid w:val="00365E73"/>
    <w:rsid w:val="00366964"/>
    <w:rsid w:val="003704A3"/>
    <w:rsid w:val="003718B9"/>
    <w:rsid w:val="00371DD5"/>
    <w:rsid w:val="00371EB1"/>
    <w:rsid w:val="003720C1"/>
    <w:rsid w:val="003729DD"/>
    <w:rsid w:val="00372E94"/>
    <w:rsid w:val="0037313C"/>
    <w:rsid w:val="00373B40"/>
    <w:rsid w:val="0037493D"/>
    <w:rsid w:val="00374F3D"/>
    <w:rsid w:val="0037524F"/>
    <w:rsid w:val="003757BE"/>
    <w:rsid w:val="0037673A"/>
    <w:rsid w:val="003771BF"/>
    <w:rsid w:val="0037786B"/>
    <w:rsid w:val="00377A1F"/>
    <w:rsid w:val="00380065"/>
    <w:rsid w:val="003807DA"/>
    <w:rsid w:val="00380836"/>
    <w:rsid w:val="003808BF"/>
    <w:rsid w:val="0038161C"/>
    <w:rsid w:val="0038188E"/>
    <w:rsid w:val="0038289F"/>
    <w:rsid w:val="0038490F"/>
    <w:rsid w:val="00384A89"/>
    <w:rsid w:val="003861B1"/>
    <w:rsid w:val="0038645A"/>
    <w:rsid w:val="00386DEB"/>
    <w:rsid w:val="0038737B"/>
    <w:rsid w:val="00387633"/>
    <w:rsid w:val="003908E3"/>
    <w:rsid w:val="00390CA0"/>
    <w:rsid w:val="00390E8A"/>
    <w:rsid w:val="00391098"/>
    <w:rsid w:val="00391936"/>
    <w:rsid w:val="00392654"/>
    <w:rsid w:val="00393550"/>
    <w:rsid w:val="00394523"/>
    <w:rsid w:val="0039475F"/>
    <w:rsid w:val="003948D0"/>
    <w:rsid w:val="003958EF"/>
    <w:rsid w:val="00395FE3"/>
    <w:rsid w:val="0039601C"/>
    <w:rsid w:val="00396547"/>
    <w:rsid w:val="0039674D"/>
    <w:rsid w:val="00396CC3"/>
    <w:rsid w:val="00396FA3"/>
    <w:rsid w:val="0039736B"/>
    <w:rsid w:val="00397C35"/>
    <w:rsid w:val="003A0583"/>
    <w:rsid w:val="003A0CA5"/>
    <w:rsid w:val="003A1888"/>
    <w:rsid w:val="003A22AD"/>
    <w:rsid w:val="003A288D"/>
    <w:rsid w:val="003A34AF"/>
    <w:rsid w:val="003A3AEE"/>
    <w:rsid w:val="003A3ED8"/>
    <w:rsid w:val="003A4728"/>
    <w:rsid w:val="003A48CA"/>
    <w:rsid w:val="003A4A46"/>
    <w:rsid w:val="003A5180"/>
    <w:rsid w:val="003A5BB6"/>
    <w:rsid w:val="003A76CD"/>
    <w:rsid w:val="003A7D90"/>
    <w:rsid w:val="003B0075"/>
    <w:rsid w:val="003B0362"/>
    <w:rsid w:val="003B0716"/>
    <w:rsid w:val="003B116E"/>
    <w:rsid w:val="003B16D2"/>
    <w:rsid w:val="003B1AC2"/>
    <w:rsid w:val="003B23EF"/>
    <w:rsid w:val="003B3490"/>
    <w:rsid w:val="003B387C"/>
    <w:rsid w:val="003B3C6C"/>
    <w:rsid w:val="003B411F"/>
    <w:rsid w:val="003B4935"/>
    <w:rsid w:val="003B4C33"/>
    <w:rsid w:val="003B5C77"/>
    <w:rsid w:val="003B5D55"/>
    <w:rsid w:val="003B6999"/>
    <w:rsid w:val="003B71F2"/>
    <w:rsid w:val="003B7BBA"/>
    <w:rsid w:val="003C2125"/>
    <w:rsid w:val="003C25D8"/>
    <w:rsid w:val="003C2BB8"/>
    <w:rsid w:val="003C5110"/>
    <w:rsid w:val="003C548D"/>
    <w:rsid w:val="003C571E"/>
    <w:rsid w:val="003C6510"/>
    <w:rsid w:val="003C6BF2"/>
    <w:rsid w:val="003C6F59"/>
    <w:rsid w:val="003C7ADF"/>
    <w:rsid w:val="003C7CA7"/>
    <w:rsid w:val="003D1732"/>
    <w:rsid w:val="003D2414"/>
    <w:rsid w:val="003D46C7"/>
    <w:rsid w:val="003D47A7"/>
    <w:rsid w:val="003D4C9F"/>
    <w:rsid w:val="003D5C2B"/>
    <w:rsid w:val="003D6199"/>
    <w:rsid w:val="003E025E"/>
    <w:rsid w:val="003E0326"/>
    <w:rsid w:val="003E0A52"/>
    <w:rsid w:val="003E145F"/>
    <w:rsid w:val="003E2B13"/>
    <w:rsid w:val="003E3C06"/>
    <w:rsid w:val="003E3DCE"/>
    <w:rsid w:val="003E4228"/>
    <w:rsid w:val="003E443F"/>
    <w:rsid w:val="003E46D9"/>
    <w:rsid w:val="003E4BFC"/>
    <w:rsid w:val="003E4D53"/>
    <w:rsid w:val="003E6400"/>
    <w:rsid w:val="003E68AD"/>
    <w:rsid w:val="003E6B4A"/>
    <w:rsid w:val="003E6B92"/>
    <w:rsid w:val="003E6EDC"/>
    <w:rsid w:val="003E745D"/>
    <w:rsid w:val="003E7811"/>
    <w:rsid w:val="003E7F92"/>
    <w:rsid w:val="003F04DB"/>
    <w:rsid w:val="003F074F"/>
    <w:rsid w:val="003F1502"/>
    <w:rsid w:val="003F19A0"/>
    <w:rsid w:val="003F2136"/>
    <w:rsid w:val="003F2CD7"/>
    <w:rsid w:val="003F2F1F"/>
    <w:rsid w:val="003F41D9"/>
    <w:rsid w:val="003F4CBE"/>
    <w:rsid w:val="003F4D9C"/>
    <w:rsid w:val="003F581E"/>
    <w:rsid w:val="003F58F8"/>
    <w:rsid w:val="003F59BB"/>
    <w:rsid w:val="003F5ACB"/>
    <w:rsid w:val="003F5BB6"/>
    <w:rsid w:val="003F6F40"/>
    <w:rsid w:val="003F75B5"/>
    <w:rsid w:val="003F7EAE"/>
    <w:rsid w:val="003F7F29"/>
    <w:rsid w:val="00400B07"/>
    <w:rsid w:val="00401A6A"/>
    <w:rsid w:val="00401B18"/>
    <w:rsid w:val="00401CC7"/>
    <w:rsid w:val="00401D63"/>
    <w:rsid w:val="00402145"/>
    <w:rsid w:val="004023C6"/>
    <w:rsid w:val="00402602"/>
    <w:rsid w:val="00404871"/>
    <w:rsid w:val="004062B8"/>
    <w:rsid w:val="00406B0C"/>
    <w:rsid w:val="004075E0"/>
    <w:rsid w:val="004105FE"/>
    <w:rsid w:val="00410A78"/>
    <w:rsid w:val="00410B21"/>
    <w:rsid w:val="0041144B"/>
    <w:rsid w:val="004119DB"/>
    <w:rsid w:val="00411CC4"/>
    <w:rsid w:val="004124BD"/>
    <w:rsid w:val="0041258D"/>
    <w:rsid w:val="00412D75"/>
    <w:rsid w:val="00412E15"/>
    <w:rsid w:val="004133B2"/>
    <w:rsid w:val="0041344D"/>
    <w:rsid w:val="00413C02"/>
    <w:rsid w:val="00415C14"/>
    <w:rsid w:val="00415DE1"/>
    <w:rsid w:val="00416041"/>
    <w:rsid w:val="00416459"/>
    <w:rsid w:val="00416BB7"/>
    <w:rsid w:val="00416DD2"/>
    <w:rsid w:val="0041734F"/>
    <w:rsid w:val="00420B5C"/>
    <w:rsid w:val="00421658"/>
    <w:rsid w:val="00423F53"/>
    <w:rsid w:val="00424632"/>
    <w:rsid w:val="00425229"/>
    <w:rsid w:val="00426609"/>
    <w:rsid w:val="00427329"/>
    <w:rsid w:val="00433554"/>
    <w:rsid w:val="0043361B"/>
    <w:rsid w:val="00433A43"/>
    <w:rsid w:val="00434DBD"/>
    <w:rsid w:val="00434F51"/>
    <w:rsid w:val="00435063"/>
    <w:rsid w:val="0043586C"/>
    <w:rsid w:val="00435C94"/>
    <w:rsid w:val="00437284"/>
    <w:rsid w:val="0043799B"/>
    <w:rsid w:val="00437CA6"/>
    <w:rsid w:val="004413AB"/>
    <w:rsid w:val="00441668"/>
    <w:rsid w:val="0044175C"/>
    <w:rsid w:val="004417C0"/>
    <w:rsid w:val="004419C5"/>
    <w:rsid w:val="00443341"/>
    <w:rsid w:val="00443385"/>
    <w:rsid w:val="00444BB9"/>
    <w:rsid w:val="00444F55"/>
    <w:rsid w:val="00445EEA"/>
    <w:rsid w:val="00446E79"/>
    <w:rsid w:val="004501F8"/>
    <w:rsid w:val="00450865"/>
    <w:rsid w:val="00450AA4"/>
    <w:rsid w:val="004520D8"/>
    <w:rsid w:val="00452D85"/>
    <w:rsid w:val="004546A1"/>
    <w:rsid w:val="00454AFA"/>
    <w:rsid w:val="004569F6"/>
    <w:rsid w:val="00456A9A"/>
    <w:rsid w:val="00457166"/>
    <w:rsid w:val="004572AF"/>
    <w:rsid w:val="0045781C"/>
    <w:rsid w:val="0046010A"/>
    <w:rsid w:val="004602A4"/>
    <w:rsid w:val="0046040A"/>
    <w:rsid w:val="0046107D"/>
    <w:rsid w:val="00461528"/>
    <w:rsid w:val="004616FA"/>
    <w:rsid w:val="00461ECC"/>
    <w:rsid w:val="0046279C"/>
    <w:rsid w:val="00462E55"/>
    <w:rsid w:val="00463D0F"/>
    <w:rsid w:val="0046500C"/>
    <w:rsid w:val="004656AA"/>
    <w:rsid w:val="00465BE3"/>
    <w:rsid w:val="004663CE"/>
    <w:rsid w:val="00467387"/>
    <w:rsid w:val="00470088"/>
    <w:rsid w:val="00470652"/>
    <w:rsid w:val="00470C7F"/>
    <w:rsid w:val="00470E3D"/>
    <w:rsid w:val="00471112"/>
    <w:rsid w:val="0047248B"/>
    <w:rsid w:val="00472ADA"/>
    <w:rsid w:val="0047314E"/>
    <w:rsid w:val="00473B24"/>
    <w:rsid w:val="00474350"/>
    <w:rsid w:val="004747B4"/>
    <w:rsid w:val="00474E09"/>
    <w:rsid w:val="0047591B"/>
    <w:rsid w:val="00475A51"/>
    <w:rsid w:val="00475AF9"/>
    <w:rsid w:val="0047610E"/>
    <w:rsid w:val="00476C14"/>
    <w:rsid w:val="00477077"/>
    <w:rsid w:val="00477DCD"/>
    <w:rsid w:val="0048274E"/>
    <w:rsid w:val="004832CC"/>
    <w:rsid w:val="00483651"/>
    <w:rsid w:val="00483A07"/>
    <w:rsid w:val="00486484"/>
    <w:rsid w:val="00486577"/>
    <w:rsid w:val="0048672A"/>
    <w:rsid w:val="00487E54"/>
    <w:rsid w:val="00490BA8"/>
    <w:rsid w:val="0049146A"/>
    <w:rsid w:val="004920A2"/>
    <w:rsid w:val="004924D0"/>
    <w:rsid w:val="00492FAD"/>
    <w:rsid w:val="00493C6E"/>
    <w:rsid w:val="00493D85"/>
    <w:rsid w:val="00493E6B"/>
    <w:rsid w:val="00494B2B"/>
    <w:rsid w:val="00494DB5"/>
    <w:rsid w:val="00495121"/>
    <w:rsid w:val="0049576C"/>
    <w:rsid w:val="0049592C"/>
    <w:rsid w:val="00495F3E"/>
    <w:rsid w:val="0049630B"/>
    <w:rsid w:val="004A0C13"/>
    <w:rsid w:val="004A301A"/>
    <w:rsid w:val="004A315A"/>
    <w:rsid w:val="004A4A10"/>
    <w:rsid w:val="004A5315"/>
    <w:rsid w:val="004A678A"/>
    <w:rsid w:val="004A6E56"/>
    <w:rsid w:val="004A6F12"/>
    <w:rsid w:val="004A7800"/>
    <w:rsid w:val="004A7E4E"/>
    <w:rsid w:val="004B0002"/>
    <w:rsid w:val="004B015E"/>
    <w:rsid w:val="004B0A7D"/>
    <w:rsid w:val="004B1220"/>
    <w:rsid w:val="004B1EC4"/>
    <w:rsid w:val="004B24AF"/>
    <w:rsid w:val="004B2606"/>
    <w:rsid w:val="004B5532"/>
    <w:rsid w:val="004B747A"/>
    <w:rsid w:val="004B7A18"/>
    <w:rsid w:val="004C250D"/>
    <w:rsid w:val="004C2B7C"/>
    <w:rsid w:val="004C3295"/>
    <w:rsid w:val="004C3811"/>
    <w:rsid w:val="004C3DFF"/>
    <w:rsid w:val="004C41D1"/>
    <w:rsid w:val="004C5076"/>
    <w:rsid w:val="004C6967"/>
    <w:rsid w:val="004C787B"/>
    <w:rsid w:val="004C7A04"/>
    <w:rsid w:val="004D08BD"/>
    <w:rsid w:val="004D0B17"/>
    <w:rsid w:val="004D0C07"/>
    <w:rsid w:val="004D158F"/>
    <w:rsid w:val="004D19E9"/>
    <w:rsid w:val="004D3279"/>
    <w:rsid w:val="004D36E9"/>
    <w:rsid w:val="004D391E"/>
    <w:rsid w:val="004D39EA"/>
    <w:rsid w:val="004D3D5D"/>
    <w:rsid w:val="004D41FF"/>
    <w:rsid w:val="004D45F8"/>
    <w:rsid w:val="004D47BB"/>
    <w:rsid w:val="004D47F4"/>
    <w:rsid w:val="004D489C"/>
    <w:rsid w:val="004D5EF4"/>
    <w:rsid w:val="004D6155"/>
    <w:rsid w:val="004D7A56"/>
    <w:rsid w:val="004E03E7"/>
    <w:rsid w:val="004E1C84"/>
    <w:rsid w:val="004E26AE"/>
    <w:rsid w:val="004E35E0"/>
    <w:rsid w:val="004E3645"/>
    <w:rsid w:val="004E4A53"/>
    <w:rsid w:val="004E59D7"/>
    <w:rsid w:val="004E62EE"/>
    <w:rsid w:val="004E6D7E"/>
    <w:rsid w:val="004E72DC"/>
    <w:rsid w:val="004E7581"/>
    <w:rsid w:val="004E7FBE"/>
    <w:rsid w:val="004E7FF8"/>
    <w:rsid w:val="004F05C1"/>
    <w:rsid w:val="004F0C2B"/>
    <w:rsid w:val="004F20BA"/>
    <w:rsid w:val="004F2B83"/>
    <w:rsid w:val="004F2FF9"/>
    <w:rsid w:val="004F48A9"/>
    <w:rsid w:val="004F4F8C"/>
    <w:rsid w:val="004F54E3"/>
    <w:rsid w:val="004F571C"/>
    <w:rsid w:val="004F582F"/>
    <w:rsid w:val="004F6755"/>
    <w:rsid w:val="004F67B8"/>
    <w:rsid w:val="004F67C5"/>
    <w:rsid w:val="004F7C9D"/>
    <w:rsid w:val="004F7CEF"/>
    <w:rsid w:val="005005BB"/>
    <w:rsid w:val="0050069D"/>
    <w:rsid w:val="00501355"/>
    <w:rsid w:val="0050185D"/>
    <w:rsid w:val="0050341C"/>
    <w:rsid w:val="00503572"/>
    <w:rsid w:val="00503573"/>
    <w:rsid w:val="005038AB"/>
    <w:rsid w:val="005045F7"/>
    <w:rsid w:val="00504C9F"/>
    <w:rsid w:val="005054BB"/>
    <w:rsid w:val="005059C5"/>
    <w:rsid w:val="00505AE3"/>
    <w:rsid w:val="00506D5B"/>
    <w:rsid w:val="00507499"/>
    <w:rsid w:val="005101FF"/>
    <w:rsid w:val="0051071C"/>
    <w:rsid w:val="0051125A"/>
    <w:rsid w:val="00511BF9"/>
    <w:rsid w:val="00512012"/>
    <w:rsid w:val="005125B4"/>
    <w:rsid w:val="00512622"/>
    <w:rsid w:val="00513621"/>
    <w:rsid w:val="00513A28"/>
    <w:rsid w:val="005147BA"/>
    <w:rsid w:val="00514F4C"/>
    <w:rsid w:val="00516415"/>
    <w:rsid w:val="00516D8C"/>
    <w:rsid w:val="00517049"/>
    <w:rsid w:val="00517E04"/>
    <w:rsid w:val="00520A06"/>
    <w:rsid w:val="00520ABE"/>
    <w:rsid w:val="005212AA"/>
    <w:rsid w:val="005217D2"/>
    <w:rsid w:val="00522202"/>
    <w:rsid w:val="005222FA"/>
    <w:rsid w:val="005227C2"/>
    <w:rsid w:val="00522DBE"/>
    <w:rsid w:val="005234F4"/>
    <w:rsid w:val="0052366E"/>
    <w:rsid w:val="00524828"/>
    <w:rsid w:val="0052540F"/>
    <w:rsid w:val="0053019E"/>
    <w:rsid w:val="00531F3B"/>
    <w:rsid w:val="005322CB"/>
    <w:rsid w:val="0053231B"/>
    <w:rsid w:val="00532B77"/>
    <w:rsid w:val="00532C9B"/>
    <w:rsid w:val="00533BD5"/>
    <w:rsid w:val="00534EAC"/>
    <w:rsid w:val="0053521B"/>
    <w:rsid w:val="00536196"/>
    <w:rsid w:val="0053632E"/>
    <w:rsid w:val="00536BA7"/>
    <w:rsid w:val="005417D0"/>
    <w:rsid w:val="00541C4E"/>
    <w:rsid w:val="0054278B"/>
    <w:rsid w:val="00542A56"/>
    <w:rsid w:val="005430F1"/>
    <w:rsid w:val="00543197"/>
    <w:rsid w:val="00543776"/>
    <w:rsid w:val="00543847"/>
    <w:rsid w:val="0054400F"/>
    <w:rsid w:val="00544B22"/>
    <w:rsid w:val="005456C5"/>
    <w:rsid w:val="0054578F"/>
    <w:rsid w:val="00545B5D"/>
    <w:rsid w:val="00545E99"/>
    <w:rsid w:val="00546326"/>
    <w:rsid w:val="00546B61"/>
    <w:rsid w:val="0055009D"/>
    <w:rsid w:val="00550F8F"/>
    <w:rsid w:val="005524BC"/>
    <w:rsid w:val="00552F10"/>
    <w:rsid w:val="00552F1F"/>
    <w:rsid w:val="005532E0"/>
    <w:rsid w:val="005545C9"/>
    <w:rsid w:val="005564AB"/>
    <w:rsid w:val="005570EB"/>
    <w:rsid w:val="00557B1E"/>
    <w:rsid w:val="005600E7"/>
    <w:rsid w:val="00560553"/>
    <w:rsid w:val="00561265"/>
    <w:rsid w:val="00561CB1"/>
    <w:rsid w:val="00561DD6"/>
    <w:rsid w:val="00561F81"/>
    <w:rsid w:val="005624B2"/>
    <w:rsid w:val="005626CA"/>
    <w:rsid w:val="005628B3"/>
    <w:rsid w:val="00562CD2"/>
    <w:rsid w:val="0056330E"/>
    <w:rsid w:val="005633BB"/>
    <w:rsid w:val="00563598"/>
    <w:rsid w:val="005647E5"/>
    <w:rsid w:val="005658B3"/>
    <w:rsid w:val="00565AE5"/>
    <w:rsid w:val="00566B64"/>
    <w:rsid w:val="00570097"/>
    <w:rsid w:val="00571496"/>
    <w:rsid w:val="005723A9"/>
    <w:rsid w:val="0057253C"/>
    <w:rsid w:val="00572AE5"/>
    <w:rsid w:val="00572C01"/>
    <w:rsid w:val="00573132"/>
    <w:rsid w:val="00573A52"/>
    <w:rsid w:val="00574353"/>
    <w:rsid w:val="00575B38"/>
    <w:rsid w:val="00576EFE"/>
    <w:rsid w:val="00576F5A"/>
    <w:rsid w:val="00577ECE"/>
    <w:rsid w:val="0058067E"/>
    <w:rsid w:val="00581C7A"/>
    <w:rsid w:val="0058267D"/>
    <w:rsid w:val="005833E1"/>
    <w:rsid w:val="00584368"/>
    <w:rsid w:val="005843FF"/>
    <w:rsid w:val="005844A8"/>
    <w:rsid w:val="00584D5A"/>
    <w:rsid w:val="00585FCA"/>
    <w:rsid w:val="0058680C"/>
    <w:rsid w:val="00586AA7"/>
    <w:rsid w:val="00587DEA"/>
    <w:rsid w:val="005901B8"/>
    <w:rsid w:val="00590E12"/>
    <w:rsid w:val="00591EC6"/>
    <w:rsid w:val="00593246"/>
    <w:rsid w:val="005933EB"/>
    <w:rsid w:val="005936E2"/>
    <w:rsid w:val="00594BFA"/>
    <w:rsid w:val="00594C2C"/>
    <w:rsid w:val="0059502F"/>
    <w:rsid w:val="00595B1E"/>
    <w:rsid w:val="00595D85"/>
    <w:rsid w:val="00597537"/>
    <w:rsid w:val="0059787C"/>
    <w:rsid w:val="005A0406"/>
    <w:rsid w:val="005A04F3"/>
    <w:rsid w:val="005A0AF9"/>
    <w:rsid w:val="005A0D75"/>
    <w:rsid w:val="005A1310"/>
    <w:rsid w:val="005A1879"/>
    <w:rsid w:val="005A1EAE"/>
    <w:rsid w:val="005A23A4"/>
    <w:rsid w:val="005A7326"/>
    <w:rsid w:val="005A7B49"/>
    <w:rsid w:val="005B05D9"/>
    <w:rsid w:val="005B164D"/>
    <w:rsid w:val="005B233D"/>
    <w:rsid w:val="005B3F9B"/>
    <w:rsid w:val="005B44A2"/>
    <w:rsid w:val="005B48C9"/>
    <w:rsid w:val="005B54D6"/>
    <w:rsid w:val="005B59A1"/>
    <w:rsid w:val="005B6BE4"/>
    <w:rsid w:val="005B6C77"/>
    <w:rsid w:val="005B6D25"/>
    <w:rsid w:val="005B6D97"/>
    <w:rsid w:val="005B7C17"/>
    <w:rsid w:val="005B7E8D"/>
    <w:rsid w:val="005C05D2"/>
    <w:rsid w:val="005C1C57"/>
    <w:rsid w:val="005C20B3"/>
    <w:rsid w:val="005C26C6"/>
    <w:rsid w:val="005C2A91"/>
    <w:rsid w:val="005C2A94"/>
    <w:rsid w:val="005C2CDE"/>
    <w:rsid w:val="005C2DC8"/>
    <w:rsid w:val="005C329A"/>
    <w:rsid w:val="005C3459"/>
    <w:rsid w:val="005C3495"/>
    <w:rsid w:val="005C3ABF"/>
    <w:rsid w:val="005C4980"/>
    <w:rsid w:val="005C559B"/>
    <w:rsid w:val="005C600E"/>
    <w:rsid w:val="005C6D5F"/>
    <w:rsid w:val="005C783A"/>
    <w:rsid w:val="005D025D"/>
    <w:rsid w:val="005D1F12"/>
    <w:rsid w:val="005D23FC"/>
    <w:rsid w:val="005D25F3"/>
    <w:rsid w:val="005D290C"/>
    <w:rsid w:val="005D2A76"/>
    <w:rsid w:val="005D2ACD"/>
    <w:rsid w:val="005D2F2F"/>
    <w:rsid w:val="005D4AC1"/>
    <w:rsid w:val="005D4B86"/>
    <w:rsid w:val="005D5973"/>
    <w:rsid w:val="005D6813"/>
    <w:rsid w:val="005D74A2"/>
    <w:rsid w:val="005D7C08"/>
    <w:rsid w:val="005E05C2"/>
    <w:rsid w:val="005E140E"/>
    <w:rsid w:val="005E2468"/>
    <w:rsid w:val="005E2FF1"/>
    <w:rsid w:val="005E3BAD"/>
    <w:rsid w:val="005E3F6B"/>
    <w:rsid w:val="005E4B15"/>
    <w:rsid w:val="005E4E2E"/>
    <w:rsid w:val="005E4FF7"/>
    <w:rsid w:val="005E57D6"/>
    <w:rsid w:val="005E58B4"/>
    <w:rsid w:val="005E635F"/>
    <w:rsid w:val="005E6C18"/>
    <w:rsid w:val="005E7CC5"/>
    <w:rsid w:val="005F0C68"/>
    <w:rsid w:val="005F2A2B"/>
    <w:rsid w:val="005F2CAA"/>
    <w:rsid w:val="005F3D18"/>
    <w:rsid w:val="005F44D7"/>
    <w:rsid w:val="005F5646"/>
    <w:rsid w:val="005F6957"/>
    <w:rsid w:val="005F6964"/>
    <w:rsid w:val="005F6A26"/>
    <w:rsid w:val="005F7DDC"/>
    <w:rsid w:val="0060021E"/>
    <w:rsid w:val="00600CF1"/>
    <w:rsid w:val="00601452"/>
    <w:rsid w:val="00601822"/>
    <w:rsid w:val="006025B8"/>
    <w:rsid w:val="006039CC"/>
    <w:rsid w:val="006057F6"/>
    <w:rsid w:val="00605BFC"/>
    <w:rsid w:val="00606BF7"/>
    <w:rsid w:val="00606DC5"/>
    <w:rsid w:val="006078B5"/>
    <w:rsid w:val="00607F12"/>
    <w:rsid w:val="00610045"/>
    <w:rsid w:val="006116CF"/>
    <w:rsid w:val="00611E54"/>
    <w:rsid w:val="006125D6"/>
    <w:rsid w:val="00612764"/>
    <w:rsid w:val="00614491"/>
    <w:rsid w:val="00614ABF"/>
    <w:rsid w:val="00615402"/>
    <w:rsid w:val="00616B95"/>
    <w:rsid w:val="00617160"/>
    <w:rsid w:val="0061759E"/>
    <w:rsid w:val="006175EF"/>
    <w:rsid w:val="00617B4E"/>
    <w:rsid w:val="00620993"/>
    <w:rsid w:val="00620DC4"/>
    <w:rsid w:val="006219D6"/>
    <w:rsid w:val="00621FDB"/>
    <w:rsid w:val="006247AF"/>
    <w:rsid w:val="00624D9A"/>
    <w:rsid w:val="0062528C"/>
    <w:rsid w:val="0062588E"/>
    <w:rsid w:val="00626033"/>
    <w:rsid w:val="006269AF"/>
    <w:rsid w:val="00627038"/>
    <w:rsid w:val="006276A2"/>
    <w:rsid w:val="00627CE2"/>
    <w:rsid w:val="00627D97"/>
    <w:rsid w:val="00627F38"/>
    <w:rsid w:val="00630392"/>
    <w:rsid w:val="00630396"/>
    <w:rsid w:val="0063056B"/>
    <w:rsid w:val="00631749"/>
    <w:rsid w:val="006323FB"/>
    <w:rsid w:val="006332B1"/>
    <w:rsid w:val="006338A2"/>
    <w:rsid w:val="00634920"/>
    <w:rsid w:val="00634D44"/>
    <w:rsid w:val="00635189"/>
    <w:rsid w:val="0063612A"/>
    <w:rsid w:val="00636E2F"/>
    <w:rsid w:val="006371BA"/>
    <w:rsid w:val="006372AB"/>
    <w:rsid w:val="006407A7"/>
    <w:rsid w:val="0064088F"/>
    <w:rsid w:val="00640FB1"/>
    <w:rsid w:val="0064297B"/>
    <w:rsid w:val="00642CA1"/>
    <w:rsid w:val="006432A6"/>
    <w:rsid w:val="00644C69"/>
    <w:rsid w:val="00644F37"/>
    <w:rsid w:val="006455AD"/>
    <w:rsid w:val="00645AAF"/>
    <w:rsid w:val="00645BE7"/>
    <w:rsid w:val="00645E96"/>
    <w:rsid w:val="00646343"/>
    <w:rsid w:val="00647999"/>
    <w:rsid w:val="00650D7C"/>
    <w:rsid w:val="00651F7D"/>
    <w:rsid w:val="00652C58"/>
    <w:rsid w:val="00653CFE"/>
    <w:rsid w:val="00656AC7"/>
    <w:rsid w:val="00656CD4"/>
    <w:rsid w:val="00657551"/>
    <w:rsid w:val="006601DA"/>
    <w:rsid w:val="00660302"/>
    <w:rsid w:val="00660BBB"/>
    <w:rsid w:val="00660E9A"/>
    <w:rsid w:val="00661664"/>
    <w:rsid w:val="00663486"/>
    <w:rsid w:val="006638E6"/>
    <w:rsid w:val="0066486E"/>
    <w:rsid w:val="006653A1"/>
    <w:rsid w:val="00666DA2"/>
    <w:rsid w:val="006676F3"/>
    <w:rsid w:val="00673A75"/>
    <w:rsid w:val="00675EAF"/>
    <w:rsid w:val="00675EFF"/>
    <w:rsid w:val="006766AE"/>
    <w:rsid w:val="0067681B"/>
    <w:rsid w:val="00676C7D"/>
    <w:rsid w:val="006776B6"/>
    <w:rsid w:val="006776FF"/>
    <w:rsid w:val="0068017F"/>
    <w:rsid w:val="0068096B"/>
    <w:rsid w:val="00680E8F"/>
    <w:rsid w:val="00681054"/>
    <w:rsid w:val="00682495"/>
    <w:rsid w:val="00682DF6"/>
    <w:rsid w:val="00682F3E"/>
    <w:rsid w:val="00683CC4"/>
    <w:rsid w:val="006901F4"/>
    <w:rsid w:val="00690EEA"/>
    <w:rsid w:val="00691512"/>
    <w:rsid w:val="006917AD"/>
    <w:rsid w:val="00691AFD"/>
    <w:rsid w:val="0069293E"/>
    <w:rsid w:val="00692B9C"/>
    <w:rsid w:val="00692FF5"/>
    <w:rsid w:val="00694705"/>
    <w:rsid w:val="006954D7"/>
    <w:rsid w:val="00695E55"/>
    <w:rsid w:val="00696BB2"/>
    <w:rsid w:val="00696D8A"/>
    <w:rsid w:val="00696F57"/>
    <w:rsid w:val="00697794"/>
    <w:rsid w:val="00697BBC"/>
    <w:rsid w:val="00697F18"/>
    <w:rsid w:val="006A1CD5"/>
    <w:rsid w:val="006A1D0B"/>
    <w:rsid w:val="006A2F51"/>
    <w:rsid w:val="006A3047"/>
    <w:rsid w:val="006A30D9"/>
    <w:rsid w:val="006A3F1D"/>
    <w:rsid w:val="006A47B4"/>
    <w:rsid w:val="006A49E2"/>
    <w:rsid w:val="006A687D"/>
    <w:rsid w:val="006A7AC5"/>
    <w:rsid w:val="006B10ED"/>
    <w:rsid w:val="006B13F6"/>
    <w:rsid w:val="006B1A90"/>
    <w:rsid w:val="006B2493"/>
    <w:rsid w:val="006B261B"/>
    <w:rsid w:val="006B2BEB"/>
    <w:rsid w:val="006B32BE"/>
    <w:rsid w:val="006B385D"/>
    <w:rsid w:val="006B3DE3"/>
    <w:rsid w:val="006B4243"/>
    <w:rsid w:val="006B5A50"/>
    <w:rsid w:val="006B6039"/>
    <w:rsid w:val="006B606D"/>
    <w:rsid w:val="006B615B"/>
    <w:rsid w:val="006B6C6D"/>
    <w:rsid w:val="006B6D25"/>
    <w:rsid w:val="006B6E79"/>
    <w:rsid w:val="006B7AA4"/>
    <w:rsid w:val="006B7F02"/>
    <w:rsid w:val="006C0085"/>
    <w:rsid w:val="006C1256"/>
    <w:rsid w:val="006C1B9D"/>
    <w:rsid w:val="006C2D62"/>
    <w:rsid w:val="006C3A10"/>
    <w:rsid w:val="006C3E8A"/>
    <w:rsid w:val="006C422B"/>
    <w:rsid w:val="006C430D"/>
    <w:rsid w:val="006C454E"/>
    <w:rsid w:val="006C54AD"/>
    <w:rsid w:val="006C5B27"/>
    <w:rsid w:val="006C7DBF"/>
    <w:rsid w:val="006D05E8"/>
    <w:rsid w:val="006D0B50"/>
    <w:rsid w:val="006D1335"/>
    <w:rsid w:val="006D2CA2"/>
    <w:rsid w:val="006D2E9C"/>
    <w:rsid w:val="006D3DA6"/>
    <w:rsid w:val="006D5409"/>
    <w:rsid w:val="006D6335"/>
    <w:rsid w:val="006D649B"/>
    <w:rsid w:val="006D64B0"/>
    <w:rsid w:val="006D650A"/>
    <w:rsid w:val="006D6594"/>
    <w:rsid w:val="006D69B3"/>
    <w:rsid w:val="006D6F2C"/>
    <w:rsid w:val="006D7165"/>
    <w:rsid w:val="006D7234"/>
    <w:rsid w:val="006E0FAD"/>
    <w:rsid w:val="006E11A9"/>
    <w:rsid w:val="006E156B"/>
    <w:rsid w:val="006E1E46"/>
    <w:rsid w:val="006E25FB"/>
    <w:rsid w:val="006E58C2"/>
    <w:rsid w:val="006E67C6"/>
    <w:rsid w:val="006E750C"/>
    <w:rsid w:val="006F0562"/>
    <w:rsid w:val="006F09D3"/>
    <w:rsid w:val="006F1BAE"/>
    <w:rsid w:val="006F28D3"/>
    <w:rsid w:val="006F3488"/>
    <w:rsid w:val="006F3606"/>
    <w:rsid w:val="006F3CD8"/>
    <w:rsid w:val="006F4AB2"/>
    <w:rsid w:val="006F60B9"/>
    <w:rsid w:val="006F6481"/>
    <w:rsid w:val="006F6693"/>
    <w:rsid w:val="006F69F0"/>
    <w:rsid w:val="006F7083"/>
    <w:rsid w:val="006F7822"/>
    <w:rsid w:val="006F7DB0"/>
    <w:rsid w:val="006F7F52"/>
    <w:rsid w:val="0070075F"/>
    <w:rsid w:val="007009B6"/>
    <w:rsid w:val="00701157"/>
    <w:rsid w:val="0070156C"/>
    <w:rsid w:val="00703C86"/>
    <w:rsid w:val="00703CD7"/>
    <w:rsid w:val="00704B5F"/>
    <w:rsid w:val="00704D87"/>
    <w:rsid w:val="007056ED"/>
    <w:rsid w:val="00706092"/>
    <w:rsid w:val="00706708"/>
    <w:rsid w:val="00706E70"/>
    <w:rsid w:val="0071094E"/>
    <w:rsid w:val="00711064"/>
    <w:rsid w:val="007111C3"/>
    <w:rsid w:val="00711629"/>
    <w:rsid w:val="00711A18"/>
    <w:rsid w:val="0071250E"/>
    <w:rsid w:val="00712635"/>
    <w:rsid w:val="0071291C"/>
    <w:rsid w:val="0071382D"/>
    <w:rsid w:val="00715DBD"/>
    <w:rsid w:val="00715DC4"/>
    <w:rsid w:val="007163D8"/>
    <w:rsid w:val="00716959"/>
    <w:rsid w:val="007172A6"/>
    <w:rsid w:val="007175C4"/>
    <w:rsid w:val="007206BF"/>
    <w:rsid w:val="00721E4A"/>
    <w:rsid w:val="00723163"/>
    <w:rsid w:val="00724521"/>
    <w:rsid w:val="007271BA"/>
    <w:rsid w:val="007308E4"/>
    <w:rsid w:val="0073131E"/>
    <w:rsid w:val="007316D4"/>
    <w:rsid w:val="00731D09"/>
    <w:rsid w:val="007325CE"/>
    <w:rsid w:val="00733091"/>
    <w:rsid w:val="00733316"/>
    <w:rsid w:val="00734198"/>
    <w:rsid w:val="00734C72"/>
    <w:rsid w:val="00734EC1"/>
    <w:rsid w:val="00734FD9"/>
    <w:rsid w:val="007365B3"/>
    <w:rsid w:val="00740512"/>
    <w:rsid w:val="0074055D"/>
    <w:rsid w:val="0074066E"/>
    <w:rsid w:val="00740EE7"/>
    <w:rsid w:val="00740F45"/>
    <w:rsid w:val="007413AA"/>
    <w:rsid w:val="00741A7C"/>
    <w:rsid w:val="00741AFC"/>
    <w:rsid w:val="00742029"/>
    <w:rsid w:val="007422F3"/>
    <w:rsid w:val="00742749"/>
    <w:rsid w:val="0074319A"/>
    <w:rsid w:val="00743610"/>
    <w:rsid w:val="00743AC4"/>
    <w:rsid w:val="00744510"/>
    <w:rsid w:val="00745331"/>
    <w:rsid w:val="00745482"/>
    <w:rsid w:val="00747692"/>
    <w:rsid w:val="00747B9D"/>
    <w:rsid w:val="00747C8D"/>
    <w:rsid w:val="00747FB3"/>
    <w:rsid w:val="0075022F"/>
    <w:rsid w:val="00750A0E"/>
    <w:rsid w:val="00750F42"/>
    <w:rsid w:val="007511D0"/>
    <w:rsid w:val="007518EF"/>
    <w:rsid w:val="0075225C"/>
    <w:rsid w:val="0075228A"/>
    <w:rsid w:val="00754992"/>
    <w:rsid w:val="007552B9"/>
    <w:rsid w:val="00755D2D"/>
    <w:rsid w:val="00757251"/>
    <w:rsid w:val="00757517"/>
    <w:rsid w:val="00757886"/>
    <w:rsid w:val="0076014D"/>
    <w:rsid w:val="0076024A"/>
    <w:rsid w:val="007604F2"/>
    <w:rsid w:val="00760521"/>
    <w:rsid w:val="00760528"/>
    <w:rsid w:val="00761C03"/>
    <w:rsid w:val="00762218"/>
    <w:rsid w:val="00762791"/>
    <w:rsid w:val="007627D1"/>
    <w:rsid w:val="00762905"/>
    <w:rsid w:val="00763179"/>
    <w:rsid w:val="0076345F"/>
    <w:rsid w:val="007637B1"/>
    <w:rsid w:val="0076537D"/>
    <w:rsid w:val="00765DD0"/>
    <w:rsid w:val="007665B0"/>
    <w:rsid w:val="00766B78"/>
    <w:rsid w:val="00770D31"/>
    <w:rsid w:val="0077142B"/>
    <w:rsid w:val="00771590"/>
    <w:rsid w:val="007721FB"/>
    <w:rsid w:val="00773251"/>
    <w:rsid w:val="007740FD"/>
    <w:rsid w:val="00774265"/>
    <w:rsid w:val="007760B7"/>
    <w:rsid w:val="0077687E"/>
    <w:rsid w:val="00776973"/>
    <w:rsid w:val="00776F36"/>
    <w:rsid w:val="00777225"/>
    <w:rsid w:val="00777632"/>
    <w:rsid w:val="0078045D"/>
    <w:rsid w:val="00780851"/>
    <w:rsid w:val="00781032"/>
    <w:rsid w:val="0078124E"/>
    <w:rsid w:val="0078129F"/>
    <w:rsid w:val="007814F2"/>
    <w:rsid w:val="00781508"/>
    <w:rsid w:val="00782241"/>
    <w:rsid w:val="00782737"/>
    <w:rsid w:val="00782E45"/>
    <w:rsid w:val="007836CA"/>
    <w:rsid w:val="00783A1C"/>
    <w:rsid w:val="0078492F"/>
    <w:rsid w:val="00784B0A"/>
    <w:rsid w:val="007854D2"/>
    <w:rsid w:val="00785B2D"/>
    <w:rsid w:val="00786195"/>
    <w:rsid w:val="00786394"/>
    <w:rsid w:val="00786DE0"/>
    <w:rsid w:val="00786EE6"/>
    <w:rsid w:val="007873D7"/>
    <w:rsid w:val="0079029B"/>
    <w:rsid w:val="00790633"/>
    <w:rsid w:val="00791535"/>
    <w:rsid w:val="00791996"/>
    <w:rsid w:val="00791F9E"/>
    <w:rsid w:val="0079407D"/>
    <w:rsid w:val="00795394"/>
    <w:rsid w:val="00795B71"/>
    <w:rsid w:val="00796F11"/>
    <w:rsid w:val="00797BAB"/>
    <w:rsid w:val="007A1E45"/>
    <w:rsid w:val="007A1F66"/>
    <w:rsid w:val="007A3C2A"/>
    <w:rsid w:val="007A4D1C"/>
    <w:rsid w:val="007A4DAE"/>
    <w:rsid w:val="007A4EF1"/>
    <w:rsid w:val="007A4F8D"/>
    <w:rsid w:val="007A505C"/>
    <w:rsid w:val="007A53B3"/>
    <w:rsid w:val="007A592F"/>
    <w:rsid w:val="007A5DA4"/>
    <w:rsid w:val="007A6663"/>
    <w:rsid w:val="007A7675"/>
    <w:rsid w:val="007A790E"/>
    <w:rsid w:val="007A7B38"/>
    <w:rsid w:val="007B0536"/>
    <w:rsid w:val="007B10D8"/>
    <w:rsid w:val="007B1BC8"/>
    <w:rsid w:val="007B1F4E"/>
    <w:rsid w:val="007B26E6"/>
    <w:rsid w:val="007B2CF1"/>
    <w:rsid w:val="007B4263"/>
    <w:rsid w:val="007B5165"/>
    <w:rsid w:val="007B580D"/>
    <w:rsid w:val="007B5E68"/>
    <w:rsid w:val="007B6555"/>
    <w:rsid w:val="007B6559"/>
    <w:rsid w:val="007B6A7E"/>
    <w:rsid w:val="007B71A0"/>
    <w:rsid w:val="007B7DDB"/>
    <w:rsid w:val="007C13A0"/>
    <w:rsid w:val="007C1B36"/>
    <w:rsid w:val="007C1FCE"/>
    <w:rsid w:val="007C2430"/>
    <w:rsid w:val="007C25DC"/>
    <w:rsid w:val="007C2F7B"/>
    <w:rsid w:val="007C3893"/>
    <w:rsid w:val="007C42A4"/>
    <w:rsid w:val="007C4910"/>
    <w:rsid w:val="007C4BA7"/>
    <w:rsid w:val="007C61BA"/>
    <w:rsid w:val="007C77C5"/>
    <w:rsid w:val="007D00B9"/>
    <w:rsid w:val="007D0841"/>
    <w:rsid w:val="007D0DDE"/>
    <w:rsid w:val="007D200E"/>
    <w:rsid w:val="007D21EC"/>
    <w:rsid w:val="007D4169"/>
    <w:rsid w:val="007D47C0"/>
    <w:rsid w:val="007D47C1"/>
    <w:rsid w:val="007D47E2"/>
    <w:rsid w:val="007D5360"/>
    <w:rsid w:val="007D55A1"/>
    <w:rsid w:val="007D61BF"/>
    <w:rsid w:val="007D6A70"/>
    <w:rsid w:val="007D6B87"/>
    <w:rsid w:val="007E13F6"/>
    <w:rsid w:val="007E2476"/>
    <w:rsid w:val="007E3A74"/>
    <w:rsid w:val="007E48A2"/>
    <w:rsid w:val="007E6643"/>
    <w:rsid w:val="007E6AE6"/>
    <w:rsid w:val="007E7417"/>
    <w:rsid w:val="007F03D8"/>
    <w:rsid w:val="007F294B"/>
    <w:rsid w:val="007F2CB8"/>
    <w:rsid w:val="007F3551"/>
    <w:rsid w:val="007F4285"/>
    <w:rsid w:val="007F42E4"/>
    <w:rsid w:val="007F4E33"/>
    <w:rsid w:val="007F52AA"/>
    <w:rsid w:val="007F6818"/>
    <w:rsid w:val="007F6B38"/>
    <w:rsid w:val="007F6CB5"/>
    <w:rsid w:val="007F6F4D"/>
    <w:rsid w:val="007F785F"/>
    <w:rsid w:val="00800068"/>
    <w:rsid w:val="008001D6"/>
    <w:rsid w:val="00800FB1"/>
    <w:rsid w:val="00801844"/>
    <w:rsid w:val="0080306E"/>
    <w:rsid w:val="0080371E"/>
    <w:rsid w:val="008037EB"/>
    <w:rsid w:val="0080397E"/>
    <w:rsid w:val="00803A03"/>
    <w:rsid w:val="00803DAB"/>
    <w:rsid w:val="00803F0F"/>
    <w:rsid w:val="00804795"/>
    <w:rsid w:val="00804915"/>
    <w:rsid w:val="00804BB1"/>
    <w:rsid w:val="00804DB4"/>
    <w:rsid w:val="00804EFA"/>
    <w:rsid w:val="00805B77"/>
    <w:rsid w:val="00805CB8"/>
    <w:rsid w:val="00806EFC"/>
    <w:rsid w:val="00807486"/>
    <w:rsid w:val="00810C52"/>
    <w:rsid w:val="00811121"/>
    <w:rsid w:val="00811953"/>
    <w:rsid w:val="00812CA6"/>
    <w:rsid w:val="008139B9"/>
    <w:rsid w:val="00814275"/>
    <w:rsid w:val="00814937"/>
    <w:rsid w:val="00814EC5"/>
    <w:rsid w:val="0081588F"/>
    <w:rsid w:val="00816781"/>
    <w:rsid w:val="0081691F"/>
    <w:rsid w:val="008170C7"/>
    <w:rsid w:val="00817537"/>
    <w:rsid w:val="008212C3"/>
    <w:rsid w:val="00822BEC"/>
    <w:rsid w:val="008249E2"/>
    <w:rsid w:val="00824B0A"/>
    <w:rsid w:val="0082525B"/>
    <w:rsid w:val="008257D5"/>
    <w:rsid w:val="0082636C"/>
    <w:rsid w:val="0082656E"/>
    <w:rsid w:val="008265EF"/>
    <w:rsid w:val="00826656"/>
    <w:rsid w:val="008271AC"/>
    <w:rsid w:val="00827DF5"/>
    <w:rsid w:val="00830718"/>
    <w:rsid w:val="00830744"/>
    <w:rsid w:val="00830F34"/>
    <w:rsid w:val="008310C6"/>
    <w:rsid w:val="008312BC"/>
    <w:rsid w:val="00831855"/>
    <w:rsid w:val="00831AB6"/>
    <w:rsid w:val="00832A8C"/>
    <w:rsid w:val="00832D6D"/>
    <w:rsid w:val="008353F4"/>
    <w:rsid w:val="00836C64"/>
    <w:rsid w:val="0083703F"/>
    <w:rsid w:val="00837451"/>
    <w:rsid w:val="00841B30"/>
    <w:rsid w:val="00842105"/>
    <w:rsid w:val="008421BB"/>
    <w:rsid w:val="008425B9"/>
    <w:rsid w:val="0084280F"/>
    <w:rsid w:val="00842AD3"/>
    <w:rsid w:val="00842E88"/>
    <w:rsid w:val="00843E72"/>
    <w:rsid w:val="00844F2B"/>
    <w:rsid w:val="00844F39"/>
    <w:rsid w:val="00845D09"/>
    <w:rsid w:val="0084613E"/>
    <w:rsid w:val="0084646A"/>
    <w:rsid w:val="00846920"/>
    <w:rsid w:val="00847151"/>
    <w:rsid w:val="00847CE0"/>
    <w:rsid w:val="00847DD3"/>
    <w:rsid w:val="00847DE1"/>
    <w:rsid w:val="008500C9"/>
    <w:rsid w:val="0085080A"/>
    <w:rsid w:val="00851CE7"/>
    <w:rsid w:val="00851DC5"/>
    <w:rsid w:val="00851E3B"/>
    <w:rsid w:val="0085229D"/>
    <w:rsid w:val="00855A77"/>
    <w:rsid w:val="00856653"/>
    <w:rsid w:val="00856A47"/>
    <w:rsid w:val="008578BA"/>
    <w:rsid w:val="00857B83"/>
    <w:rsid w:val="00860817"/>
    <w:rsid w:val="00860D3B"/>
    <w:rsid w:val="00861997"/>
    <w:rsid w:val="0086355C"/>
    <w:rsid w:val="00865231"/>
    <w:rsid w:val="00866E5E"/>
    <w:rsid w:val="0086733F"/>
    <w:rsid w:val="008706D0"/>
    <w:rsid w:val="00871243"/>
    <w:rsid w:val="00871E58"/>
    <w:rsid w:val="0087279D"/>
    <w:rsid w:val="008731E4"/>
    <w:rsid w:val="00873219"/>
    <w:rsid w:val="008733BE"/>
    <w:rsid w:val="00873665"/>
    <w:rsid w:val="0087372F"/>
    <w:rsid w:val="008744D0"/>
    <w:rsid w:val="008753A8"/>
    <w:rsid w:val="00875A01"/>
    <w:rsid w:val="00875BAA"/>
    <w:rsid w:val="00877629"/>
    <w:rsid w:val="00877F7C"/>
    <w:rsid w:val="008801AF"/>
    <w:rsid w:val="00880348"/>
    <w:rsid w:val="008819F7"/>
    <w:rsid w:val="0088203B"/>
    <w:rsid w:val="00882D4A"/>
    <w:rsid w:val="00882EDF"/>
    <w:rsid w:val="00883213"/>
    <w:rsid w:val="00883485"/>
    <w:rsid w:val="00883DF6"/>
    <w:rsid w:val="00883F97"/>
    <w:rsid w:val="00884215"/>
    <w:rsid w:val="00884773"/>
    <w:rsid w:val="008847AB"/>
    <w:rsid w:val="00884F4E"/>
    <w:rsid w:val="008859A0"/>
    <w:rsid w:val="008867AC"/>
    <w:rsid w:val="008876D4"/>
    <w:rsid w:val="00887CE8"/>
    <w:rsid w:val="00887F11"/>
    <w:rsid w:val="00890AAF"/>
    <w:rsid w:val="0089115F"/>
    <w:rsid w:val="0089125A"/>
    <w:rsid w:val="0089243F"/>
    <w:rsid w:val="00892E55"/>
    <w:rsid w:val="00894680"/>
    <w:rsid w:val="0089493D"/>
    <w:rsid w:val="00894BAD"/>
    <w:rsid w:val="008952E8"/>
    <w:rsid w:val="00895F1C"/>
    <w:rsid w:val="008966E5"/>
    <w:rsid w:val="0089740E"/>
    <w:rsid w:val="00897F2A"/>
    <w:rsid w:val="008A0484"/>
    <w:rsid w:val="008A1A52"/>
    <w:rsid w:val="008A1BDF"/>
    <w:rsid w:val="008A27F5"/>
    <w:rsid w:val="008A285D"/>
    <w:rsid w:val="008A2BAA"/>
    <w:rsid w:val="008A30C8"/>
    <w:rsid w:val="008A3514"/>
    <w:rsid w:val="008A3A72"/>
    <w:rsid w:val="008A3BDE"/>
    <w:rsid w:val="008A4C63"/>
    <w:rsid w:val="008A4EFE"/>
    <w:rsid w:val="008A6A16"/>
    <w:rsid w:val="008A7EC6"/>
    <w:rsid w:val="008B03D9"/>
    <w:rsid w:val="008B04CC"/>
    <w:rsid w:val="008B1A18"/>
    <w:rsid w:val="008B1E3C"/>
    <w:rsid w:val="008B2C4B"/>
    <w:rsid w:val="008B2DF5"/>
    <w:rsid w:val="008B4296"/>
    <w:rsid w:val="008B449B"/>
    <w:rsid w:val="008B5E9C"/>
    <w:rsid w:val="008B6442"/>
    <w:rsid w:val="008B6445"/>
    <w:rsid w:val="008B6455"/>
    <w:rsid w:val="008B697D"/>
    <w:rsid w:val="008B6F66"/>
    <w:rsid w:val="008B7032"/>
    <w:rsid w:val="008B7247"/>
    <w:rsid w:val="008B7637"/>
    <w:rsid w:val="008C03C0"/>
    <w:rsid w:val="008C06C7"/>
    <w:rsid w:val="008C1048"/>
    <w:rsid w:val="008C1A80"/>
    <w:rsid w:val="008C2514"/>
    <w:rsid w:val="008C256B"/>
    <w:rsid w:val="008C487A"/>
    <w:rsid w:val="008C514D"/>
    <w:rsid w:val="008C5350"/>
    <w:rsid w:val="008C57B2"/>
    <w:rsid w:val="008C59EC"/>
    <w:rsid w:val="008C5BC7"/>
    <w:rsid w:val="008C6260"/>
    <w:rsid w:val="008C630B"/>
    <w:rsid w:val="008C6EF4"/>
    <w:rsid w:val="008C769C"/>
    <w:rsid w:val="008C7C1C"/>
    <w:rsid w:val="008D1083"/>
    <w:rsid w:val="008D12EE"/>
    <w:rsid w:val="008D1D25"/>
    <w:rsid w:val="008D202D"/>
    <w:rsid w:val="008D21B5"/>
    <w:rsid w:val="008D2265"/>
    <w:rsid w:val="008D2892"/>
    <w:rsid w:val="008D2A9A"/>
    <w:rsid w:val="008D2CFE"/>
    <w:rsid w:val="008D2EF5"/>
    <w:rsid w:val="008D41C4"/>
    <w:rsid w:val="008D4E95"/>
    <w:rsid w:val="008D5855"/>
    <w:rsid w:val="008D6742"/>
    <w:rsid w:val="008D6827"/>
    <w:rsid w:val="008D704B"/>
    <w:rsid w:val="008D7956"/>
    <w:rsid w:val="008D7B83"/>
    <w:rsid w:val="008E0A3B"/>
    <w:rsid w:val="008E0C1C"/>
    <w:rsid w:val="008E125D"/>
    <w:rsid w:val="008E1346"/>
    <w:rsid w:val="008E148E"/>
    <w:rsid w:val="008E1D06"/>
    <w:rsid w:val="008E33B7"/>
    <w:rsid w:val="008E3B3E"/>
    <w:rsid w:val="008E4CF7"/>
    <w:rsid w:val="008E6212"/>
    <w:rsid w:val="008E6C99"/>
    <w:rsid w:val="008F0128"/>
    <w:rsid w:val="008F066E"/>
    <w:rsid w:val="008F079D"/>
    <w:rsid w:val="008F0AE3"/>
    <w:rsid w:val="008F1E0D"/>
    <w:rsid w:val="008F1F01"/>
    <w:rsid w:val="008F2093"/>
    <w:rsid w:val="008F241F"/>
    <w:rsid w:val="008F2C3D"/>
    <w:rsid w:val="008F3A05"/>
    <w:rsid w:val="008F3E40"/>
    <w:rsid w:val="008F4491"/>
    <w:rsid w:val="008F4DAB"/>
    <w:rsid w:val="008F51CB"/>
    <w:rsid w:val="008F5930"/>
    <w:rsid w:val="008F5AA1"/>
    <w:rsid w:val="008F5F11"/>
    <w:rsid w:val="008F6307"/>
    <w:rsid w:val="008F63FA"/>
    <w:rsid w:val="008F642E"/>
    <w:rsid w:val="008F678E"/>
    <w:rsid w:val="008F6F63"/>
    <w:rsid w:val="008F7412"/>
    <w:rsid w:val="008F74DD"/>
    <w:rsid w:val="00900866"/>
    <w:rsid w:val="009011B1"/>
    <w:rsid w:val="00901842"/>
    <w:rsid w:val="00903844"/>
    <w:rsid w:val="00904060"/>
    <w:rsid w:val="00904201"/>
    <w:rsid w:val="00907D1B"/>
    <w:rsid w:val="00910692"/>
    <w:rsid w:val="0091098F"/>
    <w:rsid w:val="00910D17"/>
    <w:rsid w:val="00911175"/>
    <w:rsid w:val="009111F2"/>
    <w:rsid w:val="00911AED"/>
    <w:rsid w:val="00911B11"/>
    <w:rsid w:val="00911C3A"/>
    <w:rsid w:val="009126A7"/>
    <w:rsid w:val="009140E1"/>
    <w:rsid w:val="0091434E"/>
    <w:rsid w:val="00914713"/>
    <w:rsid w:val="0091497B"/>
    <w:rsid w:val="00915FBB"/>
    <w:rsid w:val="00916C3B"/>
    <w:rsid w:val="00920874"/>
    <w:rsid w:val="009218F4"/>
    <w:rsid w:val="00922783"/>
    <w:rsid w:val="00922CB6"/>
    <w:rsid w:val="00924551"/>
    <w:rsid w:val="009252FB"/>
    <w:rsid w:val="009253CF"/>
    <w:rsid w:val="0092556E"/>
    <w:rsid w:val="00925822"/>
    <w:rsid w:val="00925D00"/>
    <w:rsid w:val="00926A67"/>
    <w:rsid w:val="00926E9E"/>
    <w:rsid w:val="00926FA6"/>
    <w:rsid w:val="00927102"/>
    <w:rsid w:val="00931EAA"/>
    <w:rsid w:val="0093207A"/>
    <w:rsid w:val="00932985"/>
    <w:rsid w:val="0093466F"/>
    <w:rsid w:val="00934EE1"/>
    <w:rsid w:val="00934F46"/>
    <w:rsid w:val="009352F1"/>
    <w:rsid w:val="0093530F"/>
    <w:rsid w:val="00935E9D"/>
    <w:rsid w:val="0093600B"/>
    <w:rsid w:val="0093659F"/>
    <w:rsid w:val="0093690C"/>
    <w:rsid w:val="00937800"/>
    <w:rsid w:val="00937A97"/>
    <w:rsid w:val="00940B80"/>
    <w:rsid w:val="00942DC1"/>
    <w:rsid w:val="00943758"/>
    <w:rsid w:val="00944138"/>
    <w:rsid w:val="0094460F"/>
    <w:rsid w:val="00944828"/>
    <w:rsid w:val="00945839"/>
    <w:rsid w:val="00945F56"/>
    <w:rsid w:val="009467DB"/>
    <w:rsid w:val="00947453"/>
    <w:rsid w:val="009514DA"/>
    <w:rsid w:val="009518E7"/>
    <w:rsid w:val="00951BD7"/>
    <w:rsid w:val="00951F72"/>
    <w:rsid w:val="009521F6"/>
    <w:rsid w:val="00953B54"/>
    <w:rsid w:val="00953B7A"/>
    <w:rsid w:val="00953D12"/>
    <w:rsid w:val="00954529"/>
    <w:rsid w:val="00954798"/>
    <w:rsid w:val="00954C39"/>
    <w:rsid w:val="00955462"/>
    <w:rsid w:val="00955F3F"/>
    <w:rsid w:val="009564F5"/>
    <w:rsid w:val="00956A43"/>
    <w:rsid w:val="00957BA7"/>
    <w:rsid w:val="00961676"/>
    <w:rsid w:val="00961A6B"/>
    <w:rsid w:val="00961FCC"/>
    <w:rsid w:val="00961FD7"/>
    <w:rsid w:val="009620C9"/>
    <w:rsid w:val="00963315"/>
    <w:rsid w:val="00963E85"/>
    <w:rsid w:val="009642B0"/>
    <w:rsid w:val="00964ED5"/>
    <w:rsid w:val="00965DD3"/>
    <w:rsid w:val="00967D12"/>
    <w:rsid w:val="00970A99"/>
    <w:rsid w:val="00971F90"/>
    <w:rsid w:val="00973C3B"/>
    <w:rsid w:val="009744EE"/>
    <w:rsid w:val="00974732"/>
    <w:rsid w:val="00975FC8"/>
    <w:rsid w:val="00976F05"/>
    <w:rsid w:val="00977167"/>
    <w:rsid w:val="00977A14"/>
    <w:rsid w:val="00980E89"/>
    <w:rsid w:val="0098279F"/>
    <w:rsid w:val="00984516"/>
    <w:rsid w:val="0098491D"/>
    <w:rsid w:val="00985753"/>
    <w:rsid w:val="00987493"/>
    <w:rsid w:val="00987C96"/>
    <w:rsid w:val="009900E7"/>
    <w:rsid w:val="00990905"/>
    <w:rsid w:val="00990B96"/>
    <w:rsid w:val="00991DD5"/>
    <w:rsid w:val="009950D5"/>
    <w:rsid w:val="00995355"/>
    <w:rsid w:val="00995725"/>
    <w:rsid w:val="009959FC"/>
    <w:rsid w:val="009973D5"/>
    <w:rsid w:val="00997C4E"/>
    <w:rsid w:val="00997F49"/>
    <w:rsid w:val="009A06E5"/>
    <w:rsid w:val="009A1319"/>
    <w:rsid w:val="009A20B6"/>
    <w:rsid w:val="009A298B"/>
    <w:rsid w:val="009A55CE"/>
    <w:rsid w:val="009A60A1"/>
    <w:rsid w:val="009A637C"/>
    <w:rsid w:val="009A6A10"/>
    <w:rsid w:val="009A703F"/>
    <w:rsid w:val="009A7EF4"/>
    <w:rsid w:val="009B00A6"/>
    <w:rsid w:val="009B0EB8"/>
    <w:rsid w:val="009B160D"/>
    <w:rsid w:val="009B1A1B"/>
    <w:rsid w:val="009B3338"/>
    <w:rsid w:val="009B33E0"/>
    <w:rsid w:val="009B3529"/>
    <w:rsid w:val="009B4EA1"/>
    <w:rsid w:val="009B5698"/>
    <w:rsid w:val="009B56AE"/>
    <w:rsid w:val="009B5983"/>
    <w:rsid w:val="009B5DCB"/>
    <w:rsid w:val="009B5E85"/>
    <w:rsid w:val="009B64A4"/>
    <w:rsid w:val="009B6B93"/>
    <w:rsid w:val="009B6D56"/>
    <w:rsid w:val="009B76B6"/>
    <w:rsid w:val="009B77D4"/>
    <w:rsid w:val="009C000B"/>
    <w:rsid w:val="009C0116"/>
    <w:rsid w:val="009C01CE"/>
    <w:rsid w:val="009C14A8"/>
    <w:rsid w:val="009C2DC4"/>
    <w:rsid w:val="009C2DFB"/>
    <w:rsid w:val="009C3015"/>
    <w:rsid w:val="009C3161"/>
    <w:rsid w:val="009C317A"/>
    <w:rsid w:val="009C3A81"/>
    <w:rsid w:val="009C54B5"/>
    <w:rsid w:val="009C55C4"/>
    <w:rsid w:val="009C5CD7"/>
    <w:rsid w:val="009C6719"/>
    <w:rsid w:val="009C6BA8"/>
    <w:rsid w:val="009C6F3E"/>
    <w:rsid w:val="009C6FF9"/>
    <w:rsid w:val="009C7666"/>
    <w:rsid w:val="009C7946"/>
    <w:rsid w:val="009D051E"/>
    <w:rsid w:val="009D0C9A"/>
    <w:rsid w:val="009D1C17"/>
    <w:rsid w:val="009D1CA2"/>
    <w:rsid w:val="009D2C83"/>
    <w:rsid w:val="009D3A65"/>
    <w:rsid w:val="009D4F5B"/>
    <w:rsid w:val="009D5F7A"/>
    <w:rsid w:val="009E00C6"/>
    <w:rsid w:val="009E050D"/>
    <w:rsid w:val="009E23AD"/>
    <w:rsid w:val="009E2595"/>
    <w:rsid w:val="009E49FC"/>
    <w:rsid w:val="009E5849"/>
    <w:rsid w:val="009E5901"/>
    <w:rsid w:val="009E6DBB"/>
    <w:rsid w:val="009F1C2D"/>
    <w:rsid w:val="009F2396"/>
    <w:rsid w:val="009F2D5E"/>
    <w:rsid w:val="009F2FA2"/>
    <w:rsid w:val="009F4555"/>
    <w:rsid w:val="009F45BE"/>
    <w:rsid w:val="009F4DEF"/>
    <w:rsid w:val="009F6007"/>
    <w:rsid w:val="009F61D2"/>
    <w:rsid w:val="009F6776"/>
    <w:rsid w:val="009F6A6A"/>
    <w:rsid w:val="009F6AEF"/>
    <w:rsid w:val="009F7173"/>
    <w:rsid w:val="009F7E10"/>
    <w:rsid w:val="00A0045A"/>
    <w:rsid w:val="00A006F3"/>
    <w:rsid w:val="00A00DB5"/>
    <w:rsid w:val="00A013CD"/>
    <w:rsid w:val="00A01D6B"/>
    <w:rsid w:val="00A02DF3"/>
    <w:rsid w:val="00A02F46"/>
    <w:rsid w:val="00A04177"/>
    <w:rsid w:val="00A0422E"/>
    <w:rsid w:val="00A0554A"/>
    <w:rsid w:val="00A05C18"/>
    <w:rsid w:val="00A06418"/>
    <w:rsid w:val="00A06491"/>
    <w:rsid w:val="00A064BC"/>
    <w:rsid w:val="00A06692"/>
    <w:rsid w:val="00A069AA"/>
    <w:rsid w:val="00A07CC8"/>
    <w:rsid w:val="00A07E1B"/>
    <w:rsid w:val="00A1061B"/>
    <w:rsid w:val="00A111A7"/>
    <w:rsid w:val="00A11F77"/>
    <w:rsid w:val="00A13E2A"/>
    <w:rsid w:val="00A153EC"/>
    <w:rsid w:val="00A16799"/>
    <w:rsid w:val="00A168F2"/>
    <w:rsid w:val="00A1726B"/>
    <w:rsid w:val="00A17F97"/>
    <w:rsid w:val="00A206F3"/>
    <w:rsid w:val="00A2144F"/>
    <w:rsid w:val="00A21D67"/>
    <w:rsid w:val="00A2372F"/>
    <w:rsid w:val="00A248FA"/>
    <w:rsid w:val="00A24D52"/>
    <w:rsid w:val="00A2599F"/>
    <w:rsid w:val="00A25B49"/>
    <w:rsid w:val="00A26373"/>
    <w:rsid w:val="00A266E9"/>
    <w:rsid w:val="00A26805"/>
    <w:rsid w:val="00A26B29"/>
    <w:rsid w:val="00A273B9"/>
    <w:rsid w:val="00A27C6B"/>
    <w:rsid w:val="00A3106C"/>
    <w:rsid w:val="00A31DA9"/>
    <w:rsid w:val="00A32506"/>
    <w:rsid w:val="00A32A99"/>
    <w:rsid w:val="00A32C60"/>
    <w:rsid w:val="00A32D27"/>
    <w:rsid w:val="00A332D1"/>
    <w:rsid w:val="00A34F73"/>
    <w:rsid w:val="00A35999"/>
    <w:rsid w:val="00A35CEB"/>
    <w:rsid w:val="00A35E92"/>
    <w:rsid w:val="00A37005"/>
    <w:rsid w:val="00A37D70"/>
    <w:rsid w:val="00A40199"/>
    <w:rsid w:val="00A4036D"/>
    <w:rsid w:val="00A40EF7"/>
    <w:rsid w:val="00A41520"/>
    <w:rsid w:val="00A416E8"/>
    <w:rsid w:val="00A417BE"/>
    <w:rsid w:val="00A42348"/>
    <w:rsid w:val="00A43450"/>
    <w:rsid w:val="00A43947"/>
    <w:rsid w:val="00A43A57"/>
    <w:rsid w:val="00A44A67"/>
    <w:rsid w:val="00A44D40"/>
    <w:rsid w:val="00A45FBA"/>
    <w:rsid w:val="00A46E5C"/>
    <w:rsid w:val="00A470FC"/>
    <w:rsid w:val="00A479CC"/>
    <w:rsid w:val="00A47B1A"/>
    <w:rsid w:val="00A5063B"/>
    <w:rsid w:val="00A50819"/>
    <w:rsid w:val="00A50998"/>
    <w:rsid w:val="00A54280"/>
    <w:rsid w:val="00A54281"/>
    <w:rsid w:val="00A553E9"/>
    <w:rsid w:val="00A5583A"/>
    <w:rsid w:val="00A55DF6"/>
    <w:rsid w:val="00A55F0A"/>
    <w:rsid w:val="00A5603C"/>
    <w:rsid w:val="00A57C1E"/>
    <w:rsid w:val="00A603D1"/>
    <w:rsid w:val="00A61AE2"/>
    <w:rsid w:val="00A62BAA"/>
    <w:rsid w:val="00A63413"/>
    <w:rsid w:val="00A64267"/>
    <w:rsid w:val="00A642C3"/>
    <w:rsid w:val="00A650F2"/>
    <w:rsid w:val="00A65D0D"/>
    <w:rsid w:val="00A65E44"/>
    <w:rsid w:val="00A67404"/>
    <w:rsid w:val="00A67F0A"/>
    <w:rsid w:val="00A7162A"/>
    <w:rsid w:val="00A71FC4"/>
    <w:rsid w:val="00A727C3"/>
    <w:rsid w:val="00A732B9"/>
    <w:rsid w:val="00A74FEA"/>
    <w:rsid w:val="00A75A0B"/>
    <w:rsid w:val="00A75BB8"/>
    <w:rsid w:val="00A75BFA"/>
    <w:rsid w:val="00A75F11"/>
    <w:rsid w:val="00A75F15"/>
    <w:rsid w:val="00A76DEE"/>
    <w:rsid w:val="00A76F1E"/>
    <w:rsid w:val="00A770BC"/>
    <w:rsid w:val="00A772D8"/>
    <w:rsid w:val="00A774E3"/>
    <w:rsid w:val="00A776D4"/>
    <w:rsid w:val="00A77722"/>
    <w:rsid w:val="00A77981"/>
    <w:rsid w:val="00A77A52"/>
    <w:rsid w:val="00A803AD"/>
    <w:rsid w:val="00A8197E"/>
    <w:rsid w:val="00A82F37"/>
    <w:rsid w:val="00A8300C"/>
    <w:rsid w:val="00A8303D"/>
    <w:rsid w:val="00A838FC"/>
    <w:rsid w:val="00A845A5"/>
    <w:rsid w:val="00A845BE"/>
    <w:rsid w:val="00A84FC4"/>
    <w:rsid w:val="00A859A4"/>
    <w:rsid w:val="00A86490"/>
    <w:rsid w:val="00A86896"/>
    <w:rsid w:val="00A87D18"/>
    <w:rsid w:val="00A90780"/>
    <w:rsid w:val="00A90C97"/>
    <w:rsid w:val="00A90D88"/>
    <w:rsid w:val="00A91223"/>
    <w:rsid w:val="00A91532"/>
    <w:rsid w:val="00A9365E"/>
    <w:rsid w:val="00A9417B"/>
    <w:rsid w:val="00A95073"/>
    <w:rsid w:val="00A958E7"/>
    <w:rsid w:val="00A95ECD"/>
    <w:rsid w:val="00A95FC3"/>
    <w:rsid w:val="00A97063"/>
    <w:rsid w:val="00A9778A"/>
    <w:rsid w:val="00AA05EE"/>
    <w:rsid w:val="00AA0E1E"/>
    <w:rsid w:val="00AA2223"/>
    <w:rsid w:val="00AA2DF3"/>
    <w:rsid w:val="00AA30F5"/>
    <w:rsid w:val="00AA51C6"/>
    <w:rsid w:val="00AA5C2A"/>
    <w:rsid w:val="00AA5DAD"/>
    <w:rsid w:val="00AA5F87"/>
    <w:rsid w:val="00AA5FF1"/>
    <w:rsid w:val="00AA701F"/>
    <w:rsid w:val="00AA76B3"/>
    <w:rsid w:val="00AB050A"/>
    <w:rsid w:val="00AB1375"/>
    <w:rsid w:val="00AB15B7"/>
    <w:rsid w:val="00AB2BF4"/>
    <w:rsid w:val="00AB2CEC"/>
    <w:rsid w:val="00AB2F82"/>
    <w:rsid w:val="00AB33ED"/>
    <w:rsid w:val="00AB4E62"/>
    <w:rsid w:val="00AB4F8E"/>
    <w:rsid w:val="00AB5451"/>
    <w:rsid w:val="00AB567F"/>
    <w:rsid w:val="00AB57D1"/>
    <w:rsid w:val="00AB5CB2"/>
    <w:rsid w:val="00AB5DC1"/>
    <w:rsid w:val="00AB7698"/>
    <w:rsid w:val="00AC0652"/>
    <w:rsid w:val="00AC088A"/>
    <w:rsid w:val="00AC2FA6"/>
    <w:rsid w:val="00AC4297"/>
    <w:rsid w:val="00AC4A65"/>
    <w:rsid w:val="00AC559A"/>
    <w:rsid w:val="00AC69C0"/>
    <w:rsid w:val="00AC7C0A"/>
    <w:rsid w:val="00AD0171"/>
    <w:rsid w:val="00AD0229"/>
    <w:rsid w:val="00AD0AD5"/>
    <w:rsid w:val="00AD212B"/>
    <w:rsid w:val="00AD28AF"/>
    <w:rsid w:val="00AD3206"/>
    <w:rsid w:val="00AD3758"/>
    <w:rsid w:val="00AD383E"/>
    <w:rsid w:val="00AD3B40"/>
    <w:rsid w:val="00AD4929"/>
    <w:rsid w:val="00AD4CED"/>
    <w:rsid w:val="00AD508E"/>
    <w:rsid w:val="00AD58A7"/>
    <w:rsid w:val="00AD650E"/>
    <w:rsid w:val="00AD6691"/>
    <w:rsid w:val="00AD6BDE"/>
    <w:rsid w:val="00AD7352"/>
    <w:rsid w:val="00AE005A"/>
    <w:rsid w:val="00AE0A32"/>
    <w:rsid w:val="00AE1950"/>
    <w:rsid w:val="00AE1C72"/>
    <w:rsid w:val="00AE2E3A"/>
    <w:rsid w:val="00AE3BC5"/>
    <w:rsid w:val="00AE486C"/>
    <w:rsid w:val="00AE4F8A"/>
    <w:rsid w:val="00AE57D1"/>
    <w:rsid w:val="00AE643F"/>
    <w:rsid w:val="00AE6DC2"/>
    <w:rsid w:val="00AE6FB7"/>
    <w:rsid w:val="00AE71DB"/>
    <w:rsid w:val="00AE75C0"/>
    <w:rsid w:val="00AE79AC"/>
    <w:rsid w:val="00AE7E9B"/>
    <w:rsid w:val="00AF01FE"/>
    <w:rsid w:val="00AF0398"/>
    <w:rsid w:val="00AF0CCB"/>
    <w:rsid w:val="00AF11EE"/>
    <w:rsid w:val="00AF1961"/>
    <w:rsid w:val="00AF1DF3"/>
    <w:rsid w:val="00AF27B0"/>
    <w:rsid w:val="00AF2CEE"/>
    <w:rsid w:val="00AF2D58"/>
    <w:rsid w:val="00AF32BA"/>
    <w:rsid w:val="00AF392D"/>
    <w:rsid w:val="00AF42FC"/>
    <w:rsid w:val="00AF49D2"/>
    <w:rsid w:val="00AF4A2A"/>
    <w:rsid w:val="00AF5F86"/>
    <w:rsid w:val="00AF684A"/>
    <w:rsid w:val="00AF74EB"/>
    <w:rsid w:val="00B004FE"/>
    <w:rsid w:val="00B0101D"/>
    <w:rsid w:val="00B01C8E"/>
    <w:rsid w:val="00B02189"/>
    <w:rsid w:val="00B02D62"/>
    <w:rsid w:val="00B03AE8"/>
    <w:rsid w:val="00B0414A"/>
    <w:rsid w:val="00B04B52"/>
    <w:rsid w:val="00B05DA2"/>
    <w:rsid w:val="00B06F53"/>
    <w:rsid w:val="00B072F6"/>
    <w:rsid w:val="00B07639"/>
    <w:rsid w:val="00B10737"/>
    <w:rsid w:val="00B119BC"/>
    <w:rsid w:val="00B11B2A"/>
    <w:rsid w:val="00B11B4B"/>
    <w:rsid w:val="00B11B6E"/>
    <w:rsid w:val="00B13E30"/>
    <w:rsid w:val="00B14456"/>
    <w:rsid w:val="00B157FB"/>
    <w:rsid w:val="00B15D1F"/>
    <w:rsid w:val="00B16525"/>
    <w:rsid w:val="00B169F9"/>
    <w:rsid w:val="00B171D1"/>
    <w:rsid w:val="00B210B0"/>
    <w:rsid w:val="00B21299"/>
    <w:rsid w:val="00B220FB"/>
    <w:rsid w:val="00B23BB2"/>
    <w:rsid w:val="00B240BE"/>
    <w:rsid w:val="00B24380"/>
    <w:rsid w:val="00B25537"/>
    <w:rsid w:val="00B264AD"/>
    <w:rsid w:val="00B26C6C"/>
    <w:rsid w:val="00B26C85"/>
    <w:rsid w:val="00B26E50"/>
    <w:rsid w:val="00B27564"/>
    <w:rsid w:val="00B27881"/>
    <w:rsid w:val="00B27F42"/>
    <w:rsid w:val="00B300EE"/>
    <w:rsid w:val="00B31004"/>
    <w:rsid w:val="00B31A69"/>
    <w:rsid w:val="00B32319"/>
    <w:rsid w:val="00B32548"/>
    <w:rsid w:val="00B32FBC"/>
    <w:rsid w:val="00B33E67"/>
    <w:rsid w:val="00B341FD"/>
    <w:rsid w:val="00B3425A"/>
    <w:rsid w:val="00B353CA"/>
    <w:rsid w:val="00B35596"/>
    <w:rsid w:val="00B35987"/>
    <w:rsid w:val="00B364AB"/>
    <w:rsid w:val="00B371FB"/>
    <w:rsid w:val="00B37FF1"/>
    <w:rsid w:val="00B408ED"/>
    <w:rsid w:val="00B408F3"/>
    <w:rsid w:val="00B40C7C"/>
    <w:rsid w:val="00B410A5"/>
    <w:rsid w:val="00B41BA1"/>
    <w:rsid w:val="00B42687"/>
    <w:rsid w:val="00B42699"/>
    <w:rsid w:val="00B43547"/>
    <w:rsid w:val="00B4365F"/>
    <w:rsid w:val="00B43892"/>
    <w:rsid w:val="00B43D4A"/>
    <w:rsid w:val="00B44191"/>
    <w:rsid w:val="00B443AA"/>
    <w:rsid w:val="00B44C03"/>
    <w:rsid w:val="00B460B0"/>
    <w:rsid w:val="00B460D8"/>
    <w:rsid w:val="00B463FF"/>
    <w:rsid w:val="00B46922"/>
    <w:rsid w:val="00B47119"/>
    <w:rsid w:val="00B47565"/>
    <w:rsid w:val="00B47834"/>
    <w:rsid w:val="00B47CE6"/>
    <w:rsid w:val="00B50006"/>
    <w:rsid w:val="00B52620"/>
    <w:rsid w:val="00B52B08"/>
    <w:rsid w:val="00B53882"/>
    <w:rsid w:val="00B53C98"/>
    <w:rsid w:val="00B53D66"/>
    <w:rsid w:val="00B54F8D"/>
    <w:rsid w:val="00B55389"/>
    <w:rsid w:val="00B568EE"/>
    <w:rsid w:val="00B56B19"/>
    <w:rsid w:val="00B60821"/>
    <w:rsid w:val="00B60A41"/>
    <w:rsid w:val="00B621F5"/>
    <w:rsid w:val="00B62A12"/>
    <w:rsid w:val="00B62AB4"/>
    <w:rsid w:val="00B62AF6"/>
    <w:rsid w:val="00B635B3"/>
    <w:rsid w:val="00B63819"/>
    <w:rsid w:val="00B639D1"/>
    <w:rsid w:val="00B63C43"/>
    <w:rsid w:val="00B64CF9"/>
    <w:rsid w:val="00B64F59"/>
    <w:rsid w:val="00B65479"/>
    <w:rsid w:val="00B65A17"/>
    <w:rsid w:val="00B65B2A"/>
    <w:rsid w:val="00B65B79"/>
    <w:rsid w:val="00B666EF"/>
    <w:rsid w:val="00B66CD3"/>
    <w:rsid w:val="00B729BF"/>
    <w:rsid w:val="00B72F1B"/>
    <w:rsid w:val="00B73B4D"/>
    <w:rsid w:val="00B7482A"/>
    <w:rsid w:val="00B751CF"/>
    <w:rsid w:val="00B75928"/>
    <w:rsid w:val="00B7643A"/>
    <w:rsid w:val="00B7669A"/>
    <w:rsid w:val="00B77017"/>
    <w:rsid w:val="00B77A16"/>
    <w:rsid w:val="00B813FE"/>
    <w:rsid w:val="00B81702"/>
    <w:rsid w:val="00B81BCB"/>
    <w:rsid w:val="00B81EDD"/>
    <w:rsid w:val="00B83924"/>
    <w:rsid w:val="00B842DF"/>
    <w:rsid w:val="00B848B0"/>
    <w:rsid w:val="00B854BD"/>
    <w:rsid w:val="00B8642C"/>
    <w:rsid w:val="00B867CB"/>
    <w:rsid w:val="00B8694A"/>
    <w:rsid w:val="00B86D39"/>
    <w:rsid w:val="00B87075"/>
    <w:rsid w:val="00B8741A"/>
    <w:rsid w:val="00B87F27"/>
    <w:rsid w:val="00B919DC"/>
    <w:rsid w:val="00B91C84"/>
    <w:rsid w:val="00B920A1"/>
    <w:rsid w:val="00B93B22"/>
    <w:rsid w:val="00B93FA3"/>
    <w:rsid w:val="00B9445A"/>
    <w:rsid w:val="00B957FD"/>
    <w:rsid w:val="00B95841"/>
    <w:rsid w:val="00B96488"/>
    <w:rsid w:val="00B97289"/>
    <w:rsid w:val="00BA03C7"/>
    <w:rsid w:val="00BA03EB"/>
    <w:rsid w:val="00BA06A9"/>
    <w:rsid w:val="00BA0F7D"/>
    <w:rsid w:val="00BA1285"/>
    <w:rsid w:val="00BA1C8C"/>
    <w:rsid w:val="00BA1DE8"/>
    <w:rsid w:val="00BA2BFD"/>
    <w:rsid w:val="00BA2FAD"/>
    <w:rsid w:val="00BA326D"/>
    <w:rsid w:val="00BA35DC"/>
    <w:rsid w:val="00BA3F32"/>
    <w:rsid w:val="00BA402C"/>
    <w:rsid w:val="00BA4073"/>
    <w:rsid w:val="00BA439A"/>
    <w:rsid w:val="00BA5E43"/>
    <w:rsid w:val="00BA7BEB"/>
    <w:rsid w:val="00BB0525"/>
    <w:rsid w:val="00BB0BA6"/>
    <w:rsid w:val="00BB1CB6"/>
    <w:rsid w:val="00BB2020"/>
    <w:rsid w:val="00BB247D"/>
    <w:rsid w:val="00BB32A5"/>
    <w:rsid w:val="00BB3717"/>
    <w:rsid w:val="00BB3CF4"/>
    <w:rsid w:val="00BB452B"/>
    <w:rsid w:val="00BB51AE"/>
    <w:rsid w:val="00BB528F"/>
    <w:rsid w:val="00BB5503"/>
    <w:rsid w:val="00BB5A6E"/>
    <w:rsid w:val="00BB6178"/>
    <w:rsid w:val="00BB6BC0"/>
    <w:rsid w:val="00BB78A4"/>
    <w:rsid w:val="00BB7A5A"/>
    <w:rsid w:val="00BC2887"/>
    <w:rsid w:val="00BC325D"/>
    <w:rsid w:val="00BC36CA"/>
    <w:rsid w:val="00BC52C9"/>
    <w:rsid w:val="00BC54A2"/>
    <w:rsid w:val="00BC5A3F"/>
    <w:rsid w:val="00BC5C41"/>
    <w:rsid w:val="00BC5DB0"/>
    <w:rsid w:val="00BC61E9"/>
    <w:rsid w:val="00BD0BE3"/>
    <w:rsid w:val="00BD0F9E"/>
    <w:rsid w:val="00BD167F"/>
    <w:rsid w:val="00BD1926"/>
    <w:rsid w:val="00BD6DD4"/>
    <w:rsid w:val="00BD7420"/>
    <w:rsid w:val="00BD743F"/>
    <w:rsid w:val="00BD76FF"/>
    <w:rsid w:val="00BD78EF"/>
    <w:rsid w:val="00BD7F9C"/>
    <w:rsid w:val="00BE01C3"/>
    <w:rsid w:val="00BE0E34"/>
    <w:rsid w:val="00BE2E16"/>
    <w:rsid w:val="00BE3273"/>
    <w:rsid w:val="00BE4CEF"/>
    <w:rsid w:val="00BE4D8C"/>
    <w:rsid w:val="00BE50E0"/>
    <w:rsid w:val="00BE54CA"/>
    <w:rsid w:val="00BE5DF1"/>
    <w:rsid w:val="00BE61C2"/>
    <w:rsid w:val="00BE6DF4"/>
    <w:rsid w:val="00BE79E6"/>
    <w:rsid w:val="00BE7E88"/>
    <w:rsid w:val="00BF1019"/>
    <w:rsid w:val="00BF12C3"/>
    <w:rsid w:val="00BF1BDE"/>
    <w:rsid w:val="00BF3444"/>
    <w:rsid w:val="00BF40C2"/>
    <w:rsid w:val="00BF41A3"/>
    <w:rsid w:val="00BF4D02"/>
    <w:rsid w:val="00BF5917"/>
    <w:rsid w:val="00BF6617"/>
    <w:rsid w:val="00BF7214"/>
    <w:rsid w:val="00BF79F3"/>
    <w:rsid w:val="00C0013F"/>
    <w:rsid w:val="00C006B8"/>
    <w:rsid w:val="00C01962"/>
    <w:rsid w:val="00C02AE6"/>
    <w:rsid w:val="00C04F04"/>
    <w:rsid w:val="00C0519E"/>
    <w:rsid w:val="00C05965"/>
    <w:rsid w:val="00C0702A"/>
    <w:rsid w:val="00C07E02"/>
    <w:rsid w:val="00C1021A"/>
    <w:rsid w:val="00C11447"/>
    <w:rsid w:val="00C11EF6"/>
    <w:rsid w:val="00C11FD8"/>
    <w:rsid w:val="00C1298B"/>
    <w:rsid w:val="00C12F6D"/>
    <w:rsid w:val="00C13F42"/>
    <w:rsid w:val="00C14872"/>
    <w:rsid w:val="00C14E24"/>
    <w:rsid w:val="00C1569D"/>
    <w:rsid w:val="00C1579A"/>
    <w:rsid w:val="00C15EAE"/>
    <w:rsid w:val="00C16108"/>
    <w:rsid w:val="00C16B42"/>
    <w:rsid w:val="00C17E92"/>
    <w:rsid w:val="00C215E5"/>
    <w:rsid w:val="00C2189F"/>
    <w:rsid w:val="00C21967"/>
    <w:rsid w:val="00C21AB8"/>
    <w:rsid w:val="00C21BF0"/>
    <w:rsid w:val="00C21DAA"/>
    <w:rsid w:val="00C22632"/>
    <w:rsid w:val="00C226AF"/>
    <w:rsid w:val="00C22729"/>
    <w:rsid w:val="00C22F8C"/>
    <w:rsid w:val="00C237FE"/>
    <w:rsid w:val="00C23A03"/>
    <w:rsid w:val="00C23B92"/>
    <w:rsid w:val="00C2409B"/>
    <w:rsid w:val="00C2513C"/>
    <w:rsid w:val="00C25E85"/>
    <w:rsid w:val="00C269CE"/>
    <w:rsid w:val="00C27390"/>
    <w:rsid w:val="00C27998"/>
    <w:rsid w:val="00C30047"/>
    <w:rsid w:val="00C3096C"/>
    <w:rsid w:val="00C309E7"/>
    <w:rsid w:val="00C3199C"/>
    <w:rsid w:val="00C31A75"/>
    <w:rsid w:val="00C31E30"/>
    <w:rsid w:val="00C325EB"/>
    <w:rsid w:val="00C32942"/>
    <w:rsid w:val="00C33633"/>
    <w:rsid w:val="00C33D1A"/>
    <w:rsid w:val="00C34F52"/>
    <w:rsid w:val="00C36866"/>
    <w:rsid w:val="00C36995"/>
    <w:rsid w:val="00C36DCC"/>
    <w:rsid w:val="00C37A45"/>
    <w:rsid w:val="00C37B26"/>
    <w:rsid w:val="00C41382"/>
    <w:rsid w:val="00C423FF"/>
    <w:rsid w:val="00C42BF5"/>
    <w:rsid w:val="00C44B3F"/>
    <w:rsid w:val="00C45233"/>
    <w:rsid w:val="00C4532D"/>
    <w:rsid w:val="00C456F7"/>
    <w:rsid w:val="00C46008"/>
    <w:rsid w:val="00C476C8"/>
    <w:rsid w:val="00C47738"/>
    <w:rsid w:val="00C5056E"/>
    <w:rsid w:val="00C50632"/>
    <w:rsid w:val="00C508AC"/>
    <w:rsid w:val="00C510EF"/>
    <w:rsid w:val="00C51346"/>
    <w:rsid w:val="00C51A64"/>
    <w:rsid w:val="00C52355"/>
    <w:rsid w:val="00C52B45"/>
    <w:rsid w:val="00C53360"/>
    <w:rsid w:val="00C546E9"/>
    <w:rsid w:val="00C55517"/>
    <w:rsid w:val="00C570D1"/>
    <w:rsid w:val="00C57AB5"/>
    <w:rsid w:val="00C60A03"/>
    <w:rsid w:val="00C61AA2"/>
    <w:rsid w:val="00C61B90"/>
    <w:rsid w:val="00C627EB"/>
    <w:rsid w:val="00C62A54"/>
    <w:rsid w:val="00C62BCB"/>
    <w:rsid w:val="00C62CF7"/>
    <w:rsid w:val="00C6378A"/>
    <w:rsid w:val="00C64488"/>
    <w:rsid w:val="00C6527D"/>
    <w:rsid w:val="00C660AF"/>
    <w:rsid w:val="00C662E8"/>
    <w:rsid w:val="00C66D45"/>
    <w:rsid w:val="00C66D7A"/>
    <w:rsid w:val="00C66F44"/>
    <w:rsid w:val="00C67289"/>
    <w:rsid w:val="00C67983"/>
    <w:rsid w:val="00C71159"/>
    <w:rsid w:val="00C7346F"/>
    <w:rsid w:val="00C74723"/>
    <w:rsid w:val="00C74798"/>
    <w:rsid w:val="00C748CD"/>
    <w:rsid w:val="00C74DA5"/>
    <w:rsid w:val="00C75275"/>
    <w:rsid w:val="00C756A3"/>
    <w:rsid w:val="00C75D76"/>
    <w:rsid w:val="00C75F32"/>
    <w:rsid w:val="00C76EF6"/>
    <w:rsid w:val="00C829C1"/>
    <w:rsid w:val="00C831A9"/>
    <w:rsid w:val="00C836D1"/>
    <w:rsid w:val="00C83F74"/>
    <w:rsid w:val="00C84184"/>
    <w:rsid w:val="00C841CA"/>
    <w:rsid w:val="00C84D11"/>
    <w:rsid w:val="00C86979"/>
    <w:rsid w:val="00C90F6B"/>
    <w:rsid w:val="00C90FA4"/>
    <w:rsid w:val="00C9128B"/>
    <w:rsid w:val="00C943DA"/>
    <w:rsid w:val="00C95A4D"/>
    <w:rsid w:val="00C9639F"/>
    <w:rsid w:val="00C96CBC"/>
    <w:rsid w:val="00C97D93"/>
    <w:rsid w:val="00CA066B"/>
    <w:rsid w:val="00CA182E"/>
    <w:rsid w:val="00CA1AD1"/>
    <w:rsid w:val="00CA1B91"/>
    <w:rsid w:val="00CA32E3"/>
    <w:rsid w:val="00CA4DA3"/>
    <w:rsid w:val="00CA65D0"/>
    <w:rsid w:val="00CA66E9"/>
    <w:rsid w:val="00CB025F"/>
    <w:rsid w:val="00CB02EE"/>
    <w:rsid w:val="00CB08D8"/>
    <w:rsid w:val="00CB0A1A"/>
    <w:rsid w:val="00CB2680"/>
    <w:rsid w:val="00CB316D"/>
    <w:rsid w:val="00CB3BEF"/>
    <w:rsid w:val="00CB450E"/>
    <w:rsid w:val="00CB61B9"/>
    <w:rsid w:val="00CB622F"/>
    <w:rsid w:val="00CB659D"/>
    <w:rsid w:val="00CB65BD"/>
    <w:rsid w:val="00CB67D3"/>
    <w:rsid w:val="00CB705C"/>
    <w:rsid w:val="00CB76D9"/>
    <w:rsid w:val="00CB7ABE"/>
    <w:rsid w:val="00CB7C0F"/>
    <w:rsid w:val="00CC0822"/>
    <w:rsid w:val="00CC0BA3"/>
    <w:rsid w:val="00CC1FE0"/>
    <w:rsid w:val="00CC2CE9"/>
    <w:rsid w:val="00CC358F"/>
    <w:rsid w:val="00CC4027"/>
    <w:rsid w:val="00CC41EF"/>
    <w:rsid w:val="00CC51F3"/>
    <w:rsid w:val="00CC53D1"/>
    <w:rsid w:val="00CC63B8"/>
    <w:rsid w:val="00CC75B1"/>
    <w:rsid w:val="00CD0236"/>
    <w:rsid w:val="00CD0C86"/>
    <w:rsid w:val="00CD15DA"/>
    <w:rsid w:val="00CD15E0"/>
    <w:rsid w:val="00CD271E"/>
    <w:rsid w:val="00CD3D55"/>
    <w:rsid w:val="00CD4D8D"/>
    <w:rsid w:val="00CD5E2E"/>
    <w:rsid w:val="00CD710A"/>
    <w:rsid w:val="00CE0AAA"/>
    <w:rsid w:val="00CE2377"/>
    <w:rsid w:val="00CE2859"/>
    <w:rsid w:val="00CE296D"/>
    <w:rsid w:val="00CE3418"/>
    <w:rsid w:val="00CE393B"/>
    <w:rsid w:val="00CE3F08"/>
    <w:rsid w:val="00CE40FB"/>
    <w:rsid w:val="00CE5122"/>
    <w:rsid w:val="00CE5697"/>
    <w:rsid w:val="00CE65A9"/>
    <w:rsid w:val="00CE68F4"/>
    <w:rsid w:val="00CE79E2"/>
    <w:rsid w:val="00CE7B26"/>
    <w:rsid w:val="00CF0AE3"/>
    <w:rsid w:val="00CF1C08"/>
    <w:rsid w:val="00CF2029"/>
    <w:rsid w:val="00CF233B"/>
    <w:rsid w:val="00CF2A78"/>
    <w:rsid w:val="00CF2F76"/>
    <w:rsid w:val="00CF3363"/>
    <w:rsid w:val="00CF3408"/>
    <w:rsid w:val="00CF42A5"/>
    <w:rsid w:val="00CF4423"/>
    <w:rsid w:val="00CF4767"/>
    <w:rsid w:val="00CF48B7"/>
    <w:rsid w:val="00CF48CE"/>
    <w:rsid w:val="00CF70F3"/>
    <w:rsid w:val="00CF7B2B"/>
    <w:rsid w:val="00D00428"/>
    <w:rsid w:val="00D00B81"/>
    <w:rsid w:val="00D018F2"/>
    <w:rsid w:val="00D0197B"/>
    <w:rsid w:val="00D01E09"/>
    <w:rsid w:val="00D0212F"/>
    <w:rsid w:val="00D02F2B"/>
    <w:rsid w:val="00D039D2"/>
    <w:rsid w:val="00D04420"/>
    <w:rsid w:val="00D04977"/>
    <w:rsid w:val="00D04D6B"/>
    <w:rsid w:val="00D054A3"/>
    <w:rsid w:val="00D05C59"/>
    <w:rsid w:val="00D05E11"/>
    <w:rsid w:val="00D05E43"/>
    <w:rsid w:val="00D05F61"/>
    <w:rsid w:val="00D06D3C"/>
    <w:rsid w:val="00D070FE"/>
    <w:rsid w:val="00D0746E"/>
    <w:rsid w:val="00D0781F"/>
    <w:rsid w:val="00D07DDC"/>
    <w:rsid w:val="00D10A03"/>
    <w:rsid w:val="00D10A23"/>
    <w:rsid w:val="00D1118B"/>
    <w:rsid w:val="00D114DF"/>
    <w:rsid w:val="00D11918"/>
    <w:rsid w:val="00D11B29"/>
    <w:rsid w:val="00D11F86"/>
    <w:rsid w:val="00D1201A"/>
    <w:rsid w:val="00D12CAE"/>
    <w:rsid w:val="00D13110"/>
    <w:rsid w:val="00D13B5E"/>
    <w:rsid w:val="00D14D09"/>
    <w:rsid w:val="00D1556A"/>
    <w:rsid w:val="00D15771"/>
    <w:rsid w:val="00D157FA"/>
    <w:rsid w:val="00D15980"/>
    <w:rsid w:val="00D15989"/>
    <w:rsid w:val="00D15F59"/>
    <w:rsid w:val="00D169DC"/>
    <w:rsid w:val="00D16A36"/>
    <w:rsid w:val="00D202CC"/>
    <w:rsid w:val="00D205C3"/>
    <w:rsid w:val="00D206B8"/>
    <w:rsid w:val="00D21527"/>
    <w:rsid w:val="00D217FD"/>
    <w:rsid w:val="00D21B6D"/>
    <w:rsid w:val="00D21E7F"/>
    <w:rsid w:val="00D21FE4"/>
    <w:rsid w:val="00D233B5"/>
    <w:rsid w:val="00D23A2A"/>
    <w:rsid w:val="00D240BA"/>
    <w:rsid w:val="00D2425C"/>
    <w:rsid w:val="00D2539F"/>
    <w:rsid w:val="00D25F63"/>
    <w:rsid w:val="00D2603F"/>
    <w:rsid w:val="00D265AC"/>
    <w:rsid w:val="00D26B7F"/>
    <w:rsid w:val="00D277EE"/>
    <w:rsid w:val="00D30B34"/>
    <w:rsid w:val="00D30BFF"/>
    <w:rsid w:val="00D30CC2"/>
    <w:rsid w:val="00D30FCC"/>
    <w:rsid w:val="00D31FA4"/>
    <w:rsid w:val="00D31FFE"/>
    <w:rsid w:val="00D337E4"/>
    <w:rsid w:val="00D33867"/>
    <w:rsid w:val="00D343C6"/>
    <w:rsid w:val="00D34E9D"/>
    <w:rsid w:val="00D34EF0"/>
    <w:rsid w:val="00D362A3"/>
    <w:rsid w:val="00D36DB6"/>
    <w:rsid w:val="00D3798D"/>
    <w:rsid w:val="00D40B08"/>
    <w:rsid w:val="00D4159B"/>
    <w:rsid w:val="00D41615"/>
    <w:rsid w:val="00D416B4"/>
    <w:rsid w:val="00D417EB"/>
    <w:rsid w:val="00D41C98"/>
    <w:rsid w:val="00D43686"/>
    <w:rsid w:val="00D437D9"/>
    <w:rsid w:val="00D44724"/>
    <w:rsid w:val="00D448EA"/>
    <w:rsid w:val="00D44E73"/>
    <w:rsid w:val="00D45C1C"/>
    <w:rsid w:val="00D46720"/>
    <w:rsid w:val="00D46D18"/>
    <w:rsid w:val="00D4727D"/>
    <w:rsid w:val="00D50563"/>
    <w:rsid w:val="00D506C1"/>
    <w:rsid w:val="00D523D9"/>
    <w:rsid w:val="00D526C4"/>
    <w:rsid w:val="00D53154"/>
    <w:rsid w:val="00D53828"/>
    <w:rsid w:val="00D53FF9"/>
    <w:rsid w:val="00D5473A"/>
    <w:rsid w:val="00D55198"/>
    <w:rsid w:val="00D5530B"/>
    <w:rsid w:val="00D55DD7"/>
    <w:rsid w:val="00D56999"/>
    <w:rsid w:val="00D57783"/>
    <w:rsid w:val="00D578D9"/>
    <w:rsid w:val="00D57C8E"/>
    <w:rsid w:val="00D603CF"/>
    <w:rsid w:val="00D6074E"/>
    <w:rsid w:val="00D60777"/>
    <w:rsid w:val="00D60A84"/>
    <w:rsid w:val="00D610DC"/>
    <w:rsid w:val="00D613FA"/>
    <w:rsid w:val="00D620EE"/>
    <w:rsid w:val="00D63C9B"/>
    <w:rsid w:val="00D63CCE"/>
    <w:rsid w:val="00D64855"/>
    <w:rsid w:val="00D65013"/>
    <w:rsid w:val="00D6574D"/>
    <w:rsid w:val="00D6592E"/>
    <w:rsid w:val="00D66274"/>
    <w:rsid w:val="00D6694B"/>
    <w:rsid w:val="00D66ABB"/>
    <w:rsid w:val="00D671A7"/>
    <w:rsid w:val="00D725AC"/>
    <w:rsid w:val="00D72D3B"/>
    <w:rsid w:val="00D73B84"/>
    <w:rsid w:val="00D73EC4"/>
    <w:rsid w:val="00D7465E"/>
    <w:rsid w:val="00D74AAE"/>
    <w:rsid w:val="00D74D8A"/>
    <w:rsid w:val="00D7557F"/>
    <w:rsid w:val="00D758E0"/>
    <w:rsid w:val="00D761B4"/>
    <w:rsid w:val="00D764A8"/>
    <w:rsid w:val="00D7667F"/>
    <w:rsid w:val="00D76BC2"/>
    <w:rsid w:val="00D76E7D"/>
    <w:rsid w:val="00D804BD"/>
    <w:rsid w:val="00D81D86"/>
    <w:rsid w:val="00D82740"/>
    <w:rsid w:val="00D827AE"/>
    <w:rsid w:val="00D84D7F"/>
    <w:rsid w:val="00D84FA3"/>
    <w:rsid w:val="00D85D72"/>
    <w:rsid w:val="00D9044E"/>
    <w:rsid w:val="00D90C7D"/>
    <w:rsid w:val="00D91509"/>
    <w:rsid w:val="00D91F38"/>
    <w:rsid w:val="00D92101"/>
    <w:rsid w:val="00D9216A"/>
    <w:rsid w:val="00D92C0B"/>
    <w:rsid w:val="00D92D1C"/>
    <w:rsid w:val="00D92E73"/>
    <w:rsid w:val="00D9354E"/>
    <w:rsid w:val="00D93747"/>
    <w:rsid w:val="00D93AD6"/>
    <w:rsid w:val="00D941C1"/>
    <w:rsid w:val="00D9437C"/>
    <w:rsid w:val="00D965D2"/>
    <w:rsid w:val="00D97A76"/>
    <w:rsid w:val="00DA20F0"/>
    <w:rsid w:val="00DA24EF"/>
    <w:rsid w:val="00DA2985"/>
    <w:rsid w:val="00DA2A32"/>
    <w:rsid w:val="00DA450D"/>
    <w:rsid w:val="00DA5306"/>
    <w:rsid w:val="00DA7235"/>
    <w:rsid w:val="00DA749C"/>
    <w:rsid w:val="00DA76AB"/>
    <w:rsid w:val="00DB0077"/>
    <w:rsid w:val="00DB07CD"/>
    <w:rsid w:val="00DB1D6E"/>
    <w:rsid w:val="00DB28CD"/>
    <w:rsid w:val="00DB2EF2"/>
    <w:rsid w:val="00DB3272"/>
    <w:rsid w:val="00DB3B66"/>
    <w:rsid w:val="00DB3FA3"/>
    <w:rsid w:val="00DB414F"/>
    <w:rsid w:val="00DB5E38"/>
    <w:rsid w:val="00DB608B"/>
    <w:rsid w:val="00DB631F"/>
    <w:rsid w:val="00DB67AF"/>
    <w:rsid w:val="00DB6EB7"/>
    <w:rsid w:val="00DB74C8"/>
    <w:rsid w:val="00DB7521"/>
    <w:rsid w:val="00DB75F5"/>
    <w:rsid w:val="00DB79D0"/>
    <w:rsid w:val="00DB7E69"/>
    <w:rsid w:val="00DC08B6"/>
    <w:rsid w:val="00DC09A4"/>
    <w:rsid w:val="00DC10BD"/>
    <w:rsid w:val="00DC120A"/>
    <w:rsid w:val="00DC3460"/>
    <w:rsid w:val="00DC3D9E"/>
    <w:rsid w:val="00DC3F59"/>
    <w:rsid w:val="00DC5491"/>
    <w:rsid w:val="00DC55E3"/>
    <w:rsid w:val="00DC57F4"/>
    <w:rsid w:val="00DC6741"/>
    <w:rsid w:val="00DC6952"/>
    <w:rsid w:val="00DC7B32"/>
    <w:rsid w:val="00DD030A"/>
    <w:rsid w:val="00DD0A6E"/>
    <w:rsid w:val="00DD1003"/>
    <w:rsid w:val="00DD14AE"/>
    <w:rsid w:val="00DD194B"/>
    <w:rsid w:val="00DD1B1A"/>
    <w:rsid w:val="00DD29DB"/>
    <w:rsid w:val="00DD2A96"/>
    <w:rsid w:val="00DD3663"/>
    <w:rsid w:val="00DD3BAB"/>
    <w:rsid w:val="00DD3F64"/>
    <w:rsid w:val="00DD5287"/>
    <w:rsid w:val="00DD6446"/>
    <w:rsid w:val="00DD65FA"/>
    <w:rsid w:val="00DD6A85"/>
    <w:rsid w:val="00DD7388"/>
    <w:rsid w:val="00DE07E1"/>
    <w:rsid w:val="00DE0B4D"/>
    <w:rsid w:val="00DE2753"/>
    <w:rsid w:val="00DE2CE8"/>
    <w:rsid w:val="00DE2FDD"/>
    <w:rsid w:val="00DE33EF"/>
    <w:rsid w:val="00DE35EF"/>
    <w:rsid w:val="00DE4438"/>
    <w:rsid w:val="00DE6DA4"/>
    <w:rsid w:val="00DE7135"/>
    <w:rsid w:val="00DE7BF6"/>
    <w:rsid w:val="00DF0765"/>
    <w:rsid w:val="00DF1A47"/>
    <w:rsid w:val="00DF1E65"/>
    <w:rsid w:val="00DF20A3"/>
    <w:rsid w:val="00DF2DD3"/>
    <w:rsid w:val="00DF3CAB"/>
    <w:rsid w:val="00DF3E48"/>
    <w:rsid w:val="00DF51BE"/>
    <w:rsid w:val="00DF59D3"/>
    <w:rsid w:val="00DF5A26"/>
    <w:rsid w:val="00DF6DCC"/>
    <w:rsid w:val="00DF6FFB"/>
    <w:rsid w:val="00DF7763"/>
    <w:rsid w:val="00DF7CE3"/>
    <w:rsid w:val="00E00237"/>
    <w:rsid w:val="00E0027B"/>
    <w:rsid w:val="00E004FE"/>
    <w:rsid w:val="00E00C3C"/>
    <w:rsid w:val="00E00D4A"/>
    <w:rsid w:val="00E01451"/>
    <w:rsid w:val="00E017A4"/>
    <w:rsid w:val="00E01BE5"/>
    <w:rsid w:val="00E01C5A"/>
    <w:rsid w:val="00E01FA7"/>
    <w:rsid w:val="00E029D3"/>
    <w:rsid w:val="00E06B0D"/>
    <w:rsid w:val="00E06C23"/>
    <w:rsid w:val="00E06CBC"/>
    <w:rsid w:val="00E07055"/>
    <w:rsid w:val="00E07CEC"/>
    <w:rsid w:val="00E1017A"/>
    <w:rsid w:val="00E10F02"/>
    <w:rsid w:val="00E117B0"/>
    <w:rsid w:val="00E122E2"/>
    <w:rsid w:val="00E12858"/>
    <w:rsid w:val="00E128CB"/>
    <w:rsid w:val="00E136EC"/>
    <w:rsid w:val="00E148D6"/>
    <w:rsid w:val="00E15F9C"/>
    <w:rsid w:val="00E16269"/>
    <w:rsid w:val="00E16678"/>
    <w:rsid w:val="00E166F3"/>
    <w:rsid w:val="00E16C5B"/>
    <w:rsid w:val="00E16E22"/>
    <w:rsid w:val="00E16F19"/>
    <w:rsid w:val="00E171CF"/>
    <w:rsid w:val="00E17679"/>
    <w:rsid w:val="00E179F9"/>
    <w:rsid w:val="00E20486"/>
    <w:rsid w:val="00E20CFF"/>
    <w:rsid w:val="00E215BE"/>
    <w:rsid w:val="00E218C1"/>
    <w:rsid w:val="00E2244A"/>
    <w:rsid w:val="00E22C73"/>
    <w:rsid w:val="00E22FB8"/>
    <w:rsid w:val="00E23C45"/>
    <w:rsid w:val="00E25B68"/>
    <w:rsid w:val="00E25BA7"/>
    <w:rsid w:val="00E2634F"/>
    <w:rsid w:val="00E264C4"/>
    <w:rsid w:val="00E26C86"/>
    <w:rsid w:val="00E271A5"/>
    <w:rsid w:val="00E2739E"/>
    <w:rsid w:val="00E276EE"/>
    <w:rsid w:val="00E27C65"/>
    <w:rsid w:val="00E30205"/>
    <w:rsid w:val="00E30CAF"/>
    <w:rsid w:val="00E3307F"/>
    <w:rsid w:val="00E336AC"/>
    <w:rsid w:val="00E3413C"/>
    <w:rsid w:val="00E35671"/>
    <w:rsid w:val="00E36E15"/>
    <w:rsid w:val="00E37886"/>
    <w:rsid w:val="00E42670"/>
    <w:rsid w:val="00E42A15"/>
    <w:rsid w:val="00E4353F"/>
    <w:rsid w:val="00E43854"/>
    <w:rsid w:val="00E4394E"/>
    <w:rsid w:val="00E43A83"/>
    <w:rsid w:val="00E440D9"/>
    <w:rsid w:val="00E45E60"/>
    <w:rsid w:val="00E460FA"/>
    <w:rsid w:val="00E46610"/>
    <w:rsid w:val="00E4685F"/>
    <w:rsid w:val="00E47C72"/>
    <w:rsid w:val="00E47DAB"/>
    <w:rsid w:val="00E50205"/>
    <w:rsid w:val="00E508B6"/>
    <w:rsid w:val="00E5120B"/>
    <w:rsid w:val="00E513F1"/>
    <w:rsid w:val="00E519ED"/>
    <w:rsid w:val="00E51A4D"/>
    <w:rsid w:val="00E5324B"/>
    <w:rsid w:val="00E54062"/>
    <w:rsid w:val="00E54AFD"/>
    <w:rsid w:val="00E55650"/>
    <w:rsid w:val="00E5580E"/>
    <w:rsid w:val="00E55E32"/>
    <w:rsid w:val="00E560B5"/>
    <w:rsid w:val="00E572FF"/>
    <w:rsid w:val="00E600C4"/>
    <w:rsid w:val="00E60841"/>
    <w:rsid w:val="00E612EE"/>
    <w:rsid w:val="00E62381"/>
    <w:rsid w:val="00E62AE6"/>
    <w:rsid w:val="00E6334B"/>
    <w:rsid w:val="00E63EAF"/>
    <w:rsid w:val="00E64D28"/>
    <w:rsid w:val="00E66511"/>
    <w:rsid w:val="00E6675B"/>
    <w:rsid w:val="00E667B0"/>
    <w:rsid w:val="00E66BC5"/>
    <w:rsid w:val="00E672AB"/>
    <w:rsid w:val="00E67F2B"/>
    <w:rsid w:val="00E70037"/>
    <w:rsid w:val="00E7181F"/>
    <w:rsid w:val="00E72BEE"/>
    <w:rsid w:val="00E72E52"/>
    <w:rsid w:val="00E74FBE"/>
    <w:rsid w:val="00E75F8E"/>
    <w:rsid w:val="00E77261"/>
    <w:rsid w:val="00E805EB"/>
    <w:rsid w:val="00E80634"/>
    <w:rsid w:val="00E81824"/>
    <w:rsid w:val="00E82CFD"/>
    <w:rsid w:val="00E82DE7"/>
    <w:rsid w:val="00E837F2"/>
    <w:rsid w:val="00E83913"/>
    <w:rsid w:val="00E84074"/>
    <w:rsid w:val="00E843BF"/>
    <w:rsid w:val="00E84BDE"/>
    <w:rsid w:val="00E84CCB"/>
    <w:rsid w:val="00E84EBF"/>
    <w:rsid w:val="00E85CE6"/>
    <w:rsid w:val="00E8609F"/>
    <w:rsid w:val="00E868B1"/>
    <w:rsid w:val="00E86D1B"/>
    <w:rsid w:val="00E87480"/>
    <w:rsid w:val="00E90F7B"/>
    <w:rsid w:val="00E91376"/>
    <w:rsid w:val="00E91654"/>
    <w:rsid w:val="00E9174E"/>
    <w:rsid w:val="00E92832"/>
    <w:rsid w:val="00E93F1D"/>
    <w:rsid w:val="00E94587"/>
    <w:rsid w:val="00E968C7"/>
    <w:rsid w:val="00E97A62"/>
    <w:rsid w:val="00EA0618"/>
    <w:rsid w:val="00EA1B68"/>
    <w:rsid w:val="00EA1C6B"/>
    <w:rsid w:val="00EA2754"/>
    <w:rsid w:val="00EA38C9"/>
    <w:rsid w:val="00EA492F"/>
    <w:rsid w:val="00EA531F"/>
    <w:rsid w:val="00EA5709"/>
    <w:rsid w:val="00EA6103"/>
    <w:rsid w:val="00EA6272"/>
    <w:rsid w:val="00EA638F"/>
    <w:rsid w:val="00EA6616"/>
    <w:rsid w:val="00EA76A6"/>
    <w:rsid w:val="00EA7F4A"/>
    <w:rsid w:val="00EB0951"/>
    <w:rsid w:val="00EB0F02"/>
    <w:rsid w:val="00EB1916"/>
    <w:rsid w:val="00EB1AE2"/>
    <w:rsid w:val="00EB2209"/>
    <w:rsid w:val="00EB361D"/>
    <w:rsid w:val="00EB4444"/>
    <w:rsid w:val="00EB455F"/>
    <w:rsid w:val="00EB4678"/>
    <w:rsid w:val="00EB46FB"/>
    <w:rsid w:val="00EB4BEC"/>
    <w:rsid w:val="00EB592B"/>
    <w:rsid w:val="00EB7638"/>
    <w:rsid w:val="00EC05DC"/>
    <w:rsid w:val="00EC0A4B"/>
    <w:rsid w:val="00EC2C10"/>
    <w:rsid w:val="00EC423F"/>
    <w:rsid w:val="00EC444E"/>
    <w:rsid w:val="00EC4562"/>
    <w:rsid w:val="00EC4C67"/>
    <w:rsid w:val="00EC60AE"/>
    <w:rsid w:val="00ED0344"/>
    <w:rsid w:val="00ED09AB"/>
    <w:rsid w:val="00ED2B93"/>
    <w:rsid w:val="00ED3256"/>
    <w:rsid w:val="00ED37BF"/>
    <w:rsid w:val="00ED3925"/>
    <w:rsid w:val="00ED3D98"/>
    <w:rsid w:val="00ED46B1"/>
    <w:rsid w:val="00ED5703"/>
    <w:rsid w:val="00ED575E"/>
    <w:rsid w:val="00ED60D8"/>
    <w:rsid w:val="00ED6ED7"/>
    <w:rsid w:val="00ED7016"/>
    <w:rsid w:val="00ED7B8C"/>
    <w:rsid w:val="00EE023E"/>
    <w:rsid w:val="00EE0366"/>
    <w:rsid w:val="00EE1288"/>
    <w:rsid w:val="00EE1F5E"/>
    <w:rsid w:val="00EE2C89"/>
    <w:rsid w:val="00EE3F40"/>
    <w:rsid w:val="00EE51F2"/>
    <w:rsid w:val="00EE5D59"/>
    <w:rsid w:val="00EE6455"/>
    <w:rsid w:val="00EE781C"/>
    <w:rsid w:val="00EF0047"/>
    <w:rsid w:val="00EF079B"/>
    <w:rsid w:val="00EF148B"/>
    <w:rsid w:val="00EF2248"/>
    <w:rsid w:val="00EF2F3D"/>
    <w:rsid w:val="00EF32A9"/>
    <w:rsid w:val="00EF3BC5"/>
    <w:rsid w:val="00EF42EB"/>
    <w:rsid w:val="00EF628A"/>
    <w:rsid w:val="00EF6C3F"/>
    <w:rsid w:val="00EF74EE"/>
    <w:rsid w:val="00F00273"/>
    <w:rsid w:val="00F004C2"/>
    <w:rsid w:val="00F00B09"/>
    <w:rsid w:val="00F00BB2"/>
    <w:rsid w:val="00F015DB"/>
    <w:rsid w:val="00F0170D"/>
    <w:rsid w:val="00F028A1"/>
    <w:rsid w:val="00F02EFB"/>
    <w:rsid w:val="00F02F5A"/>
    <w:rsid w:val="00F04BAD"/>
    <w:rsid w:val="00F051AA"/>
    <w:rsid w:val="00F05805"/>
    <w:rsid w:val="00F0603A"/>
    <w:rsid w:val="00F06974"/>
    <w:rsid w:val="00F11426"/>
    <w:rsid w:val="00F118BE"/>
    <w:rsid w:val="00F12727"/>
    <w:rsid w:val="00F12F74"/>
    <w:rsid w:val="00F1332A"/>
    <w:rsid w:val="00F133E8"/>
    <w:rsid w:val="00F14444"/>
    <w:rsid w:val="00F148A7"/>
    <w:rsid w:val="00F1492F"/>
    <w:rsid w:val="00F152F2"/>
    <w:rsid w:val="00F15D5C"/>
    <w:rsid w:val="00F15E31"/>
    <w:rsid w:val="00F172D1"/>
    <w:rsid w:val="00F177D3"/>
    <w:rsid w:val="00F17D01"/>
    <w:rsid w:val="00F208C5"/>
    <w:rsid w:val="00F209D9"/>
    <w:rsid w:val="00F222E9"/>
    <w:rsid w:val="00F22BC8"/>
    <w:rsid w:val="00F22D11"/>
    <w:rsid w:val="00F23031"/>
    <w:rsid w:val="00F240E6"/>
    <w:rsid w:val="00F24557"/>
    <w:rsid w:val="00F25894"/>
    <w:rsid w:val="00F26BCC"/>
    <w:rsid w:val="00F27410"/>
    <w:rsid w:val="00F27688"/>
    <w:rsid w:val="00F277D0"/>
    <w:rsid w:val="00F27C59"/>
    <w:rsid w:val="00F307B2"/>
    <w:rsid w:val="00F3113F"/>
    <w:rsid w:val="00F31739"/>
    <w:rsid w:val="00F3175F"/>
    <w:rsid w:val="00F31BC7"/>
    <w:rsid w:val="00F323CB"/>
    <w:rsid w:val="00F328C7"/>
    <w:rsid w:val="00F3352E"/>
    <w:rsid w:val="00F337EF"/>
    <w:rsid w:val="00F34930"/>
    <w:rsid w:val="00F34D38"/>
    <w:rsid w:val="00F35157"/>
    <w:rsid w:val="00F35345"/>
    <w:rsid w:val="00F36974"/>
    <w:rsid w:val="00F370FA"/>
    <w:rsid w:val="00F4010B"/>
    <w:rsid w:val="00F402A8"/>
    <w:rsid w:val="00F40E2B"/>
    <w:rsid w:val="00F418BA"/>
    <w:rsid w:val="00F4374F"/>
    <w:rsid w:val="00F441F5"/>
    <w:rsid w:val="00F44541"/>
    <w:rsid w:val="00F44DA0"/>
    <w:rsid w:val="00F44FB3"/>
    <w:rsid w:val="00F45096"/>
    <w:rsid w:val="00F45ED4"/>
    <w:rsid w:val="00F462E1"/>
    <w:rsid w:val="00F46B86"/>
    <w:rsid w:val="00F4706D"/>
    <w:rsid w:val="00F479F1"/>
    <w:rsid w:val="00F50A2F"/>
    <w:rsid w:val="00F52222"/>
    <w:rsid w:val="00F52CF4"/>
    <w:rsid w:val="00F52F63"/>
    <w:rsid w:val="00F53392"/>
    <w:rsid w:val="00F53F03"/>
    <w:rsid w:val="00F5510E"/>
    <w:rsid w:val="00F558EC"/>
    <w:rsid w:val="00F55C00"/>
    <w:rsid w:val="00F55C36"/>
    <w:rsid w:val="00F55C68"/>
    <w:rsid w:val="00F56175"/>
    <w:rsid w:val="00F56ED2"/>
    <w:rsid w:val="00F57286"/>
    <w:rsid w:val="00F57CF9"/>
    <w:rsid w:val="00F57EB2"/>
    <w:rsid w:val="00F57F89"/>
    <w:rsid w:val="00F60E61"/>
    <w:rsid w:val="00F61DE5"/>
    <w:rsid w:val="00F624A2"/>
    <w:rsid w:val="00F62630"/>
    <w:rsid w:val="00F62905"/>
    <w:rsid w:val="00F63500"/>
    <w:rsid w:val="00F63C6B"/>
    <w:rsid w:val="00F64526"/>
    <w:rsid w:val="00F6467C"/>
    <w:rsid w:val="00F648EB"/>
    <w:rsid w:val="00F64C46"/>
    <w:rsid w:val="00F64FEA"/>
    <w:rsid w:val="00F652E7"/>
    <w:rsid w:val="00F65373"/>
    <w:rsid w:val="00F65D20"/>
    <w:rsid w:val="00F6613D"/>
    <w:rsid w:val="00F7016C"/>
    <w:rsid w:val="00F71F38"/>
    <w:rsid w:val="00F720DD"/>
    <w:rsid w:val="00F72BFA"/>
    <w:rsid w:val="00F73383"/>
    <w:rsid w:val="00F733B0"/>
    <w:rsid w:val="00F73615"/>
    <w:rsid w:val="00F73F20"/>
    <w:rsid w:val="00F74543"/>
    <w:rsid w:val="00F746D2"/>
    <w:rsid w:val="00F75174"/>
    <w:rsid w:val="00F751CC"/>
    <w:rsid w:val="00F754CB"/>
    <w:rsid w:val="00F754D8"/>
    <w:rsid w:val="00F77CD7"/>
    <w:rsid w:val="00F77E9D"/>
    <w:rsid w:val="00F808B4"/>
    <w:rsid w:val="00F81497"/>
    <w:rsid w:val="00F826B4"/>
    <w:rsid w:val="00F82B09"/>
    <w:rsid w:val="00F82B49"/>
    <w:rsid w:val="00F830E2"/>
    <w:rsid w:val="00F836B4"/>
    <w:rsid w:val="00F83D98"/>
    <w:rsid w:val="00F84F4F"/>
    <w:rsid w:val="00F85B2D"/>
    <w:rsid w:val="00F8695B"/>
    <w:rsid w:val="00F8769B"/>
    <w:rsid w:val="00F903B8"/>
    <w:rsid w:val="00F90724"/>
    <w:rsid w:val="00F910AB"/>
    <w:rsid w:val="00F92040"/>
    <w:rsid w:val="00F92D8C"/>
    <w:rsid w:val="00F94A32"/>
    <w:rsid w:val="00F96615"/>
    <w:rsid w:val="00F96858"/>
    <w:rsid w:val="00F96CDB"/>
    <w:rsid w:val="00F97D37"/>
    <w:rsid w:val="00FA0098"/>
    <w:rsid w:val="00FA097E"/>
    <w:rsid w:val="00FA098C"/>
    <w:rsid w:val="00FA0AE5"/>
    <w:rsid w:val="00FA0F85"/>
    <w:rsid w:val="00FA273B"/>
    <w:rsid w:val="00FA2B63"/>
    <w:rsid w:val="00FA32C7"/>
    <w:rsid w:val="00FA3951"/>
    <w:rsid w:val="00FA4F75"/>
    <w:rsid w:val="00FA6513"/>
    <w:rsid w:val="00FA7A7B"/>
    <w:rsid w:val="00FB0011"/>
    <w:rsid w:val="00FB135E"/>
    <w:rsid w:val="00FB1ED6"/>
    <w:rsid w:val="00FB231B"/>
    <w:rsid w:val="00FB2470"/>
    <w:rsid w:val="00FB2DD6"/>
    <w:rsid w:val="00FB39A1"/>
    <w:rsid w:val="00FB3F65"/>
    <w:rsid w:val="00FB4AAE"/>
    <w:rsid w:val="00FB4C9C"/>
    <w:rsid w:val="00FB4F27"/>
    <w:rsid w:val="00FB53BD"/>
    <w:rsid w:val="00FB5A76"/>
    <w:rsid w:val="00FB5AF5"/>
    <w:rsid w:val="00FB5D73"/>
    <w:rsid w:val="00FB607C"/>
    <w:rsid w:val="00FB6D42"/>
    <w:rsid w:val="00FB7D53"/>
    <w:rsid w:val="00FB7D63"/>
    <w:rsid w:val="00FC07C2"/>
    <w:rsid w:val="00FC08EF"/>
    <w:rsid w:val="00FC1D9D"/>
    <w:rsid w:val="00FC2B97"/>
    <w:rsid w:val="00FC2D0C"/>
    <w:rsid w:val="00FC2D14"/>
    <w:rsid w:val="00FC392D"/>
    <w:rsid w:val="00FC3BFF"/>
    <w:rsid w:val="00FC407C"/>
    <w:rsid w:val="00FC4D70"/>
    <w:rsid w:val="00FC555F"/>
    <w:rsid w:val="00FC56F1"/>
    <w:rsid w:val="00FC5EBD"/>
    <w:rsid w:val="00FC5FB4"/>
    <w:rsid w:val="00FC60E4"/>
    <w:rsid w:val="00FC64FD"/>
    <w:rsid w:val="00FC68B1"/>
    <w:rsid w:val="00FC6E23"/>
    <w:rsid w:val="00FC7578"/>
    <w:rsid w:val="00FC7692"/>
    <w:rsid w:val="00FC796E"/>
    <w:rsid w:val="00FC7A13"/>
    <w:rsid w:val="00FD00B3"/>
    <w:rsid w:val="00FD04E5"/>
    <w:rsid w:val="00FD0B6C"/>
    <w:rsid w:val="00FD0FB0"/>
    <w:rsid w:val="00FD1C31"/>
    <w:rsid w:val="00FD2118"/>
    <w:rsid w:val="00FD2F81"/>
    <w:rsid w:val="00FD32BC"/>
    <w:rsid w:val="00FD44DF"/>
    <w:rsid w:val="00FD4650"/>
    <w:rsid w:val="00FD4BA2"/>
    <w:rsid w:val="00FD4CA8"/>
    <w:rsid w:val="00FD5694"/>
    <w:rsid w:val="00FD59D2"/>
    <w:rsid w:val="00FD5CC5"/>
    <w:rsid w:val="00FD5FB3"/>
    <w:rsid w:val="00FD652A"/>
    <w:rsid w:val="00FD67A0"/>
    <w:rsid w:val="00FD6F06"/>
    <w:rsid w:val="00FE09DE"/>
    <w:rsid w:val="00FE1424"/>
    <w:rsid w:val="00FE1CB1"/>
    <w:rsid w:val="00FE1EA1"/>
    <w:rsid w:val="00FE2687"/>
    <w:rsid w:val="00FE2B56"/>
    <w:rsid w:val="00FE2BA2"/>
    <w:rsid w:val="00FE3BAE"/>
    <w:rsid w:val="00FE41F8"/>
    <w:rsid w:val="00FE4B73"/>
    <w:rsid w:val="00FE5429"/>
    <w:rsid w:val="00FE5996"/>
    <w:rsid w:val="00FE62A1"/>
    <w:rsid w:val="00FE68A6"/>
    <w:rsid w:val="00FF2D52"/>
    <w:rsid w:val="00FF2E7E"/>
    <w:rsid w:val="00FF45E0"/>
    <w:rsid w:val="00FF5C4F"/>
    <w:rsid w:val="00FF5E30"/>
    <w:rsid w:val="00FF5FFE"/>
    <w:rsid w:val="00FF68CA"/>
    <w:rsid w:val="00FF6DE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7604A406"/>
  <w15:chartTrackingRefBased/>
  <w15:docId w15:val="{74E57629-8A78-48C1-B1D2-D99EDC11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E2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B1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1A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7DB0"/>
  </w:style>
  <w:style w:type="paragraph" w:styleId="Textoindependiente">
    <w:name w:val="Body Text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F90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903B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52B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33C7-8C85-4A5F-87C2-D5DA66A3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N055915</dc:creator>
  <cp:keywords/>
  <dc:description/>
  <cp:lastModifiedBy>d691936</cp:lastModifiedBy>
  <cp:revision>3</cp:revision>
  <cp:lastPrinted>2021-03-16T12:08:00Z</cp:lastPrinted>
  <dcterms:created xsi:type="dcterms:W3CDTF">2023-11-28T08:25:00Z</dcterms:created>
  <dcterms:modified xsi:type="dcterms:W3CDTF">2023-11-28T09:03:00Z</dcterms:modified>
</cp:coreProperties>
</file>