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478"/>
      </w:tblGrid>
      <w:tr w:rsidR="000D27F0" w:rsidTr="006516AB">
        <w:trPr>
          <w:trHeight w:val="1947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90FCB" w:rsidRDefault="006516AB" w:rsidP="00690FCB">
            <w:pPr>
              <w:rPr>
                <w:rFonts w:ascii="Calibri" w:hAnsi="Calibri"/>
              </w:rPr>
            </w:pPr>
            <w:r>
              <w:t xml:space="preserve">       </w:t>
            </w:r>
            <w:r w:rsidR="0078688C">
              <w:rPr>
                <w:noProof/>
                <w:lang w:val="es-ES"/>
              </w:rPr>
              <w:drawing>
                <wp:inline distT="0" distB="0" distL="0" distR="0">
                  <wp:extent cx="2546350" cy="736600"/>
                  <wp:effectExtent l="0" t="0" r="0" b="0"/>
                  <wp:docPr id="1" name="Imagen 12" descr="C:\Users\X057439\AppData\Local\Temp\.ptmp985296\GOBIERNO-V1\GN-v1-4 colores\GN-v1-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C:\Users\X057439\AppData\Local\Temp\.ptmp985296\GOBIERNO-V1\GN-v1-4 colores\GN-v1-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2C3" w:rsidRDefault="00C862C3" w:rsidP="00C862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D0630" w:rsidRPr="00327FD2" w:rsidRDefault="007D0630" w:rsidP="007D0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Departamento de Vivienda, Juventud y Políticas Migratorias </w:t>
            </w:r>
          </w:p>
          <w:p w:rsidR="007D0630" w:rsidRPr="00865115" w:rsidRDefault="007D0630" w:rsidP="007D0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FD2">
              <w:rPr>
                <w:b/>
                <w:bCs/>
                <w:color w:val="000000"/>
                <w:sz w:val="20"/>
                <w:szCs w:val="20"/>
              </w:rPr>
              <w:t>Etxebizitzako, Gazteriako eta Migrazio Politiketako  Departamentua</w:t>
            </w:r>
          </w:p>
          <w:p w:rsidR="00BD18E5" w:rsidRPr="00262D32" w:rsidRDefault="00BD18E5" w:rsidP="007D06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4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803489" w:rsidRPr="00803489" w:rsidRDefault="00803489" w:rsidP="0062539B">
            <w:pPr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  <w:r w:rsidRPr="00803489">
              <w:rPr>
                <w:rFonts w:ascii="Calibri" w:hAnsi="Calibri"/>
                <w:b/>
                <w:smallCaps/>
                <w:sz w:val="28"/>
                <w:szCs w:val="28"/>
              </w:rPr>
              <w:t>MIGRATZAILEAK ETA ERREFUXIATUAK HARTZEKO ETA HAIEI LAGUNTZEKO PROIEKTUA</w:t>
            </w:r>
            <w:r>
              <w:rPr>
                <w:rFonts w:ascii="Calibri" w:hAnsi="Calibri"/>
                <w:b/>
                <w:smallCaps/>
                <w:sz w:val="28"/>
                <w:szCs w:val="28"/>
              </w:rPr>
              <w:t>K</w:t>
            </w:r>
          </w:p>
          <w:p w:rsidR="00690FCB" w:rsidRDefault="00D46245" w:rsidP="00690FCB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>
              <w:rPr>
                <w:rFonts w:ascii="Calibri" w:hAnsi="Calibri"/>
                <w:b/>
                <w:i/>
                <w:sz w:val="32"/>
                <w:szCs w:val="32"/>
              </w:rPr>
              <w:t>2025</w:t>
            </w:r>
          </w:p>
          <w:p w:rsidR="00803489" w:rsidRPr="00803489" w:rsidRDefault="00803489" w:rsidP="00803489">
            <w:pPr>
              <w:jc w:val="center"/>
              <w:rPr>
                <w:rFonts w:ascii="Calibri" w:hAnsi="Calibri"/>
                <w:b/>
                <w:i/>
              </w:rPr>
            </w:pPr>
            <w:r w:rsidRPr="00803489">
              <w:rPr>
                <w:rFonts w:ascii="Calibri" w:hAnsi="Calibri"/>
                <w:b/>
                <w:smallCaps/>
              </w:rPr>
              <w:t>migrazio politiketako zuzendaritza nagusia</w:t>
            </w:r>
            <w:r>
              <w:rPr>
                <w:rFonts w:ascii="Calibri" w:hAnsi="Calibri"/>
                <w:b/>
                <w:smallCaps/>
              </w:rPr>
              <w:t>n aurkezteko</w:t>
            </w:r>
          </w:p>
          <w:p w:rsidR="00803489" w:rsidRPr="00D60030" w:rsidRDefault="00803489" w:rsidP="00690FCB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</w:p>
          <w:p w:rsidR="00C73629" w:rsidRPr="00803489" w:rsidRDefault="000D27F0" w:rsidP="00690FCB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803489">
              <w:rPr>
                <w:rFonts w:ascii="Calibri" w:hAnsi="Calibri"/>
                <w:i/>
                <w:sz w:val="28"/>
                <w:szCs w:val="28"/>
              </w:rPr>
              <w:t xml:space="preserve">Proiektuaren exekuzioaren </w:t>
            </w:r>
          </w:p>
          <w:p w:rsidR="00690FCB" w:rsidRPr="00BD18E5" w:rsidRDefault="000D27F0" w:rsidP="006516AB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 w:rsidRPr="00803489">
              <w:rPr>
                <w:rFonts w:ascii="Calibri" w:hAnsi="Calibri"/>
                <w:i/>
                <w:sz w:val="28"/>
                <w:szCs w:val="28"/>
              </w:rPr>
              <w:t xml:space="preserve">amaierako </w:t>
            </w:r>
            <w:r w:rsidR="006516AB" w:rsidRPr="00803489">
              <w:rPr>
                <w:rFonts w:ascii="Calibri" w:hAnsi="Calibri"/>
                <w:i/>
                <w:sz w:val="28"/>
                <w:szCs w:val="28"/>
              </w:rPr>
              <w:t>txostena</w:t>
            </w:r>
          </w:p>
        </w:tc>
      </w:tr>
    </w:tbl>
    <w:p w:rsidR="00690FCB" w:rsidRDefault="00690FCB" w:rsidP="00690FCB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0D27F0" w:rsidTr="00690FCB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690FCB" w:rsidRPr="00D60030" w:rsidRDefault="000D27F0" w:rsidP="00690FC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 xml:space="preserve">I. Entitate eskatzailearen identifikazio datuak </w:t>
            </w:r>
          </w:p>
        </w:tc>
      </w:tr>
      <w:tr w:rsidR="000D27F0" w:rsidTr="00690FCB">
        <w:tc>
          <w:tcPr>
            <w:tcW w:w="7990" w:type="dxa"/>
            <w:gridSpan w:val="3"/>
          </w:tcPr>
          <w:p w:rsidR="00690FCB" w:rsidRDefault="000D27F0" w:rsidP="00690F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Entitatea: </w:t>
            </w:r>
          </w:p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90FCB" w:rsidRPr="001F4A18" w:rsidRDefault="000D27F0" w:rsidP="00C260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IFZ: </w:t>
            </w:r>
          </w:p>
        </w:tc>
      </w:tr>
      <w:tr w:rsidR="000D27F0" w:rsidTr="00690FCB">
        <w:tc>
          <w:tcPr>
            <w:tcW w:w="10510" w:type="dxa"/>
            <w:gridSpan w:val="4"/>
          </w:tcPr>
          <w:p w:rsidR="00690FCB" w:rsidRPr="001F4A18" w:rsidRDefault="000D27F0" w:rsidP="00C260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Harremanetarako pertsona (izen-abizenak):</w:t>
            </w:r>
            <w:r w:rsidR="00C26075" w:rsidRPr="001F4A1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D27F0" w:rsidTr="00690FCB">
        <w:tc>
          <w:tcPr>
            <w:tcW w:w="2465" w:type="dxa"/>
          </w:tcPr>
          <w:p w:rsidR="00690FCB" w:rsidRPr="001F4A18" w:rsidRDefault="000D27F0" w:rsidP="00C260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Telefonoa:</w:t>
            </w:r>
            <w:r w:rsidR="00C26075" w:rsidRPr="001F4A1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</w:tcPr>
          <w:p w:rsidR="00690FCB" w:rsidRPr="001F4A18" w:rsidRDefault="000D27F0" w:rsidP="00C260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Faxa: </w:t>
            </w:r>
          </w:p>
        </w:tc>
        <w:tc>
          <w:tcPr>
            <w:tcW w:w="5580" w:type="dxa"/>
            <w:gridSpan w:val="2"/>
          </w:tcPr>
          <w:p w:rsidR="00690FCB" w:rsidRPr="001F4A18" w:rsidRDefault="006516AB" w:rsidP="00C260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Jakinarazpenetarako e</w:t>
            </w:r>
            <w:r w:rsidR="000D27F0">
              <w:rPr>
                <w:rFonts w:ascii="Calibri" w:hAnsi="Calibri"/>
                <w:sz w:val="22"/>
                <w:szCs w:val="22"/>
              </w:rPr>
              <w:t>-maila:</w:t>
            </w:r>
            <w:r w:rsidR="00C26075" w:rsidRPr="001F4A1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690FCB" w:rsidRDefault="00690FCB" w:rsidP="00690FCB">
      <w:pPr>
        <w:rPr>
          <w:rFonts w:ascii="Calibri" w:hAnsi="Calibri"/>
          <w:sz w:val="22"/>
          <w:szCs w:val="22"/>
        </w:rPr>
      </w:pPr>
    </w:p>
    <w:p w:rsidR="00F63D59" w:rsidRDefault="00F63D59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1"/>
      </w:tblGrid>
      <w:tr w:rsidR="000D27F0" w:rsidTr="00F63D59">
        <w:tc>
          <w:tcPr>
            <w:tcW w:w="10471" w:type="dxa"/>
            <w:tcBorders>
              <w:top w:val="single" w:sz="12" w:space="0" w:color="auto"/>
            </w:tcBorders>
            <w:shd w:val="clear" w:color="auto" w:fill="FFCC99"/>
          </w:tcPr>
          <w:p w:rsidR="00F63D59" w:rsidRPr="00D60030" w:rsidRDefault="000D27F0" w:rsidP="00F63D59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 xml:space="preserve">II. Proiektuaren datuak </w:t>
            </w:r>
          </w:p>
        </w:tc>
      </w:tr>
      <w:tr w:rsidR="000D27F0" w:rsidTr="00F63D59">
        <w:tc>
          <w:tcPr>
            <w:tcW w:w="10471" w:type="dxa"/>
          </w:tcPr>
          <w:p w:rsidR="00F63D59" w:rsidRDefault="000D27F0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Proiektuaren izenburua:</w:t>
            </w:r>
          </w:p>
          <w:p w:rsidR="00F63D59" w:rsidRPr="001F4A18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7F0" w:rsidTr="00F63D59">
        <w:tc>
          <w:tcPr>
            <w:tcW w:w="10471" w:type="dxa"/>
          </w:tcPr>
          <w:p w:rsidR="00F63D59" w:rsidRDefault="000D27F0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Zer herritan esku hartzen den (herri bat edo gehiago):</w:t>
            </w:r>
          </w:p>
          <w:p w:rsidR="00F63D59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7F0" w:rsidTr="00F63D59">
        <w:tc>
          <w:tcPr>
            <w:tcW w:w="10471" w:type="dxa"/>
          </w:tcPr>
          <w:p w:rsidR="00F63D59" w:rsidRDefault="000D27F0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Hasiera eguna:                                                                                   Bukaera eguna:</w:t>
            </w:r>
          </w:p>
        </w:tc>
      </w:tr>
    </w:tbl>
    <w:p w:rsidR="00F63D59" w:rsidRDefault="00F63D59" w:rsidP="00690FCB">
      <w:pPr>
        <w:rPr>
          <w:rFonts w:ascii="Calibri" w:hAnsi="Calibri"/>
          <w:sz w:val="22"/>
          <w:szCs w:val="22"/>
        </w:rPr>
      </w:pPr>
    </w:p>
    <w:p w:rsidR="00690FCB" w:rsidRPr="00F14B7B" w:rsidRDefault="00690FCB" w:rsidP="00690FCB">
      <w:pPr>
        <w:rPr>
          <w:rFonts w:ascii="Calibri" w:hAnsi="Calibri"/>
          <w:sz w:val="20"/>
          <w:szCs w:val="20"/>
        </w:rPr>
      </w:pPr>
    </w:p>
    <w:p w:rsidR="00690FCB" w:rsidRPr="00F14B7B" w:rsidRDefault="000D27F0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___</w:t>
      </w:r>
      <w:bookmarkStart w:id="0" w:name="Texto12"/>
      <w:r w:rsidR="009014E1">
        <w:rPr>
          <w:rFonts w:ascii="Calibri" w:hAnsi="Calibri"/>
          <w:b w:val="0"/>
          <w:sz w:val="20"/>
          <w:u w:val="none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>
        <w:rPr>
          <w:rFonts w:ascii="Calibri" w:hAnsi="Calibri"/>
          <w:b w:val="0"/>
          <w:sz w:val="20"/>
          <w:u w:val="none"/>
        </w:rPr>
        <w:t> </w:t>
      </w:r>
      <w:r>
        <w:rPr>
          <w:rFonts w:ascii="Calibri" w:hAnsi="Calibri"/>
          <w:b w:val="0"/>
          <w:sz w:val="20"/>
          <w:u w:val="none"/>
        </w:rPr>
        <w:t> </w:t>
      </w:r>
      <w:r>
        <w:rPr>
          <w:rFonts w:ascii="Calibri" w:hAnsi="Calibri"/>
          <w:b w:val="0"/>
          <w:sz w:val="20"/>
          <w:u w:val="none"/>
        </w:rPr>
        <w:t> </w:t>
      </w:r>
      <w:r>
        <w:rPr>
          <w:rFonts w:ascii="Calibri" w:hAnsi="Calibri"/>
          <w:b w:val="0"/>
          <w:sz w:val="20"/>
          <w:u w:val="none"/>
        </w:rPr>
        <w:t> </w:t>
      </w:r>
      <w:r>
        <w:rPr>
          <w:rFonts w:ascii="Calibri" w:hAnsi="Calibri"/>
          <w:b w:val="0"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0"/>
      <w:r>
        <w:rPr>
          <w:rFonts w:ascii="Calibri" w:hAnsi="Calibri"/>
          <w:b w:val="0"/>
          <w:sz w:val="20"/>
          <w:u w:val="none"/>
        </w:rPr>
        <w:t>__ jaun/andreak (</w:t>
      </w:r>
      <w:proofErr w:type="spellStart"/>
      <w:r>
        <w:rPr>
          <w:rFonts w:ascii="Calibri" w:hAnsi="Calibri"/>
          <w:b w:val="0"/>
          <w:sz w:val="20"/>
          <w:u w:val="none"/>
        </w:rPr>
        <w:t>NANa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: </w:t>
      </w:r>
      <w:r w:rsidRPr="00FC10BE">
        <w:rPr>
          <w:b w:val="0"/>
          <w:sz w:val="20"/>
        </w:rPr>
        <w:t>_</w:t>
      </w:r>
      <w:bookmarkStart w:id="1" w:name="Texto13"/>
      <w:r w:rsidR="009014E1" w:rsidRPr="00FC10BE">
        <w:rPr>
          <w:b w:val="0"/>
          <w:sz w:val="20"/>
        </w:rPr>
        <w:fldChar w:fldCharType="begin" w:fldLock="1">
          <w:ffData>
            <w:name w:val="Texto13"/>
            <w:enabled/>
            <w:calcOnExit w:val="0"/>
            <w:textInput/>
          </w:ffData>
        </w:fldChar>
      </w:r>
      <w:r w:rsidR="009014E1" w:rsidRPr="00FC10BE">
        <w:rPr>
          <w:b w:val="0"/>
          <w:sz w:val="20"/>
        </w:rPr>
        <w:instrText xml:space="preserve"> FORMTEXT </w:instrText>
      </w:r>
      <w:r w:rsidR="009014E1" w:rsidRPr="00FC10BE">
        <w:rPr>
          <w:b w:val="0"/>
          <w:sz w:val="20"/>
        </w:rPr>
      </w:r>
      <w:r w:rsidR="009014E1" w:rsidRPr="00FC10BE">
        <w:rPr>
          <w:b w:val="0"/>
          <w:sz w:val="20"/>
        </w:rPr>
        <w:fldChar w:fldCharType="separate"/>
      </w:r>
      <w:r w:rsidRPr="00FC10BE">
        <w:rPr>
          <w:b w:val="0"/>
          <w:sz w:val="20"/>
        </w:rPr>
        <w:t> </w:t>
      </w:r>
      <w:r w:rsidRPr="00FC10BE">
        <w:rPr>
          <w:b w:val="0"/>
          <w:sz w:val="20"/>
        </w:rPr>
        <w:t> </w:t>
      </w:r>
      <w:r w:rsidRPr="00FC10BE">
        <w:rPr>
          <w:b w:val="0"/>
          <w:sz w:val="20"/>
        </w:rPr>
        <w:t> </w:t>
      </w:r>
      <w:r w:rsidRPr="00FC10BE">
        <w:rPr>
          <w:b w:val="0"/>
          <w:sz w:val="20"/>
        </w:rPr>
        <w:t> </w:t>
      </w:r>
      <w:r w:rsidRPr="00FC10BE">
        <w:rPr>
          <w:b w:val="0"/>
          <w:sz w:val="20"/>
        </w:rPr>
        <w:t> </w:t>
      </w:r>
      <w:r w:rsidR="009014E1" w:rsidRPr="00FC10BE">
        <w:rPr>
          <w:b w:val="0"/>
          <w:sz w:val="20"/>
        </w:rPr>
        <w:fldChar w:fldCharType="end"/>
      </w:r>
      <w:bookmarkEnd w:id="1"/>
      <w:r w:rsidRPr="00FC10BE">
        <w:rPr>
          <w:b w:val="0"/>
          <w:sz w:val="20"/>
        </w:rPr>
        <w:t>__</w:t>
      </w:r>
      <w:r>
        <w:rPr>
          <w:rFonts w:ascii="Calibri" w:hAnsi="Calibri"/>
          <w:b w:val="0"/>
          <w:sz w:val="20"/>
          <w:u w:val="none"/>
        </w:rPr>
        <w:t>), entitate eskatzailea ordezkatuz</w:t>
      </w: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0D27F0" w:rsidP="00690FCB">
      <w:pPr>
        <w:pStyle w:val="Ttulo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NIRE ERANTZUKIZUNPEAN DEKLARATZEN DUT</w:t>
      </w:r>
    </w:p>
    <w:p w:rsidR="00690FCB" w:rsidRPr="00F14B7B" w:rsidRDefault="000D27F0" w:rsidP="00690FCB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Entitatea egokitzen zaiola diru-laguntzen arloan Nafarroan indarra duen araudiari, betetzen dituela deialdi honetako baldintzak eta egiazkoak direla memoria honetan agertzen diren datu guztiak.</w:t>
      </w: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</w:p>
    <w:p w:rsidR="00690FCB" w:rsidRPr="004F371A" w:rsidRDefault="000D27F0" w:rsidP="00690FCB">
      <w:pPr>
        <w:pStyle w:val="Ttulo"/>
        <w:rPr>
          <w:rFonts w:ascii="Calibri" w:hAnsi="Calibri" w:cs="Calibri"/>
          <w:b w:val="0"/>
          <w:sz w:val="20"/>
          <w:u w:val="none"/>
        </w:rPr>
      </w:pPr>
      <w:r w:rsidRPr="004F371A">
        <w:rPr>
          <w:rFonts w:ascii="Calibri" w:hAnsi="Calibri" w:cs="Calibri"/>
          <w:b w:val="0"/>
          <w:u w:val="none"/>
        </w:rPr>
        <w:t>................................(e)n, 202</w:t>
      </w:r>
      <w:r w:rsidR="006516AB" w:rsidRPr="004F371A">
        <w:rPr>
          <w:rFonts w:ascii="Calibri" w:hAnsi="Calibri" w:cs="Calibri"/>
          <w:b w:val="0"/>
          <w:u w:val="none"/>
        </w:rPr>
        <w:t>…</w:t>
      </w:r>
      <w:r w:rsidRPr="004F371A">
        <w:rPr>
          <w:rFonts w:ascii="Calibri" w:hAnsi="Calibri" w:cs="Calibri"/>
          <w:b w:val="0"/>
          <w:u w:val="none"/>
        </w:rPr>
        <w:t>.(e)ko ................aren ......(e)</w:t>
      </w:r>
      <w:proofErr w:type="spellStart"/>
      <w:r w:rsidRPr="004F371A">
        <w:rPr>
          <w:rFonts w:ascii="Calibri" w:hAnsi="Calibri" w:cs="Calibri"/>
          <w:b w:val="0"/>
          <w:u w:val="none"/>
        </w:rPr>
        <w:t>an</w:t>
      </w:r>
      <w:proofErr w:type="spellEnd"/>
    </w:p>
    <w:p w:rsidR="00690FCB" w:rsidRPr="004F371A" w:rsidRDefault="00690FCB" w:rsidP="00690FCB">
      <w:pPr>
        <w:pStyle w:val="Ttulo"/>
        <w:rPr>
          <w:rFonts w:ascii="Calibri" w:hAnsi="Calibri" w:cs="Calibri"/>
          <w:b w:val="0"/>
          <w:sz w:val="20"/>
          <w:u w:val="none"/>
        </w:rPr>
      </w:pPr>
    </w:p>
    <w:p w:rsidR="00690FCB" w:rsidRPr="004F371A" w:rsidRDefault="000D27F0" w:rsidP="00690FCB">
      <w:pPr>
        <w:pStyle w:val="Ttulo"/>
        <w:rPr>
          <w:rFonts w:ascii="Calibri" w:hAnsi="Calibri" w:cs="Calibri"/>
          <w:sz w:val="20"/>
        </w:rPr>
      </w:pPr>
      <w:r w:rsidRPr="004F371A">
        <w:rPr>
          <w:rFonts w:ascii="Calibri" w:hAnsi="Calibri" w:cs="Calibri"/>
          <w:b w:val="0"/>
          <w:sz w:val="20"/>
          <w:u w:val="none"/>
        </w:rPr>
        <w:t xml:space="preserve">Sinadura </w:t>
      </w:r>
      <w:r w:rsidR="009014E1" w:rsidRPr="004F371A">
        <w:rPr>
          <w:rFonts w:ascii="Calibri" w:hAnsi="Calibri" w:cs="Calibri"/>
          <w:b w:val="0"/>
          <w:sz w:val="20"/>
          <w:u w:val="none"/>
        </w:rPr>
        <w:fldChar w:fldCharType="begin" w:fldLock="1">
          <w:ffData>
            <w:name w:val="Texto17"/>
            <w:enabled/>
            <w:calcOnExit w:val="0"/>
            <w:textInput/>
          </w:ffData>
        </w:fldChar>
      </w:r>
      <w:bookmarkStart w:id="2" w:name="Texto17"/>
      <w:r w:rsidR="009014E1" w:rsidRPr="004F371A">
        <w:rPr>
          <w:rFonts w:ascii="Calibri" w:hAnsi="Calibri" w:cs="Calibri"/>
          <w:b w:val="0"/>
          <w:sz w:val="20"/>
          <w:u w:val="none"/>
        </w:rPr>
        <w:instrText xml:space="preserve"> FORMTEXT </w:instrText>
      </w:r>
      <w:r w:rsidR="009014E1" w:rsidRPr="004F371A">
        <w:rPr>
          <w:rFonts w:ascii="Calibri" w:hAnsi="Calibri" w:cs="Calibri"/>
          <w:b w:val="0"/>
          <w:sz w:val="20"/>
          <w:u w:val="none"/>
        </w:rPr>
      </w:r>
      <w:r w:rsidR="009014E1" w:rsidRPr="004F371A">
        <w:rPr>
          <w:rFonts w:ascii="Calibri" w:hAnsi="Calibri" w:cs="Calibri"/>
          <w:b w:val="0"/>
          <w:sz w:val="20"/>
          <w:u w:val="none"/>
        </w:rPr>
        <w:fldChar w:fldCharType="separate"/>
      </w:r>
      <w:r w:rsidRPr="004F371A">
        <w:rPr>
          <w:rFonts w:ascii="Calibri" w:hAnsi="Calibri" w:cs="Calibri"/>
          <w:b w:val="0"/>
          <w:sz w:val="20"/>
          <w:u w:val="none"/>
        </w:rPr>
        <w:t> </w:t>
      </w:r>
      <w:r w:rsidRPr="004F371A">
        <w:rPr>
          <w:rFonts w:ascii="Calibri" w:hAnsi="Calibri" w:cs="Calibri"/>
          <w:b w:val="0"/>
          <w:sz w:val="20"/>
          <w:u w:val="none"/>
        </w:rPr>
        <w:t> </w:t>
      </w:r>
      <w:r w:rsidRPr="004F371A">
        <w:rPr>
          <w:rFonts w:ascii="Calibri" w:hAnsi="Calibri" w:cs="Calibri"/>
          <w:b w:val="0"/>
          <w:sz w:val="20"/>
          <w:u w:val="none"/>
        </w:rPr>
        <w:t> </w:t>
      </w:r>
      <w:r w:rsidRPr="004F371A">
        <w:rPr>
          <w:rFonts w:ascii="Calibri" w:hAnsi="Calibri" w:cs="Calibri"/>
          <w:b w:val="0"/>
          <w:sz w:val="20"/>
          <w:u w:val="none"/>
        </w:rPr>
        <w:t> </w:t>
      </w:r>
      <w:r w:rsidRPr="004F371A">
        <w:rPr>
          <w:rFonts w:ascii="Calibri" w:hAnsi="Calibri" w:cs="Calibri"/>
          <w:b w:val="0"/>
          <w:sz w:val="20"/>
          <w:u w:val="none"/>
        </w:rPr>
        <w:t> </w:t>
      </w:r>
      <w:r w:rsidR="009014E1" w:rsidRPr="004F371A">
        <w:rPr>
          <w:rFonts w:ascii="Calibri" w:hAnsi="Calibri" w:cs="Calibri"/>
          <w:b w:val="0"/>
          <w:sz w:val="20"/>
          <w:u w:val="none"/>
        </w:rPr>
        <w:fldChar w:fldCharType="end"/>
      </w:r>
      <w:bookmarkEnd w:id="2"/>
    </w:p>
    <w:p w:rsidR="00690FCB" w:rsidRPr="004F371A" w:rsidRDefault="000D27F0" w:rsidP="00690FCB">
      <w:pPr>
        <w:pStyle w:val="Ttulo"/>
        <w:rPr>
          <w:rFonts w:ascii="Calibri" w:hAnsi="Calibri" w:cs="Calibri"/>
          <w:sz w:val="22"/>
          <w:szCs w:val="22"/>
        </w:rPr>
      </w:pPr>
      <w:r w:rsidRPr="004F371A">
        <w:rPr>
          <w:rFonts w:ascii="Calibri" w:hAnsi="Calibri" w:cs="Calibri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0D27F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0D27F0" w:rsidP="0066098C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>III. Exekuzioari buruzko txosten teknikoa</w:t>
            </w:r>
          </w:p>
        </w:tc>
      </w:tr>
    </w:tbl>
    <w:p w:rsidR="00B97DCD" w:rsidRDefault="00B97DC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0D27F0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0D27F0" w:rsidP="00803489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a) Aurreikusitako helburuak zenbateraino bete diren, kontuan izanda </w:t>
            </w:r>
            <w:r w:rsidR="00803489">
              <w:rPr>
                <w:rFonts w:ascii="Calibri" w:hAnsi="Calibri"/>
                <w:b/>
              </w:rPr>
              <w:t xml:space="preserve">jarduerak eta </w:t>
            </w:r>
            <w:r>
              <w:rPr>
                <w:rFonts w:ascii="Calibri" w:hAnsi="Calibri"/>
                <w:b/>
              </w:rPr>
              <w:t xml:space="preserve">adierazleak </w:t>
            </w:r>
          </w:p>
        </w:tc>
      </w:tr>
      <w:tr w:rsidR="000D27F0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50F8F" w:rsidRDefault="0066098C" w:rsidP="00D83F8F">
            <w:pPr>
              <w:rPr>
                <w:rFonts w:ascii="Calibri" w:hAnsi="Calibri"/>
                <w:b/>
              </w:rPr>
            </w:pPr>
          </w:p>
        </w:tc>
      </w:tr>
    </w:tbl>
    <w:p w:rsidR="001B4F85" w:rsidRDefault="001B4F85"/>
    <w:tbl>
      <w:tblPr>
        <w:tblW w:w="1039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2112"/>
        <w:gridCol w:w="589"/>
        <w:gridCol w:w="589"/>
        <w:gridCol w:w="590"/>
        <w:gridCol w:w="589"/>
        <w:gridCol w:w="590"/>
        <w:gridCol w:w="589"/>
        <w:gridCol w:w="659"/>
        <w:gridCol w:w="567"/>
        <w:gridCol w:w="709"/>
        <w:gridCol w:w="850"/>
        <w:gridCol w:w="709"/>
      </w:tblGrid>
      <w:tr w:rsidR="001D5F3A" w:rsidRPr="00895EB2" w:rsidTr="00803489">
        <w:trPr>
          <w:trHeight w:val="243"/>
        </w:trPr>
        <w:tc>
          <w:tcPr>
            <w:tcW w:w="10397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1D5F3A" w:rsidRDefault="001D5F3A" w:rsidP="00674519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Pr="00CD409E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 xml:space="preserve">Exekuzio aldian egindako jarduerak eta kronograma. </w:t>
            </w:r>
          </w:p>
          <w:p w:rsidR="001D5F3A" w:rsidRPr="00CD409E" w:rsidRDefault="001D5F3A" w:rsidP="00674519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1D5F3A" w:rsidRPr="00895EB2" w:rsidTr="00803489">
        <w:trPr>
          <w:trHeight w:val="243"/>
        </w:trPr>
        <w:tc>
          <w:tcPr>
            <w:tcW w:w="10397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03489" w:rsidRDefault="00803489" w:rsidP="00674519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Helburua</w:t>
            </w:r>
          </w:p>
          <w:p w:rsidR="001D5F3A" w:rsidRPr="003822AB" w:rsidRDefault="001D5F3A" w:rsidP="00674519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1.1</w:t>
            </w:r>
            <w:r>
              <w:rPr>
                <w:rFonts w:ascii="Calibri" w:hAnsi="Calibri"/>
              </w:rPr>
              <w:t xml:space="preserve"> J</w:t>
            </w:r>
            <w:r w:rsidR="00B10398">
              <w:rPr>
                <w:rFonts w:ascii="Calibri" w:hAnsi="Calibri"/>
              </w:rPr>
              <w:t>arduera</w:t>
            </w:r>
          </w:p>
          <w:p w:rsidR="001D5F3A" w:rsidRPr="003822AB" w:rsidRDefault="001D5F3A" w:rsidP="00674519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1.2</w:t>
            </w:r>
            <w:r>
              <w:rPr>
                <w:rFonts w:ascii="Calibri" w:hAnsi="Calibri"/>
              </w:rPr>
              <w:t xml:space="preserve"> J</w:t>
            </w:r>
            <w:r w:rsidR="00B10398">
              <w:rPr>
                <w:rFonts w:ascii="Calibri" w:hAnsi="Calibri"/>
              </w:rPr>
              <w:t>arduera</w:t>
            </w:r>
          </w:p>
          <w:p w:rsidR="001D5F3A" w:rsidRPr="003822AB" w:rsidRDefault="001D5F3A" w:rsidP="00674519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(etab</w:t>
            </w:r>
            <w:r w:rsidRPr="003822AB">
              <w:rPr>
                <w:rFonts w:ascii="Calibri" w:hAnsi="Calibri"/>
                <w:i/>
              </w:rPr>
              <w:t>.)</w:t>
            </w:r>
          </w:p>
          <w:p w:rsidR="001D5F3A" w:rsidRPr="003822AB" w:rsidRDefault="001D5F3A" w:rsidP="00674519">
            <w:pPr>
              <w:ind w:left="180"/>
              <w:rPr>
                <w:rFonts w:ascii="Calibri" w:hAnsi="Calibri"/>
              </w:rPr>
            </w:pPr>
          </w:p>
          <w:p w:rsidR="001D5F3A" w:rsidRPr="00895EB2" w:rsidRDefault="001D5F3A" w:rsidP="00674519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1D5F3A" w:rsidRPr="00895EB2" w:rsidTr="00803489">
        <w:trPr>
          <w:trHeight w:val="243"/>
        </w:trPr>
        <w:tc>
          <w:tcPr>
            <w:tcW w:w="10397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1D5F3A" w:rsidRPr="00CD409E" w:rsidRDefault="001D5F3A" w:rsidP="00674519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Jardueren kronograma</w:t>
            </w:r>
          </w:p>
        </w:tc>
      </w:tr>
      <w:tr w:rsidR="001D5F3A" w:rsidRPr="00077D13" w:rsidTr="00803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1D5F3A" w:rsidRPr="00077D13" w:rsidRDefault="001D5F3A" w:rsidP="00674519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  <w:tcBorders>
              <w:top w:val="single" w:sz="8" w:space="0" w:color="auto"/>
            </w:tcBorders>
          </w:tcPr>
          <w:p w:rsidR="001D5F3A" w:rsidRPr="00077D13" w:rsidRDefault="001D5F3A" w:rsidP="00674519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URTEA</w:t>
            </w:r>
          </w:p>
        </w:tc>
        <w:tc>
          <w:tcPr>
            <w:tcW w:w="7030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1D5F3A" w:rsidRPr="00077D13" w:rsidRDefault="001D5F3A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</w:t>
            </w:r>
            <w:r w:rsidR="00803489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</w:p>
        </w:tc>
      </w:tr>
      <w:tr w:rsidR="001D5F3A" w:rsidRPr="00077D13" w:rsidTr="00803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5F3A" w:rsidRPr="00077D13" w:rsidRDefault="001D5F3A" w:rsidP="00674519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1D5F3A" w:rsidRPr="00077D13" w:rsidRDefault="001D5F3A" w:rsidP="00674519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</w:rPr>
              <w:t>Hiruhilabetea</w:t>
            </w:r>
            <w:proofErr w:type="spellEnd"/>
          </w:p>
        </w:tc>
        <w:tc>
          <w:tcPr>
            <w:tcW w:w="1768" w:type="dxa"/>
            <w:gridSpan w:val="3"/>
          </w:tcPr>
          <w:p w:rsidR="001D5F3A" w:rsidRPr="00077D13" w:rsidRDefault="001D5F3A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1768" w:type="dxa"/>
            <w:gridSpan w:val="3"/>
          </w:tcPr>
          <w:p w:rsidR="001D5F3A" w:rsidRPr="00077D13" w:rsidRDefault="001D5F3A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1935" w:type="dxa"/>
            <w:gridSpan w:val="3"/>
          </w:tcPr>
          <w:p w:rsidR="001D5F3A" w:rsidRPr="00077D13" w:rsidRDefault="001D5F3A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1559" w:type="dxa"/>
            <w:gridSpan w:val="2"/>
            <w:tcBorders>
              <w:right w:val="single" w:sz="18" w:space="0" w:color="auto"/>
            </w:tcBorders>
          </w:tcPr>
          <w:p w:rsidR="001D5F3A" w:rsidRPr="00077D13" w:rsidRDefault="001D5F3A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803489" w:rsidRPr="00077D13" w:rsidTr="00396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right w:val="nil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Hilabetea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65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567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709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850" w:type="dxa"/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3489" w:rsidRPr="00077D13" w:rsidRDefault="00803489" w:rsidP="0067451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</w:tr>
      <w:tr w:rsidR="00803489" w:rsidRPr="00077D13" w:rsidTr="00396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1.1</w:t>
            </w:r>
            <w:r>
              <w:rPr>
                <w:rFonts w:ascii="Century Gothic" w:hAnsi="Century Gothic" w:cs="Arial"/>
                <w:sz w:val="20"/>
              </w:rPr>
              <w:t xml:space="preserve"> Jarduera</w:t>
            </w:r>
            <w:r w:rsidRPr="00077D13"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03489" w:rsidRPr="00077D13" w:rsidTr="00396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1.2</w:t>
            </w:r>
            <w:r>
              <w:rPr>
                <w:rFonts w:ascii="Century Gothic" w:hAnsi="Century Gothic" w:cs="Arial"/>
                <w:sz w:val="20"/>
              </w:rPr>
              <w:t xml:space="preserve"> Jarduera</w:t>
            </w:r>
            <w:r w:rsidRPr="00077D13"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03489" w:rsidRPr="00077D13" w:rsidTr="00396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03489" w:rsidRPr="00077D13" w:rsidTr="00396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2" w:space="0" w:color="auto"/>
            </w:tcBorders>
          </w:tcPr>
          <w:p w:rsidR="00803489" w:rsidRPr="00077D13" w:rsidRDefault="00803489" w:rsidP="0067451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976FA" w:rsidRDefault="000D27F0" w:rsidP="00C976FA">
      <w:pPr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 xml:space="preserve">* </w:t>
      </w:r>
      <w:r>
        <w:rPr>
          <w:rFonts w:ascii="Century Gothic" w:hAnsi="Century Gothic"/>
          <w:sz w:val="18"/>
          <w:szCs w:val="18"/>
        </w:rPr>
        <w:t>Jarduerak egin ahala, komeni da jasotzea jarduerak egin direla frogatzen duten dokumentuak, euskarriak eta bestelako materialak, esku-hartzea justifikatzen denean aurkeztuko direnak.</w:t>
      </w:r>
      <w:r w:rsidR="00396670">
        <w:rPr>
          <w:rFonts w:ascii="Century Gothic" w:hAnsi="Century Gothic"/>
          <w:sz w:val="18"/>
          <w:szCs w:val="18"/>
        </w:rPr>
        <w:t xml:space="preserve"> Jardueren data adierazi</w:t>
      </w:r>
    </w:p>
    <w:p w:rsidR="00C976FA" w:rsidRDefault="00C976FA" w:rsidP="00C976FA"/>
    <w:p w:rsidR="002E2BAB" w:rsidRDefault="002E2BAB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E2BAB" w:rsidRPr="00895EB2" w:rsidTr="006A26C9">
        <w:trPr>
          <w:trHeight w:val="243"/>
        </w:trPr>
        <w:tc>
          <w:tcPr>
            <w:tcW w:w="10510" w:type="dxa"/>
            <w:shd w:val="clear" w:color="auto" w:fill="FFCC99"/>
          </w:tcPr>
          <w:p w:rsidR="002E2BAB" w:rsidRPr="00CD409E" w:rsidRDefault="002E2BAB" w:rsidP="002E2BA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CD409E">
              <w:rPr>
                <w:rFonts w:ascii="Calibri" w:hAnsi="Calibri"/>
                <w:b/>
              </w:rPr>
              <w:t xml:space="preserve">) </w:t>
            </w:r>
            <w:r w:rsidRPr="002E2BAB">
              <w:rPr>
                <w:rFonts w:ascii="Calibri" w:hAnsi="Calibri"/>
                <w:b/>
              </w:rPr>
              <w:t xml:space="preserve">Jardueren betetze-maila neurtzeko adierazleak </w:t>
            </w:r>
            <w:r w:rsidRPr="002E2BAB">
              <w:rPr>
                <w:rFonts w:ascii="Calibri" w:hAnsi="Calibri"/>
                <w:b/>
                <w:sz w:val="22"/>
              </w:rPr>
              <w:t xml:space="preserve">(eskaera teknikoan adierazitakoei dagokienez)   </w:t>
            </w:r>
          </w:p>
        </w:tc>
      </w:tr>
      <w:tr w:rsidR="002E2BAB" w:rsidRPr="00895EB2" w:rsidTr="006A26C9">
        <w:trPr>
          <w:trHeight w:val="1840"/>
        </w:trPr>
        <w:tc>
          <w:tcPr>
            <w:tcW w:w="10510" w:type="dxa"/>
            <w:shd w:val="clear" w:color="auto" w:fill="auto"/>
          </w:tcPr>
          <w:p w:rsidR="002E2BAB" w:rsidRPr="003822AB" w:rsidRDefault="002E2BAB" w:rsidP="002E2BAB">
            <w:pPr>
              <w:numPr>
                <w:ilvl w:val="1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Jarduerarentzako</w:t>
            </w:r>
          </w:p>
          <w:p w:rsidR="002E2BAB" w:rsidRPr="003822AB" w:rsidRDefault="002E2BAB" w:rsidP="006A26C9">
            <w:pPr>
              <w:ind w:left="180"/>
              <w:rPr>
                <w:rFonts w:ascii="Calibri" w:hAnsi="Calibri"/>
              </w:rPr>
            </w:pPr>
          </w:p>
          <w:p w:rsidR="002E2BAB" w:rsidRPr="003822AB" w:rsidRDefault="002E2BAB" w:rsidP="002E2BAB">
            <w:pPr>
              <w:numPr>
                <w:ilvl w:val="1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Jarduerarentzako</w:t>
            </w:r>
          </w:p>
          <w:p w:rsidR="002E2BAB" w:rsidRPr="003822AB" w:rsidRDefault="002E2BAB" w:rsidP="006A26C9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(etab</w:t>
            </w:r>
            <w:r w:rsidRPr="003822AB">
              <w:rPr>
                <w:rFonts w:ascii="Calibri" w:hAnsi="Calibri"/>
                <w:i/>
              </w:rPr>
              <w:t>.)</w:t>
            </w:r>
          </w:p>
          <w:p w:rsidR="002E2BAB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  <w:p w:rsidR="002E2BAB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  <w:p w:rsidR="002E2BAB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  <w:p w:rsidR="002E2BAB" w:rsidRPr="00895EB2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2E2BAB" w:rsidRDefault="002E2BAB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E2BAB" w:rsidRPr="00895EB2" w:rsidTr="006A26C9">
        <w:trPr>
          <w:trHeight w:val="243"/>
        </w:trPr>
        <w:tc>
          <w:tcPr>
            <w:tcW w:w="10510" w:type="dxa"/>
            <w:shd w:val="clear" w:color="auto" w:fill="FFCC99"/>
          </w:tcPr>
          <w:p w:rsidR="002E2BAB" w:rsidRPr="00CD409E" w:rsidRDefault="002E2BAB" w:rsidP="002E2BA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Pr="00C03646">
              <w:rPr>
                <w:rFonts w:ascii="Calibri" w:hAnsi="Calibri"/>
                <w:b/>
              </w:rPr>
              <w:t>)</w:t>
            </w:r>
            <w:r w:rsidRPr="00CD409E">
              <w:rPr>
                <w:rFonts w:ascii="Calibri" w:hAnsi="Calibri"/>
                <w:b/>
              </w:rPr>
              <w:t xml:space="preserve"> </w:t>
            </w:r>
            <w:r w:rsidRPr="002E2BAB">
              <w:rPr>
                <w:rFonts w:ascii="Calibri" w:hAnsi="Calibri"/>
                <w:b/>
              </w:rPr>
              <w:t xml:space="preserve">Aurkezten diren egiaztapen-iturriak </w:t>
            </w:r>
            <w:r w:rsidRPr="002E2BAB">
              <w:rPr>
                <w:rFonts w:ascii="Calibri" w:hAnsi="Calibri"/>
                <w:b/>
                <w:sz w:val="22"/>
              </w:rPr>
              <w:t xml:space="preserve">(eskaera teknikoan adierazitakoei dagokienez)      </w:t>
            </w:r>
          </w:p>
        </w:tc>
      </w:tr>
      <w:tr w:rsidR="002E2BAB" w:rsidRPr="00895EB2" w:rsidTr="006A26C9">
        <w:trPr>
          <w:trHeight w:val="1776"/>
        </w:trPr>
        <w:tc>
          <w:tcPr>
            <w:tcW w:w="10510" w:type="dxa"/>
            <w:shd w:val="clear" w:color="auto" w:fill="auto"/>
          </w:tcPr>
          <w:p w:rsidR="002E2BAB" w:rsidRPr="003822AB" w:rsidRDefault="002E2BAB" w:rsidP="002E2BAB">
            <w:pPr>
              <w:numPr>
                <w:ilvl w:val="1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Jarduerarentzako</w:t>
            </w:r>
          </w:p>
          <w:p w:rsidR="002E2BAB" w:rsidRPr="003822AB" w:rsidRDefault="002E2BAB" w:rsidP="006A26C9">
            <w:pPr>
              <w:ind w:left="180"/>
              <w:rPr>
                <w:rFonts w:ascii="Calibri" w:hAnsi="Calibri"/>
              </w:rPr>
            </w:pPr>
          </w:p>
          <w:p w:rsidR="002E2BAB" w:rsidRPr="003822AB" w:rsidRDefault="002E2BAB" w:rsidP="002E2BAB">
            <w:pPr>
              <w:numPr>
                <w:ilvl w:val="1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Jarduerarentzako</w:t>
            </w:r>
          </w:p>
          <w:p w:rsidR="002E2BAB" w:rsidRPr="003822AB" w:rsidRDefault="002E2BAB" w:rsidP="006A26C9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(etab</w:t>
            </w:r>
            <w:r w:rsidRPr="003822AB">
              <w:rPr>
                <w:rFonts w:ascii="Calibri" w:hAnsi="Calibri"/>
                <w:i/>
              </w:rPr>
              <w:t>.)</w:t>
            </w:r>
          </w:p>
          <w:p w:rsidR="002E2BAB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  <w:p w:rsidR="002E2BAB" w:rsidRDefault="002E2BAB" w:rsidP="006A26C9">
            <w:pPr>
              <w:ind w:left="180"/>
              <w:rPr>
                <w:rFonts w:ascii="Calibri" w:hAnsi="Calibri"/>
                <w:b/>
              </w:rPr>
            </w:pPr>
          </w:p>
          <w:p w:rsidR="00D325E9" w:rsidRDefault="00D325E9" w:rsidP="006A26C9">
            <w:pPr>
              <w:ind w:left="180"/>
              <w:rPr>
                <w:rFonts w:ascii="Calibri" w:hAnsi="Calibri"/>
                <w:b/>
              </w:rPr>
            </w:pPr>
          </w:p>
          <w:p w:rsidR="002E2BAB" w:rsidRDefault="002E2BAB" w:rsidP="006A26C9">
            <w:pPr>
              <w:rPr>
                <w:rFonts w:ascii="Calibri" w:hAnsi="Calibri"/>
                <w:b/>
              </w:rPr>
            </w:pPr>
          </w:p>
          <w:p w:rsidR="002E2BAB" w:rsidRPr="00895EB2" w:rsidRDefault="002E2BAB" w:rsidP="006A26C9">
            <w:pPr>
              <w:rPr>
                <w:rFonts w:ascii="Calibri" w:hAnsi="Calibri"/>
                <w:b/>
              </w:rPr>
            </w:pPr>
          </w:p>
        </w:tc>
      </w:tr>
    </w:tbl>
    <w:p w:rsidR="002E2BAB" w:rsidRDefault="002E2BAB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0D27F0" w:rsidTr="00A840B0">
        <w:trPr>
          <w:trHeight w:val="243"/>
        </w:trPr>
        <w:tc>
          <w:tcPr>
            <w:tcW w:w="10510" w:type="dxa"/>
            <w:shd w:val="clear" w:color="auto" w:fill="FFCC99"/>
          </w:tcPr>
          <w:p w:rsidR="00A840B0" w:rsidRPr="00350F8F" w:rsidRDefault="00D77379" w:rsidP="00EA5253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</w:t>
            </w:r>
            <w:r w:rsidR="000D27F0">
              <w:rPr>
                <w:rFonts w:ascii="Calibri" w:hAnsi="Calibri"/>
                <w:b/>
              </w:rPr>
              <w:t>) Part</w:t>
            </w:r>
            <w:r w:rsidR="00554C1B">
              <w:rPr>
                <w:rFonts w:ascii="Calibri" w:hAnsi="Calibri"/>
                <w:b/>
              </w:rPr>
              <w:t>e-hartzaileak</w:t>
            </w:r>
            <w:r w:rsidR="000D27F0">
              <w:rPr>
                <w:rFonts w:ascii="Calibri" w:hAnsi="Calibri"/>
                <w:b/>
              </w:rPr>
              <w:t xml:space="preserve">: </w:t>
            </w:r>
            <w:r w:rsidR="00554C1B">
              <w:rPr>
                <w:rFonts w:ascii="Calibri" w:hAnsi="Calibri"/>
                <w:b/>
              </w:rPr>
              <w:t xml:space="preserve">datu </w:t>
            </w:r>
            <w:proofErr w:type="spellStart"/>
            <w:r w:rsidR="001F0FA1">
              <w:rPr>
                <w:rFonts w:ascii="Calibri" w:hAnsi="Calibri"/>
                <w:b/>
              </w:rPr>
              <w:t>desagregatuak</w:t>
            </w:r>
            <w:proofErr w:type="spellEnd"/>
            <w:r w:rsidR="00554C1B">
              <w:rPr>
                <w:rFonts w:ascii="Calibri" w:hAnsi="Calibri"/>
                <w:b/>
              </w:rPr>
              <w:t xml:space="preserve"> adina, sexua, ja</w:t>
            </w:r>
            <w:r w:rsidR="00D83F8F">
              <w:rPr>
                <w:rFonts w:ascii="Calibri" w:hAnsi="Calibri"/>
                <w:b/>
              </w:rPr>
              <w:t>torrizko herria, nazionalitatea</w:t>
            </w:r>
            <w:r w:rsidR="00554C1B">
              <w:rPr>
                <w:rFonts w:ascii="Calibri" w:hAnsi="Calibri"/>
                <w:b/>
              </w:rPr>
              <w:t xml:space="preserve"> eta egoera administratiboa kontutan hartuta. Egindako arretak. </w:t>
            </w:r>
            <w:r w:rsidR="00054A39" w:rsidRPr="00054A39">
              <w:rPr>
                <w:rFonts w:ascii="Calibri" w:hAnsi="Calibri"/>
                <w:b/>
              </w:rPr>
              <w:t>Erakundeak proiektuko jardueretan duen parte-hartze mailaz egiten duen balorazioa</w:t>
            </w:r>
          </w:p>
        </w:tc>
      </w:tr>
      <w:tr w:rsidR="000D27F0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D83F8F">
            <w:pPr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C976FA" w:rsidRDefault="00C976FA"/>
    <w:p w:rsidR="00ED3031" w:rsidRDefault="00ED3031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54C1B" w:rsidRPr="00350F8F" w:rsidTr="0002451B">
        <w:trPr>
          <w:trHeight w:val="243"/>
        </w:trPr>
        <w:tc>
          <w:tcPr>
            <w:tcW w:w="10510" w:type="dxa"/>
            <w:shd w:val="clear" w:color="auto" w:fill="FFCC99"/>
          </w:tcPr>
          <w:p w:rsidR="00554C1B" w:rsidRPr="00350F8F" w:rsidRDefault="00D77379" w:rsidP="00ED3031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554C1B" w:rsidRPr="00350F8F">
              <w:rPr>
                <w:rFonts w:ascii="Calibri" w:hAnsi="Calibri"/>
                <w:b/>
              </w:rPr>
              <w:t xml:space="preserve">) </w:t>
            </w:r>
            <w:r w:rsidR="00ED3031">
              <w:rPr>
                <w:rFonts w:ascii="Calibri" w:hAnsi="Calibri"/>
                <w:b/>
              </w:rPr>
              <w:t>Parte hartu dutenek proiektuari buruz egiten duten balorazioa</w:t>
            </w:r>
          </w:p>
        </w:tc>
      </w:tr>
      <w:tr w:rsidR="00554C1B" w:rsidRPr="00350F8F" w:rsidTr="0002451B">
        <w:trPr>
          <w:trHeight w:val="243"/>
        </w:trPr>
        <w:tc>
          <w:tcPr>
            <w:tcW w:w="10510" w:type="dxa"/>
            <w:shd w:val="clear" w:color="auto" w:fill="auto"/>
          </w:tcPr>
          <w:p w:rsidR="00554C1B" w:rsidRPr="003822AB" w:rsidRDefault="00554C1B" w:rsidP="0002451B">
            <w:pPr>
              <w:ind w:left="180"/>
              <w:rPr>
                <w:rFonts w:ascii="Calibri" w:hAnsi="Calibri"/>
              </w:rPr>
            </w:pPr>
          </w:p>
          <w:p w:rsidR="00554C1B" w:rsidRPr="003822AB" w:rsidRDefault="00554C1B" w:rsidP="0002451B">
            <w:pPr>
              <w:ind w:left="180"/>
              <w:rPr>
                <w:rFonts w:ascii="Calibri" w:hAnsi="Calibri"/>
              </w:rPr>
            </w:pPr>
          </w:p>
          <w:p w:rsidR="00554C1B" w:rsidRPr="003822AB" w:rsidRDefault="00554C1B" w:rsidP="0002451B">
            <w:pPr>
              <w:ind w:left="180"/>
              <w:rPr>
                <w:rFonts w:ascii="Calibri" w:hAnsi="Calibri"/>
              </w:rPr>
            </w:pPr>
          </w:p>
          <w:p w:rsidR="00554C1B" w:rsidRPr="003822AB" w:rsidRDefault="00554C1B" w:rsidP="0002451B">
            <w:pPr>
              <w:ind w:left="180"/>
              <w:rPr>
                <w:rFonts w:ascii="Calibri" w:hAnsi="Calibri"/>
              </w:rPr>
            </w:pPr>
          </w:p>
          <w:p w:rsidR="00554C1B" w:rsidRPr="003822AB" w:rsidRDefault="00554C1B" w:rsidP="0002451B">
            <w:pPr>
              <w:ind w:left="180"/>
              <w:rPr>
                <w:rFonts w:ascii="Calibri" w:hAnsi="Calibri"/>
              </w:rPr>
            </w:pPr>
          </w:p>
          <w:p w:rsidR="00554C1B" w:rsidRDefault="00554C1B" w:rsidP="00054A39">
            <w:pPr>
              <w:rPr>
                <w:rFonts w:ascii="Calibri" w:hAnsi="Calibri"/>
                <w:b/>
              </w:rPr>
            </w:pPr>
          </w:p>
          <w:p w:rsidR="00ED3031" w:rsidRPr="00350F8F" w:rsidRDefault="00ED3031" w:rsidP="0002451B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554C1B" w:rsidRDefault="00554C1B"/>
    <w:p w:rsidR="00A840B0" w:rsidRDefault="00A840B0"/>
    <w:p w:rsidR="00A840B0" w:rsidRDefault="00A840B0">
      <w:pPr>
        <w:rPr>
          <w:rFonts w:ascii="Calibri" w:hAnsi="Calibri"/>
          <w:b/>
        </w:rPr>
      </w:pPr>
    </w:p>
    <w:p w:rsidR="001F0FA1" w:rsidRDefault="001F0FA1">
      <w:pPr>
        <w:rPr>
          <w:rFonts w:ascii="Calibri" w:hAnsi="Calibri"/>
          <w:b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F0FA1" w:rsidRPr="00FF2B61" w:rsidTr="0096616C">
        <w:trPr>
          <w:trHeight w:val="243"/>
        </w:trPr>
        <w:tc>
          <w:tcPr>
            <w:tcW w:w="10510" w:type="dxa"/>
            <w:shd w:val="clear" w:color="auto" w:fill="FFCC99"/>
          </w:tcPr>
          <w:p w:rsidR="001F0FA1" w:rsidRPr="00FF2B61" w:rsidRDefault="00D87326" w:rsidP="009661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</w:t>
            </w:r>
            <w:r w:rsidR="001F0FA1" w:rsidRPr="00FF2B61">
              <w:rPr>
                <w:rFonts w:ascii="Calibri" w:hAnsi="Calibri"/>
                <w:b/>
              </w:rPr>
              <w:t xml:space="preserve">) Aurreikusitako </w:t>
            </w:r>
            <w:r w:rsidR="001F0FA1">
              <w:rPr>
                <w:rFonts w:ascii="Calibri" w:hAnsi="Calibri"/>
                <w:b/>
              </w:rPr>
              <w:t>sare-lana</w:t>
            </w:r>
            <w:r w:rsidR="001F0FA1" w:rsidRPr="00FF2B61">
              <w:rPr>
                <w:rFonts w:ascii="Calibri" w:hAnsi="Calibri"/>
                <w:b/>
              </w:rPr>
              <w:t xml:space="preserve"> eta hori proiektuari nola egokitu zaion. Balorazioa.</w:t>
            </w:r>
          </w:p>
        </w:tc>
      </w:tr>
      <w:tr w:rsidR="001F0FA1" w:rsidRPr="00FF2B61" w:rsidTr="0096616C">
        <w:trPr>
          <w:trHeight w:val="243"/>
        </w:trPr>
        <w:tc>
          <w:tcPr>
            <w:tcW w:w="10510" w:type="dxa"/>
            <w:shd w:val="clear" w:color="auto" w:fill="auto"/>
          </w:tcPr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  <w:p w:rsidR="001F0FA1" w:rsidRPr="00FF2B61" w:rsidRDefault="001F0FA1" w:rsidP="0096616C">
            <w:pPr>
              <w:rPr>
                <w:rFonts w:ascii="Calibri" w:hAnsi="Calibri"/>
                <w:b/>
              </w:rPr>
            </w:pPr>
          </w:p>
        </w:tc>
      </w:tr>
    </w:tbl>
    <w:p w:rsidR="001F0FA1" w:rsidRDefault="001F0FA1">
      <w:pPr>
        <w:rPr>
          <w:rFonts w:ascii="Calibri" w:hAnsi="Calibri"/>
          <w:b/>
        </w:rPr>
      </w:pPr>
    </w:p>
    <w:p w:rsidR="00D62176" w:rsidRDefault="00D62176"/>
    <w:p w:rsidR="00D62176" w:rsidRDefault="00D62176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62176" w:rsidRPr="00350F8F" w:rsidTr="0002451B">
        <w:trPr>
          <w:trHeight w:val="243"/>
        </w:trPr>
        <w:tc>
          <w:tcPr>
            <w:tcW w:w="10510" w:type="dxa"/>
            <w:shd w:val="clear" w:color="auto" w:fill="FFCC99"/>
          </w:tcPr>
          <w:p w:rsidR="00D62176" w:rsidRPr="00350F8F" w:rsidRDefault="00D87326" w:rsidP="00D62176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 w:rsidR="00D62176">
              <w:rPr>
                <w:rFonts w:ascii="Calibri" w:hAnsi="Calibri"/>
                <w:b/>
              </w:rPr>
              <w:t>) Aipatu eta deskribatu proiektuaren garapenean a</w:t>
            </w:r>
            <w:r w:rsidR="00D83F8F">
              <w:rPr>
                <w:rFonts w:ascii="Calibri" w:hAnsi="Calibri"/>
                <w:b/>
              </w:rPr>
              <w:t>urkitutako zailtasunak eta horien</w:t>
            </w:r>
            <w:r w:rsidR="00D62176">
              <w:rPr>
                <w:rFonts w:ascii="Calibri" w:hAnsi="Calibri"/>
                <w:b/>
              </w:rPr>
              <w:t xml:space="preserve"> jatorria. Aipatu konpondu ahal izan diren edo ez eta nola. </w:t>
            </w:r>
          </w:p>
        </w:tc>
      </w:tr>
      <w:tr w:rsidR="00D62176" w:rsidRPr="00350F8F" w:rsidTr="0002451B">
        <w:trPr>
          <w:trHeight w:val="243"/>
        </w:trPr>
        <w:tc>
          <w:tcPr>
            <w:tcW w:w="10510" w:type="dxa"/>
            <w:shd w:val="clear" w:color="auto" w:fill="auto"/>
          </w:tcPr>
          <w:p w:rsidR="00D62176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50F8F" w:rsidRDefault="00D62176" w:rsidP="0002451B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D62176" w:rsidRDefault="00D62176"/>
    <w:p w:rsidR="00D62176" w:rsidRDefault="00D62176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4911"/>
      </w:tblGrid>
      <w:tr w:rsidR="00ED3031" w:rsidRPr="00350F8F" w:rsidTr="0002451B">
        <w:trPr>
          <w:trHeight w:val="243"/>
        </w:trPr>
        <w:tc>
          <w:tcPr>
            <w:tcW w:w="10510" w:type="dxa"/>
            <w:gridSpan w:val="3"/>
            <w:shd w:val="clear" w:color="auto" w:fill="FFCC99"/>
          </w:tcPr>
          <w:p w:rsidR="00ED3031" w:rsidRPr="00350F8F" w:rsidRDefault="00D87326" w:rsidP="00ED3031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ED3031" w:rsidRPr="00350F8F">
              <w:rPr>
                <w:rFonts w:ascii="Calibri" w:hAnsi="Calibri"/>
                <w:b/>
              </w:rPr>
              <w:t xml:space="preserve">) </w:t>
            </w:r>
            <w:r w:rsidR="00D83F8F">
              <w:rPr>
                <w:rFonts w:ascii="Calibri" w:hAnsi="Calibri"/>
                <w:b/>
              </w:rPr>
              <w:t>Aipatu eta deskribatu</w:t>
            </w:r>
            <w:r w:rsidR="00ED3031">
              <w:rPr>
                <w:rFonts w:ascii="Calibri" w:hAnsi="Calibri"/>
                <w:b/>
              </w:rPr>
              <w:t xml:space="preserve"> proiektuaren garapenean izan diren desbiderapenak eta desbiderapen horien edozein alderdi. </w:t>
            </w:r>
          </w:p>
        </w:tc>
      </w:tr>
      <w:tr w:rsidR="00ED3031" w:rsidRPr="00350F8F" w:rsidTr="0002451B">
        <w:trPr>
          <w:trHeight w:val="243"/>
        </w:trPr>
        <w:tc>
          <w:tcPr>
            <w:tcW w:w="10510" w:type="dxa"/>
            <w:gridSpan w:val="3"/>
            <w:shd w:val="clear" w:color="auto" w:fill="auto"/>
          </w:tcPr>
          <w:p w:rsidR="00D62176" w:rsidRDefault="00D62176" w:rsidP="00D87326">
            <w:pPr>
              <w:rPr>
                <w:rFonts w:ascii="Calibri" w:hAnsi="Calibri"/>
              </w:rPr>
            </w:pPr>
          </w:p>
          <w:p w:rsidR="00ED3031" w:rsidRDefault="00ED3031" w:rsidP="0002451B">
            <w:pPr>
              <w:rPr>
                <w:rFonts w:ascii="Calibri" w:hAnsi="Calibri"/>
                <w:b/>
              </w:rPr>
            </w:pPr>
          </w:p>
          <w:p w:rsidR="002E2BAB" w:rsidRDefault="002E2BAB" w:rsidP="0002451B">
            <w:pPr>
              <w:rPr>
                <w:rFonts w:ascii="Calibri" w:hAnsi="Calibri"/>
                <w:b/>
              </w:rPr>
            </w:pPr>
          </w:p>
          <w:p w:rsidR="002E2BAB" w:rsidRDefault="002E2BAB" w:rsidP="0002451B">
            <w:pPr>
              <w:rPr>
                <w:rFonts w:ascii="Calibri" w:hAnsi="Calibri"/>
                <w:b/>
              </w:rPr>
            </w:pPr>
          </w:p>
          <w:p w:rsidR="002E2BAB" w:rsidRPr="00350F8F" w:rsidRDefault="002E2BAB" w:rsidP="0002451B">
            <w:pPr>
              <w:rPr>
                <w:rFonts w:ascii="Calibri" w:hAnsi="Calibri"/>
                <w:b/>
              </w:rPr>
            </w:pPr>
          </w:p>
        </w:tc>
      </w:tr>
      <w:tr w:rsidR="00ED3031" w:rsidRPr="00350F8F" w:rsidTr="0002451B">
        <w:trPr>
          <w:trHeight w:val="503"/>
        </w:trPr>
        <w:tc>
          <w:tcPr>
            <w:tcW w:w="10510" w:type="dxa"/>
            <w:gridSpan w:val="3"/>
            <w:shd w:val="clear" w:color="auto" w:fill="FFCC99"/>
          </w:tcPr>
          <w:p w:rsidR="00ED3031" w:rsidRPr="0042130C" w:rsidRDefault="00ED3031" w:rsidP="0002451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Desbiderapenak</w:t>
            </w:r>
            <w:r w:rsidRPr="0042130C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giza-baliabideetan</w:t>
            </w:r>
          </w:p>
        </w:tc>
      </w:tr>
      <w:tr w:rsidR="00ED3031" w:rsidRPr="00350F8F" w:rsidTr="0002451B">
        <w:trPr>
          <w:trHeight w:val="457"/>
        </w:trPr>
        <w:tc>
          <w:tcPr>
            <w:tcW w:w="10510" w:type="dxa"/>
            <w:gridSpan w:val="3"/>
            <w:shd w:val="clear" w:color="auto" w:fill="FBE4D5"/>
          </w:tcPr>
          <w:p w:rsidR="00ED3031" w:rsidRPr="0042130C" w:rsidRDefault="00ED3031" w:rsidP="0002451B">
            <w:pPr>
              <w:ind w:left="1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Kontratudun</w:t>
            </w:r>
            <w:proofErr w:type="spellEnd"/>
            <w:r>
              <w:rPr>
                <w:rFonts w:ascii="Calibri" w:hAnsi="Calibri"/>
                <w:b/>
              </w:rPr>
              <w:t xml:space="preserve"> langileak</w:t>
            </w:r>
          </w:p>
        </w:tc>
      </w:tr>
      <w:tr w:rsidR="00ED3031" w:rsidRPr="00350F8F" w:rsidTr="0002451B">
        <w:trPr>
          <w:trHeight w:val="243"/>
        </w:trPr>
        <w:tc>
          <w:tcPr>
            <w:tcW w:w="2905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AURREIKUSPENA (kopurua, kualifikazioa, maila, lanaldia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 xml:space="preserve">kontratazio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kopurua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>proiektuari egotzitako ehunekoa %</w:t>
            </w:r>
            <w:r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BENETAKOA (kopurua, kualifikazioa, maila, lanaldia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 xml:space="preserve">kontratazio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kopurua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>proiektuari egotzitako ehunekoa %</w:t>
            </w:r>
            <w:r w:rsidRPr="008E5672">
              <w:rPr>
                <w:rFonts w:ascii="Calibri" w:hAnsi="Calibri"/>
                <w:b/>
                <w:sz w:val="20"/>
              </w:rPr>
              <w:t xml:space="preserve">) </w:t>
            </w:r>
          </w:p>
        </w:tc>
        <w:tc>
          <w:tcPr>
            <w:tcW w:w="4911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Aurreikusitakoaren eta benetakoaren arteko ezberdintasunik balego, arrazoiak aipatu. </w:t>
            </w:r>
          </w:p>
          <w:p w:rsidR="00ED3031" w:rsidRPr="0042130C" w:rsidRDefault="00ED3031" w:rsidP="0002451B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ED3031" w:rsidRPr="00350F8F" w:rsidTr="0002451B">
        <w:trPr>
          <w:trHeight w:val="243"/>
        </w:trPr>
        <w:tc>
          <w:tcPr>
            <w:tcW w:w="2905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66098C" w:rsidRDefault="00ED3031" w:rsidP="0002451B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ED3031" w:rsidRPr="00350F8F" w:rsidTr="0002451B">
        <w:trPr>
          <w:trHeight w:val="243"/>
        </w:trPr>
        <w:tc>
          <w:tcPr>
            <w:tcW w:w="2905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66098C" w:rsidRDefault="00ED3031" w:rsidP="0002451B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ED3031" w:rsidRPr="00350F8F" w:rsidTr="0002451B">
        <w:trPr>
          <w:trHeight w:val="415"/>
        </w:trPr>
        <w:tc>
          <w:tcPr>
            <w:tcW w:w="10510" w:type="dxa"/>
            <w:gridSpan w:val="3"/>
            <w:shd w:val="clear" w:color="auto" w:fill="FBE4D5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Zerbitzu teknikoak et</w:t>
            </w:r>
            <w:r w:rsidR="00D62176">
              <w:rPr>
                <w:rFonts w:ascii="Calibri" w:hAnsi="Calibri"/>
                <w:b/>
                <w:szCs w:val="20"/>
              </w:rPr>
              <w:t xml:space="preserve">a profesionalak (kanpoko </w:t>
            </w:r>
            <w:proofErr w:type="spellStart"/>
            <w:r w:rsidR="00D62176">
              <w:rPr>
                <w:rFonts w:ascii="Calibri" w:hAnsi="Calibri"/>
                <w:b/>
                <w:szCs w:val="20"/>
              </w:rPr>
              <w:t>kontra</w:t>
            </w:r>
            <w:r>
              <w:rPr>
                <w:rFonts w:ascii="Calibri" w:hAnsi="Calibri"/>
                <w:b/>
                <w:szCs w:val="20"/>
              </w:rPr>
              <w:t>zioa</w:t>
            </w:r>
            <w:proofErr w:type="spellEnd"/>
            <w:r>
              <w:rPr>
                <w:rFonts w:ascii="Calibri" w:hAnsi="Calibri"/>
                <w:b/>
                <w:szCs w:val="20"/>
              </w:rPr>
              <w:t>)</w:t>
            </w:r>
          </w:p>
        </w:tc>
      </w:tr>
      <w:tr w:rsidR="00ED3031" w:rsidRPr="00350F8F" w:rsidTr="0002451B">
        <w:trPr>
          <w:trHeight w:val="289"/>
        </w:trPr>
        <w:tc>
          <w:tcPr>
            <w:tcW w:w="2905" w:type="dxa"/>
            <w:shd w:val="clear" w:color="auto" w:fill="FFFFFF"/>
          </w:tcPr>
          <w:p w:rsidR="00ED3031" w:rsidRPr="008E5672" w:rsidRDefault="00ED3031" w:rsidP="0002451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AURREIKUSPENA (kopurua, kualifikazioa, maila, lanaldia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 xml:space="preserve">kontratazio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kopurua</w:t>
            </w:r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</w:rPr>
              <w:t>proiektuari egotzitako ehunekoa %</w:t>
            </w:r>
            <w:r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694" w:type="dxa"/>
            <w:shd w:val="clear" w:color="auto" w:fill="FFFFFF"/>
          </w:tcPr>
          <w:p w:rsidR="00ED3031" w:rsidRPr="008E5672" w:rsidRDefault="001F0FA1" w:rsidP="0002451B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BENETAKOA</w:t>
            </w:r>
            <w:r w:rsidR="00ED3031">
              <w:rPr>
                <w:rFonts w:ascii="Calibri" w:hAnsi="Calibri"/>
                <w:b/>
                <w:sz w:val="20"/>
              </w:rPr>
              <w:t xml:space="preserve"> (kopurua, kualifikazioa, maila, lanaldia</w:t>
            </w:r>
            <w:r w:rsidR="00ED3031" w:rsidRPr="008E5672">
              <w:rPr>
                <w:rFonts w:ascii="Calibri" w:hAnsi="Calibri"/>
                <w:b/>
                <w:sz w:val="20"/>
              </w:rPr>
              <w:t xml:space="preserve">, </w:t>
            </w:r>
            <w:r w:rsidR="00ED3031">
              <w:rPr>
                <w:rFonts w:ascii="Calibri" w:hAnsi="Calibri"/>
                <w:b/>
                <w:sz w:val="20"/>
              </w:rPr>
              <w:t xml:space="preserve">kontratazio </w:t>
            </w:r>
            <w:proofErr w:type="spellStart"/>
            <w:r w:rsidR="00ED3031"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 w:rsidR="00ED3031">
              <w:rPr>
                <w:rFonts w:ascii="Calibri" w:hAnsi="Calibri"/>
                <w:b/>
                <w:sz w:val="20"/>
              </w:rPr>
              <w:t xml:space="preserve"> kopurua</w:t>
            </w:r>
            <w:r w:rsidR="00ED3031" w:rsidRPr="008E5672">
              <w:rPr>
                <w:rFonts w:ascii="Calibri" w:hAnsi="Calibri"/>
                <w:b/>
                <w:sz w:val="20"/>
              </w:rPr>
              <w:t xml:space="preserve">, </w:t>
            </w:r>
            <w:r w:rsidR="00ED3031">
              <w:rPr>
                <w:rFonts w:ascii="Calibri" w:hAnsi="Calibri"/>
                <w:b/>
                <w:sz w:val="20"/>
              </w:rPr>
              <w:t>proiektuari egotzitako ehunekoa %</w:t>
            </w:r>
            <w:r w:rsidR="00ED3031"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4911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Aurreikusitakoaren eta benetakoaren arteko ezberdintasunik balego, arrazoiak aipatu. </w:t>
            </w:r>
          </w:p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D3031" w:rsidRPr="00350F8F" w:rsidTr="0002451B">
        <w:trPr>
          <w:trHeight w:val="545"/>
        </w:trPr>
        <w:tc>
          <w:tcPr>
            <w:tcW w:w="2905" w:type="dxa"/>
            <w:shd w:val="clear" w:color="auto" w:fill="FFFFFF"/>
          </w:tcPr>
          <w:p w:rsidR="00ED3031" w:rsidRPr="008E5672" w:rsidRDefault="00ED3031" w:rsidP="0002451B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D3031" w:rsidRPr="00350F8F" w:rsidTr="0002451B">
        <w:trPr>
          <w:trHeight w:val="289"/>
        </w:trPr>
        <w:tc>
          <w:tcPr>
            <w:tcW w:w="2905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ED3031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D3031" w:rsidRPr="00350F8F" w:rsidTr="0002451B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Boluntarioak</w:t>
            </w:r>
          </w:p>
        </w:tc>
      </w:tr>
      <w:tr w:rsidR="00ED3031" w:rsidRPr="00350F8F" w:rsidTr="0002451B">
        <w:trPr>
          <w:trHeight w:val="289"/>
        </w:trPr>
        <w:tc>
          <w:tcPr>
            <w:tcW w:w="2905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AURREIKUSPENA (kopurua,  eginkizun eta lanen deskribapena, astean zenbat orduz) </w:t>
            </w:r>
          </w:p>
        </w:tc>
        <w:tc>
          <w:tcPr>
            <w:tcW w:w="2694" w:type="dxa"/>
            <w:shd w:val="clear" w:color="auto" w:fill="FFFFFF"/>
          </w:tcPr>
          <w:p w:rsidR="00ED3031" w:rsidRPr="008E5672" w:rsidRDefault="001F0FA1" w:rsidP="0002451B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BENETAKOA</w:t>
            </w:r>
            <w:r w:rsidR="00ED3031">
              <w:rPr>
                <w:rFonts w:ascii="Calibri" w:hAnsi="Calibri"/>
                <w:b/>
                <w:sz w:val="20"/>
                <w:szCs w:val="20"/>
              </w:rPr>
              <w:t xml:space="preserve"> (kopurua,  eginkizun eta lanen deskribapena, astean zenbat orduz) </w:t>
            </w:r>
          </w:p>
        </w:tc>
        <w:tc>
          <w:tcPr>
            <w:tcW w:w="4911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Aurreikusitakoaren eta benetakoaren arteko ezberdintasunik balego, arrazoiak aipatu. </w:t>
            </w:r>
          </w:p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D3031" w:rsidRPr="00350F8F" w:rsidTr="0002451B">
        <w:trPr>
          <w:trHeight w:val="289"/>
        </w:trPr>
        <w:tc>
          <w:tcPr>
            <w:tcW w:w="2905" w:type="dxa"/>
            <w:shd w:val="clear" w:color="auto" w:fill="FFFFFF"/>
          </w:tcPr>
          <w:p w:rsidR="00ED3031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D3031" w:rsidRPr="00350F8F" w:rsidTr="0002451B">
        <w:trPr>
          <w:trHeight w:val="289"/>
        </w:trPr>
        <w:tc>
          <w:tcPr>
            <w:tcW w:w="2905" w:type="dxa"/>
            <w:shd w:val="clear" w:color="auto" w:fill="FFFFFF"/>
          </w:tcPr>
          <w:p w:rsidR="00ED3031" w:rsidRPr="008E5672" w:rsidRDefault="00ED3031" w:rsidP="00396670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D3031" w:rsidRPr="008E5672" w:rsidRDefault="00ED3031" w:rsidP="0002451B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</w:tbl>
    <w:p w:rsidR="00ED3031" w:rsidRDefault="00ED3031"/>
    <w:p w:rsidR="002E2BAB" w:rsidRDefault="002E2BAB"/>
    <w:p w:rsidR="002E2BAB" w:rsidRDefault="002E2BAB"/>
    <w:p w:rsidR="002E2BAB" w:rsidRDefault="002E2BAB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62176" w:rsidRPr="00350F8F" w:rsidTr="0002451B">
        <w:trPr>
          <w:trHeight w:val="549"/>
        </w:trPr>
        <w:tc>
          <w:tcPr>
            <w:tcW w:w="10510" w:type="dxa"/>
            <w:shd w:val="clear" w:color="auto" w:fill="FFCC99"/>
          </w:tcPr>
          <w:p w:rsidR="00D62176" w:rsidRPr="00350F8F" w:rsidRDefault="00D87326" w:rsidP="00D62176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D62176">
              <w:rPr>
                <w:rFonts w:ascii="Calibri" w:hAnsi="Calibri"/>
                <w:b/>
              </w:rPr>
              <w:t xml:space="preserve">) Baloratu beharreko beste alderdi batzuk </w:t>
            </w:r>
          </w:p>
        </w:tc>
      </w:tr>
      <w:tr w:rsidR="00D62176" w:rsidRPr="00350F8F" w:rsidTr="0002451B">
        <w:trPr>
          <w:trHeight w:val="424"/>
        </w:trPr>
        <w:tc>
          <w:tcPr>
            <w:tcW w:w="10510" w:type="dxa"/>
            <w:shd w:val="clear" w:color="auto" w:fill="FBE4D5"/>
          </w:tcPr>
          <w:p w:rsidR="00D62176" w:rsidRPr="00D62176" w:rsidRDefault="00D62176" w:rsidP="00D62176">
            <w:pPr>
              <w:rPr>
                <w:rFonts w:ascii="Calibri" w:hAnsi="Calibri" w:cs="Calibri"/>
                <w:b/>
              </w:rPr>
            </w:pPr>
            <w:r w:rsidRPr="0058367C">
              <w:rPr>
                <w:rFonts w:ascii="Calibri" w:hAnsi="Calibri" w:cs="Calibri"/>
              </w:rPr>
              <w:t xml:space="preserve">    </w:t>
            </w:r>
            <w:r w:rsidRPr="00D62176">
              <w:rPr>
                <w:rFonts w:ascii="Calibri" w:hAnsi="Calibri" w:cs="Calibri"/>
                <w:b/>
              </w:rPr>
              <w:t xml:space="preserve">Proiektuaren garapenean </w:t>
            </w:r>
            <w:r>
              <w:rPr>
                <w:rFonts w:ascii="Calibri" w:hAnsi="Calibri" w:cs="Calibri"/>
                <w:b/>
              </w:rPr>
              <w:t xml:space="preserve">zehar </w:t>
            </w:r>
            <w:r w:rsidRPr="00D62176">
              <w:rPr>
                <w:rFonts w:ascii="Calibri" w:hAnsi="Calibri" w:cs="Calibri"/>
                <w:b/>
              </w:rPr>
              <w:t xml:space="preserve">behar berriak antzeman </w:t>
            </w:r>
            <w:r>
              <w:rPr>
                <w:rFonts w:ascii="Calibri" w:hAnsi="Calibri" w:cs="Calibri"/>
                <w:b/>
              </w:rPr>
              <w:t>baldin badira</w:t>
            </w:r>
            <w:r w:rsidRPr="00D62176">
              <w:rPr>
                <w:rFonts w:ascii="Calibri" w:hAnsi="Calibri" w:cs="Calibri"/>
                <w:b/>
              </w:rPr>
              <w:t>, horiek deskribatu</w:t>
            </w:r>
          </w:p>
        </w:tc>
      </w:tr>
      <w:tr w:rsidR="00D62176" w:rsidRPr="00350F8F" w:rsidTr="0002451B">
        <w:trPr>
          <w:trHeight w:val="2684"/>
        </w:trPr>
        <w:tc>
          <w:tcPr>
            <w:tcW w:w="10510" w:type="dxa"/>
            <w:shd w:val="clear" w:color="auto" w:fill="auto"/>
          </w:tcPr>
          <w:p w:rsidR="00D62176" w:rsidRDefault="00D62176" w:rsidP="00D87326">
            <w:pPr>
              <w:rPr>
                <w:rFonts w:ascii="Calibri" w:hAnsi="Calibri"/>
              </w:rPr>
            </w:pPr>
            <w:bookmarkStart w:id="3" w:name="_GoBack"/>
            <w:bookmarkEnd w:id="3"/>
          </w:p>
        </w:tc>
      </w:tr>
      <w:tr w:rsidR="00D62176" w:rsidRPr="00350F8F" w:rsidTr="0002451B">
        <w:trPr>
          <w:trHeight w:val="243"/>
        </w:trPr>
        <w:tc>
          <w:tcPr>
            <w:tcW w:w="10510" w:type="dxa"/>
            <w:shd w:val="clear" w:color="auto" w:fill="FBE4D5"/>
          </w:tcPr>
          <w:p w:rsidR="00D62176" w:rsidRDefault="00D62176" w:rsidP="00D6217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Proiektu honekin maila indibidualean, taldekoan, sozialean edo/eta komunitarioan lortutako </w:t>
            </w:r>
          </w:p>
          <w:p w:rsidR="00D62176" w:rsidRDefault="00D62176" w:rsidP="00D62176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b/>
              </w:rPr>
              <w:t>aurrerapausuak</w:t>
            </w:r>
            <w:proofErr w:type="spellEnd"/>
            <w:r>
              <w:rPr>
                <w:rFonts w:ascii="Calibri" w:hAnsi="Calibri" w:cs="Calibri"/>
                <w:b/>
              </w:rPr>
              <w:t xml:space="preserve"> azaldu </w:t>
            </w:r>
          </w:p>
          <w:p w:rsidR="00D62176" w:rsidRDefault="00D62176" w:rsidP="0002451B">
            <w:pPr>
              <w:ind w:left="180"/>
              <w:rPr>
                <w:rFonts w:ascii="Calibri" w:hAnsi="Calibri"/>
              </w:rPr>
            </w:pPr>
          </w:p>
        </w:tc>
      </w:tr>
      <w:tr w:rsidR="00D62176" w:rsidRPr="00350F8F" w:rsidTr="0002451B">
        <w:trPr>
          <w:trHeight w:val="243"/>
        </w:trPr>
        <w:tc>
          <w:tcPr>
            <w:tcW w:w="10510" w:type="dxa"/>
            <w:shd w:val="clear" w:color="auto" w:fill="auto"/>
          </w:tcPr>
          <w:p w:rsidR="00D62176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822AB" w:rsidRDefault="00D62176" w:rsidP="0002451B">
            <w:pPr>
              <w:ind w:left="180"/>
              <w:rPr>
                <w:rFonts w:ascii="Calibri" w:hAnsi="Calibri"/>
              </w:rPr>
            </w:pPr>
          </w:p>
          <w:p w:rsidR="00D62176" w:rsidRPr="00350F8F" w:rsidRDefault="00D62176" w:rsidP="0002451B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ED3031" w:rsidRDefault="00ED3031"/>
    <w:p w:rsidR="00ED3031" w:rsidRDefault="00ED3031"/>
    <w:p w:rsidR="00502EAF" w:rsidRDefault="00502EAF"/>
    <w:p w:rsidR="00502EAF" w:rsidRDefault="000D27F0" w:rsidP="00502EAF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Data/ Sinadura</w:t>
      </w:r>
    </w:p>
    <w:p w:rsidR="009014E1" w:rsidRDefault="009014E1" w:rsidP="00502EAF">
      <w:pPr>
        <w:jc w:val="center"/>
        <w:rPr>
          <w:rFonts w:ascii="Calibri" w:hAnsi="Calibri"/>
          <w:i/>
        </w:rPr>
      </w:pPr>
    </w:p>
    <w:p w:rsidR="009014E1" w:rsidRPr="00502EAF" w:rsidRDefault="000D27F0" w:rsidP="00502EAF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fldChar w:fldCharType="begin" w:fldLock="1">
          <w:ffData>
            <w:name w:val="Texto27"/>
            <w:enabled/>
            <w:calcOnExit w:val="0"/>
            <w:textInput/>
          </w:ffData>
        </w:fldChar>
      </w:r>
      <w:bookmarkStart w:id="4" w:name="Texto27"/>
      <w:r>
        <w:rPr>
          <w:rFonts w:ascii="Calibri" w:hAnsi="Calibri"/>
          <w:i/>
        </w:rPr>
        <w:instrText xml:space="preserve"> FORMTEXT </w:instrText>
      </w:r>
      <w:r>
        <w:rPr>
          <w:rFonts w:ascii="Calibri" w:hAnsi="Calibri"/>
          <w:i/>
        </w:rPr>
      </w:r>
      <w:r>
        <w:rPr>
          <w:rFonts w:ascii="Calibri" w:hAnsi="Calibri"/>
          <w:i/>
        </w:rPr>
        <w:fldChar w:fldCharType="separate"/>
      </w:r>
      <w:r>
        <w:rPr>
          <w:rFonts w:ascii="Calibri" w:hAnsi="Calibri"/>
          <w:i/>
        </w:rPr>
        <w:t> </w:t>
      </w:r>
      <w:r>
        <w:rPr>
          <w:rFonts w:ascii="Calibri" w:hAnsi="Calibri"/>
          <w:i/>
        </w:rPr>
        <w:t> </w:t>
      </w:r>
      <w:r>
        <w:rPr>
          <w:rFonts w:ascii="Calibri" w:hAnsi="Calibri"/>
          <w:i/>
        </w:rPr>
        <w:t> </w:t>
      </w:r>
      <w:r>
        <w:rPr>
          <w:rFonts w:ascii="Calibri" w:hAnsi="Calibri"/>
          <w:i/>
        </w:rPr>
        <w:t> </w:t>
      </w:r>
      <w:r>
        <w:rPr>
          <w:rFonts w:ascii="Calibri" w:hAnsi="Calibri"/>
          <w:i/>
        </w:rPr>
        <w:t> </w:t>
      </w:r>
      <w:r>
        <w:rPr>
          <w:rFonts w:ascii="Calibri" w:hAnsi="Calibri"/>
          <w:i/>
        </w:rPr>
        <w:fldChar w:fldCharType="end"/>
      </w:r>
      <w:bookmarkEnd w:id="4"/>
    </w:p>
    <w:sectPr w:rsidR="009014E1" w:rsidRPr="00502EAF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1F3A"/>
    <w:multiLevelType w:val="multilevel"/>
    <w:tmpl w:val="58D68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629E1D4D"/>
    <w:multiLevelType w:val="multilevel"/>
    <w:tmpl w:val="9C8E7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2451B"/>
    <w:rsid w:val="00054A39"/>
    <w:rsid w:val="000A74DF"/>
    <w:rsid w:val="000D27F0"/>
    <w:rsid w:val="000F497F"/>
    <w:rsid w:val="001B09CB"/>
    <w:rsid w:val="001B4F85"/>
    <w:rsid w:val="001B7A19"/>
    <w:rsid w:val="001D52C7"/>
    <w:rsid w:val="001D5F3A"/>
    <w:rsid w:val="001F0FA1"/>
    <w:rsid w:val="001F4A18"/>
    <w:rsid w:val="00253540"/>
    <w:rsid w:val="00262D32"/>
    <w:rsid w:val="002E2BAB"/>
    <w:rsid w:val="00350F8F"/>
    <w:rsid w:val="003600B9"/>
    <w:rsid w:val="003822AB"/>
    <w:rsid w:val="00396670"/>
    <w:rsid w:val="00426ABE"/>
    <w:rsid w:val="00446C7A"/>
    <w:rsid w:val="004771C7"/>
    <w:rsid w:val="004F371A"/>
    <w:rsid w:val="00502EAF"/>
    <w:rsid w:val="00530E01"/>
    <w:rsid w:val="00554C1B"/>
    <w:rsid w:val="0062539B"/>
    <w:rsid w:val="006516AB"/>
    <w:rsid w:val="0066098C"/>
    <w:rsid w:val="00674519"/>
    <w:rsid w:val="00690FCB"/>
    <w:rsid w:val="006A26C9"/>
    <w:rsid w:val="007420B7"/>
    <w:rsid w:val="00784E97"/>
    <w:rsid w:val="0078688C"/>
    <w:rsid w:val="007D0630"/>
    <w:rsid w:val="00803489"/>
    <w:rsid w:val="00856568"/>
    <w:rsid w:val="00865115"/>
    <w:rsid w:val="00895EB2"/>
    <w:rsid w:val="009014E1"/>
    <w:rsid w:val="00922BDB"/>
    <w:rsid w:val="0094171D"/>
    <w:rsid w:val="00961ABB"/>
    <w:rsid w:val="00990A6A"/>
    <w:rsid w:val="00A730FA"/>
    <w:rsid w:val="00A840B0"/>
    <w:rsid w:val="00AA4643"/>
    <w:rsid w:val="00AE0414"/>
    <w:rsid w:val="00B10398"/>
    <w:rsid w:val="00B1587B"/>
    <w:rsid w:val="00B46B52"/>
    <w:rsid w:val="00B97DCD"/>
    <w:rsid w:val="00BD18E5"/>
    <w:rsid w:val="00C26075"/>
    <w:rsid w:val="00C73629"/>
    <w:rsid w:val="00C862C3"/>
    <w:rsid w:val="00C976FA"/>
    <w:rsid w:val="00CD149D"/>
    <w:rsid w:val="00CD409E"/>
    <w:rsid w:val="00D0295D"/>
    <w:rsid w:val="00D325E9"/>
    <w:rsid w:val="00D46245"/>
    <w:rsid w:val="00D60030"/>
    <w:rsid w:val="00D62176"/>
    <w:rsid w:val="00D77379"/>
    <w:rsid w:val="00D778BE"/>
    <w:rsid w:val="00D83F8F"/>
    <w:rsid w:val="00D87326"/>
    <w:rsid w:val="00DD0BFD"/>
    <w:rsid w:val="00E54CDF"/>
    <w:rsid w:val="00E85FD2"/>
    <w:rsid w:val="00EA5253"/>
    <w:rsid w:val="00ED2343"/>
    <w:rsid w:val="00ED3031"/>
    <w:rsid w:val="00F0686D"/>
    <w:rsid w:val="00F14B7B"/>
    <w:rsid w:val="00F63D59"/>
    <w:rsid w:val="00F6735A"/>
    <w:rsid w:val="00F81604"/>
    <w:rsid w:val="00FC10BE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0C7F8"/>
  <w15:chartTrackingRefBased/>
  <w15:docId w15:val="{21DC8DF6-2B51-4562-9F85-01E38665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CB"/>
    <w:rPr>
      <w:sz w:val="24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420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X053670</dc:creator>
  <cp:keywords/>
  <cp:lastModifiedBy>Azcona Elizagaray, Orreaga (Dirección General de Políticas Migratorias)</cp:lastModifiedBy>
  <cp:revision>10</cp:revision>
  <cp:lastPrinted>1899-12-31T23:00:00Z</cp:lastPrinted>
  <dcterms:created xsi:type="dcterms:W3CDTF">2022-06-20T05:47:00Z</dcterms:created>
  <dcterms:modified xsi:type="dcterms:W3CDTF">2025-07-16T07:25:00Z</dcterms:modified>
</cp:coreProperties>
</file>